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BE" w:rsidRPr="00A551E0" w:rsidRDefault="00A411BE" w:rsidP="00E72235">
      <w:pPr>
        <w:ind w:right="-57"/>
      </w:pPr>
    </w:p>
    <w:p w:rsidR="00E72235" w:rsidRDefault="009C55F5" w:rsidP="009C55F5">
      <w:pPr>
        <w:rPr>
          <w:b/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</w:t>
      </w:r>
      <w:r w:rsidR="008347AC">
        <w:rPr>
          <w:b/>
          <w:sz w:val="28"/>
          <w:szCs w:val="28"/>
        </w:rPr>
        <w:t xml:space="preserve">  </w:t>
      </w:r>
      <w:r w:rsidR="008412AB">
        <w:rPr>
          <w:b/>
          <w:sz w:val="28"/>
          <w:szCs w:val="28"/>
        </w:rPr>
        <w:t xml:space="preserve">               </w:t>
      </w:r>
      <w:r w:rsidR="008347AC">
        <w:rPr>
          <w:b/>
          <w:sz w:val="28"/>
          <w:szCs w:val="28"/>
        </w:rPr>
        <w:t xml:space="preserve">     </w:t>
      </w:r>
      <w:r w:rsidR="00624A83">
        <w:rPr>
          <w:b/>
          <w:sz w:val="28"/>
          <w:szCs w:val="28"/>
        </w:rPr>
        <w:t xml:space="preserve"> </w:t>
      </w:r>
      <w:bookmarkStart w:id="0" w:name="_GoBack"/>
      <w:r w:rsidR="003A492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62475" cy="639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" r="3226" b="1381"/>
                    <a:stretch/>
                  </pic:blipFill>
                  <pic:spPr bwMode="auto">
                    <a:xfrm>
                      <a:off x="0" y="0"/>
                      <a:ext cx="4562475" cy="639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624A83">
        <w:rPr>
          <w:b/>
          <w:sz w:val="28"/>
          <w:szCs w:val="28"/>
        </w:rPr>
        <w:t xml:space="preserve"> </w:t>
      </w:r>
      <w:r>
        <w:rPr>
          <w:b/>
          <w:bCs/>
        </w:rPr>
        <w:lastRenderedPageBreak/>
        <w:t>ПОЯСНИТЕЛЬНАЯ ЗАПИСКА</w:t>
      </w:r>
    </w:p>
    <w:p w:rsidR="00E72235" w:rsidRPr="00797877" w:rsidRDefault="00E72235" w:rsidP="0054162A">
      <w:pPr>
        <w:ind w:right="-57"/>
        <w:rPr>
          <w:b/>
          <w:sz w:val="28"/>
          <w:szCs w:val="28"/>
        </w:rPr>
      </w:pPr>
    </w:p>
    <w:p w:rsidR="00C23101" w:rsidRDefault="00522C8B" w:rsidP="00C23101">
      <w:r>
        <w:rPr>
          <w:rStyle w:val="FontStyle13"/>
          <w:sz w:val="24"/>
          <w:szCs w:val="24"/>
        </w:rPr>
        <w:t xml:space="preserve">         </w:t>
      </w:r>
      <w:r w:rsidR="00131A98" w:rsidRPr="00997758">
        <w:rPr>
          <w:rStyle w:val="FontStyle13"/>
          <w:sz w:val="24"/>
          <w:szCs w:val="24"/>
        </w:rPr>
        <w:t xml:space="preserve">Рабочая программа по </w:t>
      </w:r>
      <w:r w:rsidR="00131A98" w:rsidRPr="00997758">
        <w:rPr>
          <w:bCs/>
        </w:rPr>
        <w:t>предмет</w:t>
      </w:r>
      <w:r w:rsidR="00131A98">
        <w:rPr>
          <w:bCs/>
        </w:rPr>
        <w:t>у</w:t>
      </w:r>
      <w:r w:rsidR="0097134A">
        <w:rPr>
          <w:bCs/>
        </w:rPr>
        <w:t xml:space="preserve"> «Музыка»</w:t>
      </w:r>
      <w:r w:rsidR="006931B1">
        <w:rPr>
          <w:bCs/>
        </w:rPr>
        <w:t xml:space="preserve"> </w:t>
      </w:r>
      <w:r w:rsidR="00AE4310">
        <w:rPr>
          <w:bCs/>
        </w:rPr>
        <w:t xml:space="preserve">для 1 класса </w:t>
      </w:r>
      <w:r w:rsidR="00B46A32">
        <w:t xml:space="preserve">составлена </w:t>
      </w:r>
      <w:r w:rsidR="00B46A32" w:rsidRPr="006E2301">
        <w:t xml:space="preserve">и </w:t>
      </w:r>
      <w:r w:rsidR="00B46A32" w:rsidRPr="006E2301">
        <w:rPr>
          <w:bCs/>
        </w:rPr>
        <w:t xml:space="preserve">осуществляется </w:t>
      </w:r>
      <w:r w:rsidR="00131A98" w:rsidRPr="00997758">
        <w:rPr>
          <w:bCs/>
        </w:rPr>
        <w:t xml:space="preserve">в соответствии </w:t>
      </w:r>
      <w:r w:rsidR="00EB750B">
        <w:t>со следующими нормативно-правовыми документами:</w:t>
      </w:r>
    </w:p>
    <w:p w:rsidR="008C5C11" w:rsidRDefault="008C5C11" w:rsidP="00C23101"/>
    <w:p w:rsidR="0000225A" w:rsidRPr="000E7635" w:rsidRDefault="008C5C11" w:rsidP="00C23101">
      <w:r w:rsidRPr="000E7635">
        <w:rPr>
          <w:bCs/>
          <w:shd w:val="clear" w:color="auto" w:fill="FFFFFF"/>
        </w:rPr>
        <w:t xml:space="preserve"> -</w:t>
      </w:r>
      <w:r w:rsidR="007E27D4" w:rsidRPr="000E7635">
        <w:rPr>
          <w:bCs/>
          <w:shd w:val="clear" w:color="auto" w:fill="FFFFFF"/>
        </w:rPr>
        <w:t xml:space="preserve"> </w:t>
      </w:r>
      <w:r w:rsidR="0000225A" w:rsidRPr="000E7635">
        <w:rPr>
          <w:bCs/>
          <w:shd w:val="clear" w:color="auto" w:fill="FFFFFF"/>
        </w:rPr>
        <w:t>Приказ</w:t>
      </w:r>
      <w:r w:rsidRPr="000E7635">
        <w:rPr>
          <w:bCs/>
          <w:shd w:val="clear" w:color="auto" w:fill="FFFFFF"/>
        </w:rPr>
        <w:t>ом</w:t>
      </w:r>
      <w:r w:rsidR="0000225A" w:rsidRPr="000E7635">
        <w:rPr>
          <w:bCs/>
          <w:shd w:val="clear" w:color="auto" w:fill="FFFFFF"/>
        </w:rPr>
        <w:t xml:space="preserve"> Министерства образования и науки РФ от 6 октября 2009 г. N 373"Об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131A98" w:rsidRPr="00736989" w:rsidRDefault="00C23101" w:rsidP="00736989">
      <w:r>
        <w:t>-</w:t>
      </w:r>
      <w:r w:rsidR="002C0082">
        <w:t xml:space="preserve"> </w:t>
      </w:r>
      <w:r w:rsidR="00790664" w:rsidRPr="00183FB0">
        <w:t>Федеральным законом Российской Федерации от 29.12.2012 №273-Ф3 «Об образовании в Российской Федерации» (с последующими дополнениями и изменениями).</w:t>
      </w:r>
    </w:p>
    <w:p w:rsidR="007E27D4" w:rsidRDefault="007E27D4" w:rsidP="007E27D4">
      <w:r>
        <w:t>-</w:t>
      </w:r>
      <w:r w:rsidRPr="00183FB0">
        <w:t xml:space="preserve"> Законом Республики Крым от 06.07.2015 №131-ЗРК/2015 «Об образовании в Республике Крым».</w:t>
      </w:r>
    </w:p>
    <w:p w:rsidR="003E72F7" w:rsidRDefault="003E72F7" w:rsidP="00A12E65">
      <w:r>
        <w:t xml:space="preserve">- </w:t>
      </w:r>
      <w:r w:rsidRPr="00183FB0">
        <w:t xml:space="preserve">Приказом Министерства образования и науки Российской Федерации от 31.12.2015г.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</w:t>
      </w:r>
    </w:p>
    <w:p w:rsidR="003E72F7" w:rsidRDefault="003E72F7" w:rsidP="00A12E65">
      <w:r w:rsidRPr="00183FB0">
        <w:t>6 октября 2009г. № 373».</w:t>
      </w:r>
    </w:p>
    <w:p w:rsidR="00B824BD" w:rsidRDefault="00B824BD" w:rsidP="00B824BD">
      <w:r>
        <w:t xml:space="preserve">- </w:t>
      </w:r>
      <w:r w:rsidRPr="00183FB0">
        <w:t>Приказом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30.08.2013 №1015».</w:t>
      </w:r>
    </w:p>
    <w:p w:rsidR="00C20A4C" w:rsidRDefault="00C20A4C" w:rsidP="005F6F0B">
      <w:r>
        <w:t>-</w:t>
      </w:r>
      <w:r w:rsidR="002C0082">
        <w:t xml:space="preserve"> </w:t>
      </w:r>
      <w:r w:rsidR="005F6F0B" w:rsidRPr="00183FB0">
        <w:t xml:space="preserve">Приказом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9527D" w:rsidRPr="001A77E6" w:rsidRDefault="00AB5A5C" w:rsidP="0039527D">
      <w:pPr>
        <w:rPr>
          <w:rStyle w:val="FontStyle13"/>
          <w:sz w:val="24"/>
          <w:szCs w:val="24"/>
        </w:rPr>
      </w:pPr>
      <w:r>
        <w:rPr>
          <w:sz w:val="28"/>
          <w:szCs w:val="28"/>
        </w:rPr>
        <w:t xml:space="preserve">- </w:t>
      </w:r>
      <w:r w:rsidR="007B7CF3">
        <w:t xml:space="preserve">Примерной </w:t>
      </w:r>
      <w:r w:rsidR="0039527D" w:rsidRPr="001A77E6">
        <w:t>программы начального общег</w:t>
      </w:r>
      <w:r w:rsidR="00406C0C">
        <w:t xml:space="preserve">о образования в соответствии с </w:t>
      </w:r>
      <w:r w:rsidR="0039527D" w:rsidRPr="001A77E6">
        <w:t>Федеральным  государственным  образовательным  стандартом начального общего образования (приказ Минобрнауки РФ № 373 от 6 октября 2009г.), М.: «Просвещение», 2011г.</w:t>
      </w:r>
    </w:p>
    <w:p w:rsidR="00A95433" w:rsidRPr="00346848" w:rsidRDefault="00C20A4C" w:rsidP="00C20A4C">
      <w:r w:rsidRPr="00346848">
        <w:t>-</w:t>
      </w:r>
      <w:r w:rsidR="00E20610">
        <w:t xml:space="preserve"> </w:t>
      </w:r>
      <w:r w:rsidRPr="00346848">
        <w:t>Авторской программой «Музыка»1-4 классов, авт</w:t>
      </w:r>
      <w:r w:rsidR="002C0082">
        <w:t xml:space="preserve">оров </w:t>
      </w:r>
      <w:r w:rsidRPr="00346848">
        <w:t>Е.Д. Критская, Г.П.Сергеева, Т.С.Шмагина, М.: Просвещение, 2011г.,</w:t>
      </w:r>
    </w:p>
    <w:p w:rsidR="007E27D4" w:rsidRDefault="00E20610" w:rsidP="00E20610">
      <w:r>
        <w:t xml:space="preserve">- </w:t>
      </w:r>
      <w:r w:rsidR="00522C8B" w:rsidRPr="00346848">
        <w:t>Рабочей программой «Музыка» 1-4 класс авт. Е.Д. Критская, Г.П.Сергеева, Т.С.Шмаг</w:t>
      </w:r>
      <w:r w:rsidR="00522C8B">
        <w:t xml:space="preserve">ина, М.: Просвещение, 2011г. и в соответствии с ООП НОО </w:t>
      </w:r>
      <w:r w:rsidR="00522C8B" w:rsidRPr="00346848">
        <w:t>школы.</w:t>
      </w:r>
    </w:p>
    <w:p w:rsidR="007E27D4" w:rsidRPr="00474F81" w:rsidRDefault="007E27D4" w:rsidP="007E27D4">
      <w:pPr>
        <w:jc w:val="both"/>
        <w:rPr>
          <w:sz w:val="28"/>
          <w:szCs w:val="28"/>
        </w:rPr>
      </w:pPr>
      <w:r>
        <w:t>-</w:t>
      </w:r>
      <w:r w:rsidRPr="0036130E">
        <w:rPr>
          <w:sz w:val="28"/>
          <w:szCs w:val="28"/>
        </w:rPr>
        <w:t xml:space="preserve"> </w:t>
      </w:r>
      <w:r w:rsidRPr="00346848">
        <w:t>Основной</w:t>
      </w:r>
      <w:r w:rsidRPr="00183FB0">
        <w:t xml:space="preserve"> образовательной программой начального общего образования </w:t>
      </w:r>
      <w:r>
        <w:t>МОУ «Школа-коллегиум» г. Алушты.</w:t>
      </w:r>
    </w:p>
    <w:p w:rsidR="007E27D4" w:rsidRDefault="007E27D4" w:rsidP="007E27D4">
      <w:r>
        <w:t xml:space="preserve">- </w:t>
      </w:r>
      <w:r w:rsidRPr="00997758">
        <w:t>Методическ</w:t>
      </w:r>
      <w:r>
        <w:t>им</w:t>
      </w:r>
      <w:r w:rsidRPr="00997758">
        <w:t xml:space="preserve"> письмо</w:t>
      </w:r>
      <w:r>
        <w:t>м</w:t>
      </w:r>
      <w:r w:rsidRPr="00997758">
        <w:t xml:space="preserve"> для общеобразовательных организаций Республики Крым о преподавании предметов «Изобразительное искусство», «Музыка», «Искусство», «Мировая художественная культура» в 2019-/2020 учебном году.</w:t>
      </w:r>
    </w:p>
    <w:p w:rsidR="008412AB" w:rsidRDefault="000F468B" w:rsidP="00866B28">
      <w:r>
        <w:t>-</w:t>
      </w:r>
      <w:r w:rsidR="00736989">
        <w:t xml:space="preserve"> </w:t>
      </w:r>
      <w:r w:rsidR="00A53528" w:rsidRPr="00997758">
        <w:t>Учебн</w:t>
      </w:r>
      <w:r w:rsidR="00131A98">
        <w:t>ы</w:t>
      </w:r>
      <w:r w:rsidR="00E20610">
        <w:t>м</w:t>
      </w:r>
      <w:r w:rsidR="00A53528" w:rsidRPr="00997758">
        <w:t xml:space="preserve"> план</w:t>
      </w:r>
      <w:r w:rsidR="00E20610">
        <w:t>ом</w:t>
      </w:r>
      <w:r w:rsidR="002C0082">
        <w:t xml:space="preserve"> и п</w:t>
      </w:r>
      <w:r w:rsidR="002C0082" w:rsidRPr="00997758">
        <w:t>оложение</w:t>
      </w:r>
      <w:r w:rsidR="00E20610">
        <w:t>м</w:t>
      </w:r>
      <w:r w:rsidR="002C0082" w:rsidRPr="00997758">
        <w:t xml:space="preserve"> о рабочей программе учебных предметов </w:t>
      </w:r>
      <w:r w:rsidR="00131A98">
        <w:t>МОУ «Школа-коллегиум» города Алушты на 2019-2020 учебный год</w:t>
      </w:r>
      <w:r w:rsidR="0097134A">
        <w:t>.</w:t>
      </w:r>
      <w:r w:rsidR="00A53528" w:rsidRPr="00997758">
        <w:t xml:space="preserve">      </w:t>
      </w:r>
      <w:r w:rsidR="00866B28">
        <w:t xml:space="preserve">      </w:t>
      </w:r>
    </w:p>
    <w:p w:rsidR="00866B28" w:rsidRPr="00183FB0" w:rsidRDefault="008412AB" w:rsidP="00866B28">
      <w:r>
        <w:t xml:space="preserve">       </w:t>
      </w:r>
      <w:r w:rsidR="00866B28">
        <w:t xml:space="preserve"> </w:t>
      </w:r>
      <w:r w:rsidR="00866B28" w:rsidRPr="00183FB0">
        <w:t>Для реализации программного содержания использу</w:t>
      </w:r>
      <w:r w:rsidR="00D95747">
        <w:t>ю</w:t>
      </w:r>
      <w:r w:rsidR="00866B28">
        <w:t xml:space="preserve">тся </w:t>
      </w:r>
      <w:r w:rsidR="00A55D2E">
        <w:t xml:space="preserve">следующие учебные пособия: </w:t>
      </w:r>
    </w:p>
    <w:p w:rsidR="00F40393" w:rsidRDefault="00866B28" w:rsidP="00866B28">
      <w:pPr>
        <w:rPr>
          <w:rStyle w:val="FontStyle13"/>
          <w:sz w:val="24"/>
          <w:szCs w:val="24"/>
        </w:rPr>
      </w:pPr>
      <w:r w:rsidRPr="00997758">
        <w:t xml:space="preserve">Учебник </w:t>
      </w:r>
      <w:r w:rsidRPr="00997758">
        <w:rPr>
          <w:rStyle w:val="FontStyle13"/>
          <w:sz w:val="24"/>
          <w:szCs w:val="24"/>
        </w:rPr>
        <w:t>«Музыка.1класс» Е.Д.Критская, Г.С.Сергеева, Т.С.Шмагина</w:t>
      </w:r>
      <w:r>
        <w:rPr>
          <w:rStyle w:val="FontStyle13"/>
          <w:sz w:val="24"/>
          <w:szCs w:val="24"/>
        </w:rPr>
        <w:t>.</w:t>
      </w:r>
      <w:r w:rsidRPr="00997758">
        <w:rPr>
          <w:rStyle w:val="FontStyle13"/>
          <w:sz w:val="24"/>
          <w:szCs w:val="24"/>
        </w:rPr>
        <w:t>М.: Про</w:t>
      </w:r>
      <w:r w:rsidRPr="00997758">
        <w:rPr>
          <w:rStyle w:val="FontStyle13"/>
          <w:sz w:val="24"/>
          <w:szCs w:val="24"/>
        </w:rPr>
        <w:softHyphen/>
        <w:t>свещение, 2014г.</w:t>
      </w:r>
    </w:p>
    <w:p w:rsidR="00866B28" w:rsidRDefault="00866B28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</w:p>
    <w:p w:rsidR="00647E64" w:rsidRDefault="007A0682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>
        <w:rPr>
          <w:rStyle w:val="FontStyle13"/>
          <w:color w:val="auto"/>
          <w:sz w:val="24"/>
          <w:szCs w:val="24"/>
        </w:rPr>
        <w:t xml:space="preserve">    </w:t>
      </w:r>
      <w:r w:rsidR="008412AB">
        <w:rPr>
          <w:rStyle w:val="FontStyle13"/>
          <w:color w:val="auto"/>
          <w:sz w:val="24"/>
          <w:szCs w:val="24"/>
        </w:rPr>
        <w:t xml:space="preserve">   </w:t>
      </w:r>
      <w:r>
        <w:rPr>
          <w:rStyle w:val="FontStyle13"/>
          <w:color w:val="auto"/>
          <w:sz w:val="24"/>
          <w:szCs w:val="24"/>
        </w:rPr>
        <w:t xml:space="preserve"> </w:t>
      </w:r>
      <w:r w:rsidR="00647E64">
        <w:rPr>
          <w:rStyle w:val="FontStyle13"/>
          <w:color w:val="auto"/>
          <w:sz w:val="24"/>
          <w:szCs w:val="24"/>
        </w:rPr>
        <w:t xml:space="preserve">Данная </w:t>
      </w:r>
      <w:r w:rsidR="00E72235" w:rsidRPr="00997758">
        <w:rPr>
          <w:rStyle w:val="FontStyle13"/>
          <w:color w:val="auto"/>
          <w:sz w:val="24"/>
          <w:szCs w:val="24"/>
        </w:rPr>
        <w:t>программа рассчитана на 1 час в неделю для обязательного изучения учебного предмета «Музыка», всего - 33 часа.</w:t>
      </w:r>
      <w:r w:rsidR="00132644" w:rsidRPr="00132644">
        <w:t xml:space="preserve"> </w:t>
      </w:r>
      <w:r w:rsidR="00132644" w:rsidRPr="008B4B60">
        <w:rPr>
          <w:rStyle w:val="FontStyle13"/>
          <w:color w:val="auto"/>
          <w:sz w:val="24"/>
          <w:szCs w:val="24"/>
        </w:rPr>
        <w:t>в том числе 3 обобщающих урока, 1 урок-концерт в конце учебного года.</w:t>
      </w:r>
      <w:r w:rsidR="00E72235" w:rsidRPr="00997758">
        <w:rPr>
          <w:rStyle w:val="FontStyle13"/>
          <w:color w:val="auto"/>
          <w:sz w:val="24"/>
          <w:szCs w:val="24"/>
        </w:rPr>
        <w:t xml:space="preserve">  </w:t>
      </w:r>
    </w:p>
    <w:p w:rsidR="00E72235" w:rsidRPr="00997758" w:rsidRDefault="00647E64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>
        <w:rPr>
          <w:rStyle w:val="FontStyle13"/>
          <w:color w:val="auto"/>
          <w:sz w:val="24"/>
          <w:szCs w:val="24"/>
        </w:rPr>
        <w:lastRenderedPageBreak/>
        <w:t xml:space="preserve">     </w:t>
      </w:r>
      <w:r w:rsidR="00E72235" w:rsidRPr="00997758">
        <w:rPr>
          <w:rStyle w:val="FontStyle13"/>
          <w:color w:val="auto"/>
          <w:sz w:val="24"/>
          <w:szCs w:val="24"/>
        </w:rPr>
        <w:t>Одной из актуальных задач современного образования и воспитания является обраще</w:t>
      </w:r>
      <w:r w:rsidR="00E72235" w:rsidRPr="00997758">
        <w:rPr>
          <w:rStyle w:val="FontStyle13"/>
          <w:color w:val="auto"/>
          <w:sz w:val="24"/>
          <w:szCs w:val="24"/>
        </w:rPr>
        <w:softHyphen/>
        <w:t>ние к национальным, культурным традициям своего народа, родного края, формирование у подрастающего поколения интереса и уваж</w:t>
      </w:r>
      <w:r w:rsidR="000E35DE" w:rsidRPr="00997758">
        <w:rPr>
          <w:rStyle w:val="FontStyle13"/>
          <w:color w:val="auto"/>
          <w:sz w:val="24"/>
          <w:szCs w:val="24"/>
        </w:rPr>
        <w:t xml:space="preserve">ения к своим истокам. Мы живём </w:t>
      </w:r>
      <w:r w:rsidR="00E72235" w:rsidRPr="00997758">
        <w:rPr>
          <w:rStyle w:val="FontStyle13"/>
          <w:color w:val="auto"/>
          <w:sz w:val="24"/>
          <w:szCs w:val="24"/>
        </w:rPr>
        <w:t>в Республике Крым, где сохраняются и развиваются традиции разных народов: русских,</w:t>
      </w:r>
      <w:r w:rsidR="00553D6E">
        <w:rPr>
          <w:rStyle w:val="FontStyle13"/>
          <w:color w:val="auto"/>
          <w:sz w:val="24"/>
          <w:szCs w:val="24"/>
        </w:rPr>
        <w:t xml:space="preserve"> </w:t>
      </w:r>
      <w:r w:rsidR="00E72235" w:rsidRPr="00997758">
        <w:rPr>
          <w:rStyle w:val="FontStyle13"/>
          <w:color w:val="auto"/>
          <w:sz w:val="24"/>
          <w:szCs w:val="24"/>
        </w:rPr>
        <w:t xml:space="preserve">украинцев, крымских татар, евреев, греков и др., поэтому в содержание рабочей программы для 1 класса введен региональный </w:t>
      </w:r>
      <w:r w:rsidR="00E72235" w:rsidRPr="00997758">
        <w:rPr>
          <w:rStyle w:val="FontStyle14"/>
          <w:color w:val="auto"/>
          <w:sz w:val="24"/>
          <w:szCs w:val="24"/>
        </w:rPr>
        <w:t xml:space="preserve">(народов Крыма) </w:t>
      </w:r>
      <w:r w:rsidR="00E72235" w:rsidRPr="00997758">
        <w:rPr>
          <w:rStyle w:val="FontStyle13"/>
          <w:color w:val="auto"/>
          <w:sz w:val="24"/>
          <w:szCs w:val="24"/>
        </w:rPr>
        <w:t>компонент в</w:t>
      </w:r>
      <w:r w:rsidR="00B21ED1">
        <w:rPr>
          <w:rStyle w:val="FontStyle13"/>
          <w:color w:val="auto"/>
          <w:sz w:val="24"/>
          <w:szCs w:val="24"/>
        </w:rPr>
        <w:t xml:space="preserve"> теме</w:t>
      </w:r>
      <w:r w:rsidR="00E72235" w:rsidRPr="00997758">
        <w:rPr>
          <w:rStyle w:val="FontStyle13"/>
          <w:color w:val="auto"/>
          <w:sz w:val="24"/>
          <w:szCs w:val="24"/>
        </w:rPr>
        <w:t>: «Родной</w:t>
      </w:r>
      <w:r w:rsidR="00AF7BBF">
        <w:rPr>
          <w:rStyle w:val="FontStyle13"/>
          <w:color w:val="auto"/>
          <w:sz w:val="24"/>
          <w:szCs w:val="24"/>
        </w:rPr>
        <w:t xml:space="preserve"> край-Крым многонациональный</w:t>
      </w:r>
      <w:r w:rsidR="00E72235" w:rsidRPr="00997758">
        <w:rPr>
          <w:rStyle w:val="FontStyle13"/>
          <w:color w:val="auto"/>
          <w:sz w:val="24"/>
          <w:szCs w:val="24"/>
        </w:rPr>
        <w:t xml:space="preserve">», </w:t>
      </w:r>
    </w:p>
    <w:p w:rsidR="0002545A" w:rsidRDefault="00E72235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 w:rsidRPr="0002545A">
        <w:rPr>
          <w:b/>
          <w:bCs/>
        </w:rPr>
        <w:t xml:space="preserve">  Цель</w:t>
      </w:r>
      <w:r w:rsidRPr="00997758">
        <w:t xml:space="preserve"> массового музыка</w:t>
      </w:r>
      <w:r w:rsidR="0002545A">
        <w:t>льного образования и воспитания:</w:t>
      </w:r>
    </w:p>
    <w:p w:rsidR="0002545A" w:rsidRDefault="0002545A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>
        <w:t>-</w:t>
      </w:r>
      <w:r w:rsidR="00E72235" w:rsidRPr="0002545A">
        <w:rPr>
          <w:i/>
          <w:iCs/>
        </w:rPr>
        <w:t>формирование музыкальной культуры как неотъемлемой части духовной культуры школьников —</w:t>
      </w:r>
      <w:r w:rsidR="00E72235" w:rsidRPr="00997758">
        <w:t xml:space="preserve"> наиболее полно отражает интересы современного общества в развитии духов</w:t>
      </w:r>
      <w:r w:rsidR="00E72235" w:rsidRPr="00997758">
        <w:softHyphen/>
        <w:t>ного потенциала подрастающего поколения.</w:t>
      </w:r>
      <w:r w:rsidRPr="0002545A">
        <w:t xml:space="preserve"> </w:t>
      </w:r>
      <w:r>
        <w:t xml:space="preserve">формирование основ музыкальной </w:t>
      </w:r>
      <w:r w:rsidRPr="0002545A">
        <w:rPr>
          <w:spacing w:val="-5"/>
        </w:rPr>
        <w:t xml:space="preserve">культуры </w:t>
      </w:r>
      <w:r>
        <w:t>через эмоциональное восприятие</w:t>
      </w:r>
      <w:r w:rsidRPr="0002545A">
        <w:rPr>
          <w:spacing w:val="-5"/>
        </w:rPr>
        <w:t xml:space="preserve"> </w:t>
      </w:r>
      <w:r>
        <w:t>музыки;</w:t>
      </w:r>
    </w:p>
    <w:p w:rsidR="0002545A" w:rsidRDefault="0002545A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>
        <w:t xml:space="preserve">-воспитание эмоционально-ценностного отношения к </w:t>
      </w:r>
      <w:r w:rsidRPr="0002545A">
        <w:rPr>
          <w:spacing w:val="-5"/>
        </w:rPr>
        <w:t xml:space="preserve">искусству, </w:t>
      </w:r>
      <w:r w:rsidRPr="0002545A">
        <w:rPr>
          <w:spacing w:val="-3"/>
        </w:rPr>
        <w:t xml:space="preserve">художественного </w:t>
      </w:r>
      <w:r>
        <w:t>вкуса, нравственных и эстетических чувств: любви к Родине,</w:t>
      </w:r>
      <w:r w:rsidRPr="0002545A">
        <w:rPr>
          <w:spacing w:val="-8"/>
        </w:rPr>
        <w:t xml:space="preserve"> </w:t>
      </w:r>
      <w:r>
        <w:t>гордости</w:t>
      </w:r>
      <w:r w:rsidRPr="0002545A">
        <w:rPr>
          <w:spacing w:val="-3"/>
        </w:rPr>
        <w:t xml:space="preserve"> </w:t>
      </w:r>
      <w:r>
        <w:t>за</w:t>
      </w:r>
      <w:r w:rsidRPr="0002545A">
        <w:rPr>
          <w:spacing w:val="-10"/>
        </w:rPr>
        <w:t xml:space="preserve"> </w:t>
      </w:r>
      <w:r>
        <w:t>великие</w:t>
      </w:r>
      <w:r w:rsidRPr="0002545A">
        <w:rPr>
          <w:spacing w:val="-5"/>
        </w:rPr>
        <w:t xml:space="preserve"> </w:t>
      </w:r>
      <w:r>
        <w:t>достижения</w:t>
      </w:r>
      <w:r w:rsidRPr="0002545A">
        <w:rPr>
          <w:spacing w:val="-9"/>
        </w:rPr>
        <w:t xml:space="preserve"> </w:t>
      </w:r>
      <w:r>
        <w:t>отечественного</w:t>
      </w:r>
      <w:r w:rsidRPr="0002545A">
        <w:rPr>
          <w:spacing w:val="-4"/>
        </w:rPr>
        <w:t xml:space="preserve"> </w:t>
      </w:r>
      <w:r>
        <w:t>и</w:t>
      </w:r>
      <w:r w:rsidRPr="0002545A">
        <w:rPr>
          <w:spacing w:val="-8"/>
        </w:rPr>
        <w:t xml:space="preserve"> </w:t>
      </w:r>
      <w:r>
        <w:t>мирового</w:t>
      </w:r>
      <w:r w:rsidRPr="0002545A">
        <w:rPr>
          <w:spacing w:val="-4"/>
        </w:rPr>
        <w:t xml:space="preserve"> </w:t>
      </w:r>
      <w:r>
        <w:t>музыкального</w:t>
      </w:r>
      <w:r w:rsidRPr="0002545A">
        <w:rPr>
          <w:spacing w:val="-5"/>
        </w:rPr>
        <w:t xml:space="preserve"> </w:t>
      </w:r>
      <w:r>
        <w:t>искусства,</w:t>
      </w:r>
      <w:r w:rsidRPr="0002545A">
        <w:rPr>
          <w:spacing w:val="-2"/>
        </w:rPr>
        <w:t xml:space="preserve"> </w:t>
      </w:r>
      <w:r>
        <w:t>уважения</w:t>
      </w:r>
      <w:r w:rsidRPr="0002545A">
        <w:rPr>
          <w:spacing w:val="-5"/>
        </w:rPr>
        <w:t xml:space="preserve"> </w:t>
      </w:r>
      <w:r>
        <w:t>к</w:t>
      </w:r>
      <w:r w:rsidRPr="0002545A">
        <w:rPr>
          <w:spacing w:val="-6"/>
        </w:rPr>
        <w:t xml:space="preserve"> </w:t>
      </w:r>
      <w:r>
        <w:t>истории,</w:t>
      </w:r>
      <w:r w:rsidRPr="0002545A">
        <w:rPr>
          <w:spacing w:val="-2"/>
        </w:rPr>
        <w:t xml:space="preserve"> </w:t>
      </w:r>
      <w:r w:rsidRPr="0002545A">
        <w:rPr>
          <w:spacing w:val="-3"/>
        </w:rPr>
        <w:t>духовным</w:t>
      </w:r>
      <w:r w:rsidRPr="0002545A">
        <w:rPr>
          <w:spacing w:val="-8"/>
        </w:rPr>
        <w:t xml:space="preserve"> </w:t>
      </w:r>
      <w:r>
        <w:t xml:space="preserve">традициям России, музыкальной </w:t>
      </w:r>
      <w:r w:rsidRPr="0002545A">
        <w:rPr>
          <w:spacing w:val="-6"/>
        </w:rPr>
        <w:t xml:space="preserve">культуре </w:t>
      </w:r>
      <w:r>
        <w:t>разных</w:t>
      </w:r>
      <w:r w:rsidRPr="0002545A">
        <w:rPr>
          <w:spacing w:val="5"/>
        </w:rPr>
        <w:t xml:space="preserve"> </w:t>
      </w:r>
      <w:r>
        <w:t>народов;</w:t>
      </w:r>
    </w:p>
    <w:p w:rsidR="0002545A" w:rsidRDefault="0002545A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>
        <w:t xml:space="preserve">-развитие восприятия музыки, интереса к </w:t>
      </w:r>
      <w:r w:rsidRPr="0002545A">
        <w:rPr>
          <w:spacing w:val="-3"/>
        </w:rPr>
        <w:t xml:space="preserve">музыке </w:t>
      </w:r>
      <w:r>
        <w:t xml:space="preserve">и музыкальной деятельности, образного и ассоциативного мышления и воображения, музыкальной памяти и </w:t>
      </w:r>
      <w:r w:rsidRPr="0002545A">
        <w:rPr>
          <w:spacing w:val="-3"/>
        </w:rPr>
        <w:t xml:space="preserve">слуха, певческого </w:t>
      </w:r>
      <w:r>
        <w:t>голоса, творческих способностей в различных видах музыкальной</w:t>
      </w:r>
      <w:r w:rsidRPr="0002545A">
        <w:rPr>
          <w:spacing w:val="7"/>
        </w:rPr>
        <w:t xml:space="preserve"> </w:t>
      </w:r>
      <w:r>
        <w:t>деятельности;</w:t>
      </w:r>
    </w:p>
    <w:p w:rsidR="0002545A" w:rsidRDefault="0002545A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>
        <w:t>-обогащение знаний о музыкальном</w:t>
      </w:r>
      <w:r w:rsidRPr="0002545A">
        <w:rPr>
          <w:spacing w:val="-3"/>
        </w:rPr>
        <w:t xml:space="preserve"> </w:t>
      </w:r>
      <w:r>
        <w:t>искусстве;</w:t>
      </w:r>
    </w:p>
    <w:p w:rsidR="00E72235" w:rsidRPr="00997758" w:rsidRDefault="0002545A" w:rsidP="0002545A">
      <w:pPr>
        <w:widowControl w:val="0"/>
        <w:tabs>
          <w:tab w:val="left" w:pos="980"/>
          <w:tab w:val="left" w:pos="981"/>
        </w:tabs>
        <w:autoSpaceDE w:val="0"/>
        <w:autoSpaceDN w:val="0"/>
        <w:spacing w:line="291" w:lineRule="exact"/>
      </w:pPr>
      <w:r>
        <w:t>-овладение</w:t>
      </w:r>
      <w:r w:rsidRPr="0002545A">
        <w:rPr>
          <w:spacing w:val="-5"/>
        </w:rPr>
        <w:t xml:space="preserve"> </w:t>
      </w:r>
      <w:r>
        <w:t>практическими</w:t>
      </w:r>
      <w:r w:rsidRPr="0002545A">
        <w:rPr>
          <w:spacing w:val="-3"/>
        </w:rPr>
        <w:t xml:space="preserve"> </w:t>
      </w:r>
      <w:r>
        <w:t>умениями</w:t>
      </w:r>
      <w:r w:rsidRPr="0002545A">
        <w:rPr>
          <w:spacing w:val="-2"/>
        </w:rPr>
        <w:t xml:space="preserve"> </w:t>
      </w:r>
      <w:r>
        <w:t>и</w:t>
      </w:r>
      <w:r w:rsidRPr="0002545A">
        <w:rPr>
          <w:spacing w:val="-8"/>
        </w:rPr>
        <w:t xml:space="preserve"> </w:t>
      </w:r>
      <w:r>
        <w:t>навыками</w:t>
      </w:r>
      <w:r w:rsidRPr="0002545A">
        <w:rPr>
          <w:spacing w:val="-2"/>
        </w:rPr>
        <w:t xml:space="preserve"> </w:t>
      </w:r>
      <w:r>
        <w:t>в</w:t>
      </w:r>
      <w:r w:rsidRPr="0002545A">
        <w:rPr>
          <w:spacing w:val="-7"/>
        </w:rPr>
        <w:t xml:space="preserve"> </w:t>
      </w:r>
      <w:r>
        <w:t>учебно-творческой</w:t>
      </w:r>
      <w:r w:rsidRPr="0002545A">
        <w:rPr>
          <w:spacing w:val="-2"/>
        </w:rPr>
        <w:t xml:space="preserve"> </w:t>
      </w:r>
      <w:r>
        <w:t>деятельности</w:t>
      </w:r>
      <w:r w:rsidRPr="0002545A">
        <w:rPr>
          <w:spacing w:val="-8"/>
        </w:rPr>
        <w:t xml:space="preserve"> </w:t>
      </w:r>
      <w:r>
        <w:t>(пение,</w:t>
      </w:r>
      <w:r w:rsidRPr="0002545A">
        <w:rPr>
          <w:spacing w:val="-6"/>
        </w:rPr>
        <w:t xml:space="preserve"> </w:t>
      </w:r>
      <w:r>
        <w:t>слушание</w:t>
      </w:r>
      <w:r w:rsidRPr="0002545A">
        <w:rPr>
          <w:spacing w:val="-4"/>
        </w:rPr>
        <w:t xml:space="preserve"> </w:t>
      </w:r>
      <w:r>
        <w:t>музыки,</w:t>
      </w:r>
      <w:r w:rsidRPr="0002545A">
        <w:rPr>
          <w:spacing w:val="-2"/>
        </w:rPr>
        <w:t xml:space="preserve"> </w:t>
      </w:r>
      <w:r>
        <w:t>игра</w:t>
      </w:r>
      <w:r w:rsidRPr="0002545A">
        <w:rPr>
          <w:spacing w:val="-5"/>
        </w:rPr>
        <w:t xml:space="preserve"> </w:t>
      </w:r>
      <w:r>
        <w:t>на</w:t>
      </w:r>
      <w:r w:rsidRPr="0002545A">
        <w:rPr>
          <w:spacing w:val="-9"/>
        </w:rPr>
        <w:t xml:space="preserve"> </w:t>
      </w:r>
      <w:r>
        <w:t>элементарных музыкальных инструментах, музыкально-пластическое движение и</w:t>
      </w:r>
      <w:r w:rsidRPr="0002545A">
        <w:rPr>
          <w:spacing w:val="-2"/>
        </w:rPr>
        <w:t xml:space="preserve"> </w:t>
      </w:r>
      <w:r>
        <w:t>импровизация).</w:t>
      </w:r>
    </w:p>
    <w:p w:rsidR="00E72235" w:rsidRPr="00997758" w:rsidRDefault="00E72235" w:rsidP="00997758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775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Задачи</w:t>
      </w:r>
      <w:r w:rsidRPr="00997758">
        <w:rPr>
          <w:rFonts w:ascii="Times New Roman" w:hAnsi="Times New Roman" w:cs="Times New Roman"/>
          <w:color w:val="auto"/>
          <w:sz w:val="24"/>
          <w:szCs w:val="24"/>
        </w:rPr>
        <w:t xml:space="preserve"> музыкального образования младших школьников:</w:t>
      </w:r>
    </w:p>
    <w:p w:rsidR="00E72235" w:rsidRPr="00997758" w:rsidRDefault="00386D81" w:rsidP="00386D81">
      <w:pPr>
        <w:pStyle w:val="a9"/>
        <w:pBdr>
          <w:bottom w:val="single" w:sz="8" w:space="2" w:color="4F81BD" w:themeColor="accent1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t>воспитание интереса, эмоционально-ценностного отно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му, к своему народу, к Родине; уважения к истории, тради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гообразии его форм и жанров;</w:t>
      </w:r>
    </w:p>
    <w:p w:rsidR="00E72235" w:rsidRPr="00997758" w:rsidRDefault="00386D81" w:rsidP="00386D81">
      <w:pPr>
        <w:pStyle w:val="a9"/>
        <w:pBdr>
          <w:bottom w:val="single" w:sz="8" w:space="2" w:color="4F81BD" w:themeColor="accent1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t>воспитание чувства музыки как основы музыкальной гра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мотности;</w:t>
      </w:r>
    </w:p>
    <w:p w:rsidR="00E72235" w:rsidRPr="00997758" w:rsidRDefault="00386D81" w:rsidP="00997758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t>развитие образно-ассоциативного мышления детей, му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зыкальной памяти и слуха на основе активного, прочувство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386D81" w:rsidRDefault="00386D81" w:rsidP="00386D81">
      <w:pPr>
        <w:widowControl w:val="0"/>
        <w:tabs>
          <w:tab w:val="left" w:pos="980"/>
          <w:tab w:val="left" w:pos="981"/>
        </w:tabs>
        <w:autoSpaceDE w:val="0"/>
        <w:autoSpaceDN w:val="0"/>
        <w:spacing w:line="294" w:lineRule="exact"/>
      </w:pPr>
      <w:r>
        <w:t>-</w:t>
      </w:r>
      <w:r w:rsidR="00E72235" w:rsidRPr="00997758">
        <w:t>накопление багажа музыкальных впечатле</w:t>
      </w:r>
      <w:r w:rsidR="00E72235" w:rsidRPr="00997758">
        <w:softHyphen/>
        <w:t>ний, интонационно-образного словаря, первоначальных знаний музыки и о музыке, формирование опыта музициро</w:t>
      </w:r>
      <w:r w:rsidR="00E72235" w:rsidRPr="00997758">
        <w:softHyphen/>
        <w:t>вания, хорового исполнительства на основе развития певчес</w:t>
      </w:r>
      <w:r w:rsidR="00E72235" w:rsidRPr="00997758">
        <w:softHyphen/>
        <w:t>кого голоса, творческих способностей в различных видах му</w:t>
      </w:r>
      <w:r w:rsidR="00E72235" w:rsidRPr="00997758">
        <w:softHyphen/>
        <w:t>зыкальной деятельности.</w:t>
      </w:r>
    </w:p>
    <w:p w:rsidR="00386D81" w:rsidRDefault="00386D81" w:rsidP="00386D81">
      <w:pPr>
        <w:widowControl w:val="0"/>
        <w:tabs>
          <w:tab w:val="left" w:pos="980"/>
          <w:tab w:val="left" w:pos="981"/>
        </w:tabs>
        <w:autoSpaceDE w:val="0"/>
        <w:autoSpaceDN w:val="0"/>
        <w:spacing w:before="37"/>
      </w:pPr>
      <w:r w:rsidRPr="00386D81">
        <w:t xml:space="preserve"> </w:t>
      </w:r>
      <w:r>
        <w:t>-развитие эмоционально-осознанного отношения к музыкальным</w:t>
      </w:r>
      <w:r w:rsidRPr="00386D81">
        <w:rPr>
          <w:spacing w:val="6"/>
        </w:rPr>
        <w:t xml:space="preserve"> </w:t>
      </w:r>
      <w:r>
        <w:t>произведениям.</w:t>
      </w:r>
      <w:r w:rsidRPr="00386D81">
        <w:t xml:space="preserve"> </w:t>
      </w:r>
      <w:r>
        <w:t>понимание их жизненного и духовно-нравственного</w:t>
      </w:r>
      <w:r w:rsidRPr="00386D81">
        <w:rPr>
          <w:spacing w:val="6"/>
        </w:rPr>
        <w:t xml:space="preserve"> </w:t>
      </w:r>
      <w:r>
        <w:t>содержания;</w:t>
      </w:r>
    </w:p>
    <w:p w:rsidR="00386D81" w:rsidRDefault="00386D81" w:rsidP="00386D81">
      <w:pPr>
        <w:widowControl w:val="0"/>
        <w:tabs>
          <w:tab w:val="left" w:pos="980"/>
          <w:tab w:val="left" w:pos="981"/>
        </w:tabs>
        <w:autoSpaceDE w:val="0"/>
        <w:autoSpaceDN w:val="0"/>
        <w:spacing w:before="42"/>
      </w:pPr>
      <w:r>
        <w:t xml:space="preserve">-освоение музыкальных жанров – простых (песня, танец, марш) и более сложных (опера, </w:t>
      </w:r>
      <w:r w:rsidRPr="00386D81">
        <w:rPr>
          <w:spacing w:val="-4"/>
        </w:rPr>
        <w:t xml:space="preserve">балет, </w:t>
      </w:r>
      <w:r>
        <w:t xml:space="preserve">симфония, </w:t>
      </w:r>
      <w:r w:rsidRPr="00386D81">
        <w:rPr>
          <w:spacing w:val="-3"/>
        </w:rPr>
        <w:t xml:space="preserve">музыка </w:t>
      </w:r>
      <w:r>
        <w:t>из</w:t>
      </w:r>
      <w:r w:rsidRPr="00386D81">
        <w:rPr>
          <w:spacing w:val="-9"/>
        </w:rPr>
        <w:t xml:space="preserve"> </w:t>
      </w:r>
      <w:r>
        <w:t>кинофильмов);</w:t>
      </w:r>
    </w:p>
    <w:p w:rsidR="00386D81" w:rsidRDefault="00386D81" w:rsidP="00386D81">
      <w:pPr>
        <w:pStyle w:val="af0"/>
        <w:spacing w:before="5"/>
      </w:pPr>
      <w:r>
        <w:t>изучение особенностей музыка.</w:t>
      </w:r>
    </w:p>
    <w:p w:rsidR="0002545A" w:rsidRPr="006A7220" w:rsidRDefault="00386D81" w:rsidP="006A7220">
      <w:pPr>
        <w:pStyle w:val="a9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t>Постижение му</w:t>
      </w:r>
      <w:r w:rsidR="006948F9" w:rsidRPr="00997758">
        <w:rPr>
          <w:rFonts w:ascii="Times New Roman" w:hAnsi="Times New Roman" w:cs="Times New Roman"/>
          <w:color w:val="auto"/>
          <w:sz w:val="24"/>
          <w:szCs w:val="24"/>
        </w:rPr>
        <w:t xml:space="preserve">зыкального искусства учащимися </w:t>
      </w:r>
      <w:r w:rsidR="00E72235" w:rsidRPr="00997758">
        <w:rPr>
          <w:rFonts w:ascii="Times New Roman" w:hAnsi="Times New Roman" w:cs="Times New Roman"/>
          <w:color w:val="auto"/>
          <w:sz w:val="24"/>
          <w:szCs w:val="24"/>
        </w:rPr>
        <w:t xml:space="preserve">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</w:t>
      </w:r>
    </w:p>
    <w:p w:rsidR="003B0648" w:rsidRDefault="00CE31EF" w:rsidP="00997758">
      <w:pPr>
        <w:jc w:val="both"/>
        <w:rPr>
          <w:b/>
        </w:rPr>
      </w:pPr>
      <w:r w:rsidRPr="00997758">
        <w:rPr>
          <w:b/>
        </w:rPr>
        <w:t xml:space="preserve">                         </w:t>
      </w:r>
      <w:r w:rsidR="008347AC">
        <w:rPr>
          <w:b/>
        </w:rPr>
        <w:t xml:space="preserve">          </w:t>
      </w:r>
      <w:r w:rsidR="00A341CF">
        <w:rPr>
          <w:b/>
        </w:rPr>
        <w:t xml:space="preserve">      </w:t>
      </w:r>
      <w:r w:rsidR="00FF726B">
        <w:rPr>
          <w:b/>
        </w:rPr>
        <w:t xml:space="preserve">      </w:t>
      </w:r>
      <w:r w:rsidR="008347AC">
        <w:rPr>
          <w:b/>
        </w:rPr>
        <w:t xml:space="preserve">          </w:t>
      </w:r>
      <w:r w:rsidR="003B0648" w:rsidRPr="00997758">
        <w:rPr>
          <w:b/>
        </w:rPr>
        <w:t xml:space="preserve">ПЛАНИРУЕМЫЕ РЕЗУЛЬТАТЫ ОСВОЕНИЯ УЧЕБНОГО ПРЕДМЕТА </w:t>
      </w:r>
    </w:p>
    <w:p w:rsidR="003B0648" w:rsidRPr="00997758" w:rsidRDefault="003B0648" w:rsidP="00997758">
      <w:pPr>
        <w:spacing w:after="120"/>
        <w:ind w:left="284"/>
        <w:jc w:val="center"/>
      </w:pPr>
    </w:p>
    <w:p w:rsidR="00E72235" w:rsidRPr="00AB1006" w:rsidRDefault="00CE31EF" w:rsidP="00997758">
      <w:pPr>
        <w:pStyle w:val="a9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 w:rsidRPr="00AB1006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Планируемые результаты освоения образовательной программы учащимися 1 класса: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>- развитие у учащихся устойчивого интереса к музыкальным занятиям;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>побуждение к эмоциональному отклику на музыку разных жанров;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>- развитие умений учащихся воспринимать музыкальные произведения с ярко выра</w:t>
      </w:r>
      <w:r w:rsidRPr="00997758">
        <w:rPr>
          <w:rStyle w:val="FontStyle13"/>
          <w:color w:val="auto"/>
          <w:sz w:val="24"/>
          <w:szCs w:val="24"/>
        </w:rPr>
        <w:softHyphen/>
        <w:t>женным жизненным содержанием, определение их характера и настроения;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 xml:space="preserve">- формирование навыков выражения своего отношения к музыке в слове </w:t>
      </w:r>
      <w:r w:rsidRPr="00997758">
        <w:rPr>
          <w:rStyle w:val="FontStyle14"/>
          <w:color w:val="auto"/>
          <w:sz w:val="24"/>
          <w:szCs w:val="24"/>
        </w:rPr>
        <w:t>(эмоциональ</w:t>
      </w:r>
      <w:r w:rsidRPr="00997758">
        <w:rPr>
          <w:rStyle w:val="FontStyle14"/>
          <w:color w:val="auto"/>
          <w:sz w:val="24"/>
          <w:szCs w:val="24"/>
        </w:rPr>
        <w:softHyphen/>
        <w:t xml:space="preserve">ный словарь), </w:t>
      </w:r>
      <w:r w:rsidRPr="00997758">
        <w:rPr>
          <w:rStyle w:val="FontStyle13"/>
          <w:color w:val="auto"/>
          <w:sz w:val="24"/>
          <w:szCs w:val="24"/>
        </w:rPr>
        <w:t>пластике, жесте, мимике;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 xml:space="preserve">- развитие певческих умений и навыков </w:t>
      </w:r>
      <w:r w:rsidRPr="00997758">
        <w:rPr>
          <w:rStyle w:val="FontStyle14"/>
          <w:color w:val="auto"/>
          <w:sz w:val="24"/>
          <w:szCs w:val="24"/>
        </w:rPr>
        <w:t>(координация между слухом и голосом, выра</w:t>
      </w:r>
      <w:r w:rsidRPr="00997758">
        <w:rPr>
          <w:rStyle w:val="FontStyle14"/>
          <w:color w:val="auto"/>
          <w:sz w:val="24"/>
          <w:szCs w:val="24"/>
        </w:rPr>
        <w:softHyphen/>
        <w:t xml:space="preserve">ботка унисона, кантилены, спокойного дыхания), </w:t>
      </w:r>
      <w:r w:rsidRPr="00997758">
        <w:rPr>
          <w:rStyle w:val="FontStyle13"/>
          <w:color w:val="auto"/>
          <w:sz w:val="24"/>
          <w:szCs w:val="24"/>
        </w:rPr>
        <w:t>выразительное исполнение песен;</w:t>
      </w:r>
    </w:p>
    <w:p w:rsidR="00E72235" w:rsidRPr="00997758" w:rsidRDefault="00E72235" w:rsidP="00997758">
      <w:pPr>
        <w:pStyle w:val="a9"/>
        <w:jc w:val="both"/>
        <w:rPr>
          <w:rStyle w:val="FontStyle13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>- развитие умений откликаться на музыку с помощью простейших движений и пласти</w:t>
      </w:r>
      <w:r w:rsidRPr="00997758">
        <w:rPr>
          <w:rStyle w:val="FontStyle13"/>
          <w:color w:val="auto"/>
          <w:sz w:val="24"/>
          <w:szCs w:val="24"/>
        </w:rPr>
        <w:softHyphen/>
        <w:t>ческого интонирования, драматизация пьес программного характера;</w:t>
      </w:r>
    </w:p>
    <w:p w:rsidR="00350A29" w:rsidRPr="00997758" w:rsidRDefault="00E72235" w:rsidP="00997758">
      <w:pPr>
        <w:pStyle w:val="a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7758">
        <w:rPr>
          <w:rStyle w:val="FontStyle13"/>
          <w:color w:val="auto"/>
          <w:sz w:val="24"/>
          <w:szCs w:val="24"/>
        </w:rPr>
        <w:t>- формирование навыков элементарного музициров</w:t>
      </w:r>
      <w:r w:rsidR="00CE31EF" w:rsidRPr="00997758">
        <w:rPr>
          <w:rStyle w:val="FontStyle13"/>
          <w:color w:val="auto"/>
          <w:sz w:val="24"/>
          <w:szCs w:val="24"/>
        </w:rPr>
        <w:t>ания на простейших инструментах.</w:t>
      </w:r>
    </w:p>
    <w:p w:rsidR="00E72235" w:rsidRDefault="00E72235" w:rsidP="00CE73BA">
      <w:pPr>
        <w:ind w:left="20" w:right="20" w:firstLine="300"/>
        <w:jc w:val="both"/>
      </w:pPr>
      <w:r w:rsidRPr="00997758">
        <w:t>В результате изучения курса «Музыка» в начальной школе должны быть достигнуты определенные результаты.</w:t>
      </w:r>
    </w:p>
    <w:p w:rsidR="00CE4E22" w:rsidRPr="00997758" w:rsidRDefault="00CE4E22" w:rsidP="00CE73BA">
      <w:pPr>
        <w:ind w:left="20" w:right="20" w:firstLine="300"/>
        <w:jc w:val="both"/>
      </w:pPr>
    </w:p>
    <w:p w:rsidR="00E72235" w:rsidRPr="00997758" w:rsidRDefault="00E72235" w:rsidP="00997758">
      <w:pPr>
        <w:ind w:left="20" w:right="20" w:firstLine="300"/>
        <w:jc w:val="both"/>
      </w:pPr>
      <w:r w:rsidRPr="00997758">
        <w:rPr>
          <w:b/>
          <w:bCs/>
        </w:rPr>
        <w:t>Личностные результаты</w:t>
      </w:r>
      <w:r w:rsidRPr="00997758">
        <w:t xml:space="preserve"> отражаются в индивидуальных качественных свойствах учащихся, которые они должны при</w:t>
      </w:r>
      <w:r w:rsidRPr="00997758">
        <w:softHyphen/>
        <w:t>обрести в процессе освоения учебного предмета «Музыка»: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606"/>
        </w:tabs>
        <w:suppressAutoHyphens w:val="0"/>
        <w:ind w:left="20" w:right="20" w:firstLine="300"/>
        <w:jc w:val="both"/>
      </w:pPr>
      <w:r w:rsidRPr="00997758">
        <w:t>чувство гордости за свою Родину, российский народ и историю России, осознание своей этнической и националь</w:t>
      </w:r>
      <w:r w:rsidRPr="00997758"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997758">
        <w:softHyphen/>
        <w:t>зиторов, различных направлений современного музыкального искусства России;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77"/>
        </w:tabs>
        <w:suppressAutoHyphens w:val="0"/>
        <w:ind w:left="20" w:right="20" w:firstLine="300"/>
        <w:jc w:val="both"/>
      </w:pPr>
      <w:r w:rsidRPr="00997758">
        <w:t>целостный, социально ориентированный взгляд на мир в его органичном единстве и разнообразии природы, культур, народов на основе сопоставления произведений русской музыки и музыки других стран, народов;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48"/>
        </w:tabs>
        <w:suppressAutoHyphens w:val="0"/>
        <w:ind w:left="20" w:right="20" w:firstLine="300"/>
        <w:jc w:val="both"/>
      </w:pPr>
      <w:r w:rsidRPr="00997758">
        <w:t>умение наблюдать за разнообразными явлениями жизни и искусства в учебной и внеурочной деятельности, их пони</w:t>
      </w:r>
      <w:r w:rsidRPr="00997758">
        <w:softHyphen/>
        <w:t>мание и оценка — умение ориентироваться в культурном мно</w:t>
      </w:r>
      <w:r w:rsidRPr="00997758">
        <w:softHyphen/>
        <w:t>гообразии окружающей действительности, участие в музы</w:t>
      </w:r>
      <w:r w:rsidRPr="00997758">
        <w:softHyphen/>
        <w:t>кальной жизни класса, школы, города и др.;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19"/>
        </w:tabs>
        <w:suppressAutoHyphens w:val="0"/>
        <w:ind w:left="20" w:right="20" w:firstLine="300"/>
        <w:jc w:val="both"/>
      </w:pPr>
      <w:r w:rsidRPr="00997758">
        <w:t>уважительное отношение к культуре других народов; сформированность эстетических потребностей, ценностей и чувств;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82"/>
        </w:tabs>
        <w:suppressAutoHyphens w:val="0"/>
        <w:ind w:left="20" w:right="20" w:firstLine="300"/>
        <w:jc w:val="both"/>
      </w:pPr>
      <w:r w:rsidRPr="00997758">
        <w:lastRenderedPageBreak/>
        <w:t>развитие мотивов учебной деятельности и личностного смысла учения; овладение навыками сотрудничества с учите</w:t>
      </w:r>
      <w:r w:rsidRPr="00997758">
        <w:softHyphen/>
        <w:t>лем и сверстниками;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96"/>
        </w:tabs>
        <w:suppressAutoHyphens w:val="0"/>
        <w:ind w:left="20" w:right="20" w:firstLine="300"/>
        <w:jc w:val="both"/>
      </w:pPr>
      <w:r w:rsidRPr="00997758">
        <w:t>ориентация в культурном многообразии окружающей действительности, участие в музыкальной жизни класса, шко</w:t>
      </w:r>
      <w:r w:rsidRPr="00997758">
        <w:softHyphen/>
        <w:t>лы, города и др.;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96"/>
        </w:tabs>
        <w:suppressAutoHyphens w:val="0"/>
        <w:ind w:left="20" w:right="20" w:firstLine="300"/>
        <w:jc w:val="both"/>
      </w:pPr>
      <w:r w:rsidRPr="00997758"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91"/>
        </w:tabs>
        <w:suppressAutoHyphens w:val="0"/>
        <w:ind w:left="20" w:right="20" w:firstLine="280"/>
        <w:jc w:val="both"/>
      </w:pPr>
      <w:r w:rsidRPr="00997758">
        <w:t>развитие музыкально-эстетического чувства, проявляю</w:t>
      </w:r>
      <w:r w:rsidRPr="00997758">
        <w:softHyphen/>
        <w:t>щего себя в эмоционально-ценностном отношении к искус</w:t>
      </w:r>
      <w:r w:rsidRPr="00997758">
        <w:softHyphen/>
        <w:t>ству, понимании его функций в жизни человека и общества.</w:t>
      </w:r>
    </w:p>
    <w:p w:rsidR="00E72235" w:rsidRPr="00997758" w:rsidRDefault="00E72235" w:rsidP="00997758">
      <w:pPr>
        <w:tabs>
          <w:tab w:val="left" w:pos="591"/>
        </w:tabs>
        <w:ind w:right="20"/>
        <w:jc w:val="both"/>
      </w:pPr>
    </w:p>
    <w:p w:rsidR="00E72235" w:rsidRPr="00997758" w:rsidRDefault="00E72235" w:rsidP="00997758">
      <w:pPr>
        <w:ind w:left="20" w:right="20" w:firstLine="280"/>
        <w:jc w:val="both"/>
      </w:pPr>
      <w:r w:rsidRPr="00997758">
        <w:rPr>
          <w:b/>
          <w:bCs/>
        </w:rPr>
        <w:t>Метапредметные результаты</w:t>
      </w:r>
      <w:r w:rsidRPr="00997758">
        <w:t xml:space="preserve"> характеризуют уровень сформированности универсальных учебных действий учащих</w:t>
      </w:r>
      <w:r w:rsidRPr="00997758">
        <w:softHyphen/>
        <w:t>ся, проявляющихся в познавательной и практической дея</w:t>
      </w:r>
      <w:r w:rsidRPr="00997758">
        <w:softHyphen/>
        <w:t>тельности: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48"/>
        </w:tabs>
        <w:suppressAutoHyphens w:val="0"/>
        <w:ind w:left="20" w:right="20" w:firstLine="280"/>
        <w:jc w:val="both"/>
      </w:pPr>
      <w:r w:rsidRPr="00997758">
        <w:t>овладение способностями принимать и сохранять цели и задачи учебной деятельности, поиска средств ее осуществле</w:t>
      </w:r>
      <w:r w:rsidRPr="00997758">
        <w:softHyphen/>
        <w:t>ния в разных формах и видах музыкальной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67"/>
        </w:tabs>
        <w:suppressAutoHyphens w:val="0"/>
        <w:ind w:left="20" w:right="20" w:firstLine="280"/>
        <w:jc w:val="both"/>
      </w:pPr>
      <w:r w:rsidRPr="00997758">
        <w:t>освоение способов решения проблем творческого и по</w:t>
      </w:r>
      <w:r w:rsidRPr="00997758">
        <w:softHyphen/>
        <w:t>искового характера в процессе восприятия, исполнения, оценки музыкальных сочинений;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601"/>
        </w:tabs>
        <w:suppressAutoHyphens w:val="0"/>
        <w:ind w:left="20" w:right="20" w:firstLine="280"/>
        <w:jc w:val="both"/>
      </w:pPr>
      <w:r w:rsidRPr="00997758"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997758">
        <w:softHyphen/>
        <w:t>держания музыкальных образов; определять наиболее эффек</w:t>
      </w:r>
      <w:r w:rsidRPr="00997758">
        <w:softHyphen/>
        <w:t>тивные способы достижения результата в исполнительской и творческой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43"/>
        </w:tabs>
        <w:suppressAutoHyphens w:val="0"/>
        <w:ind w:left="20" w:right="20" w:firstLine="280"/>
        <w:jc w:val="both"/>
      </w:pPr>
      <w:r w:rsidRPr="00997758"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</w:t>
      </w:r>
      <w:r w:rsidRPr="00997758">
        <w:softHyphen/>
        <w:t>ной музыкально-эстетической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58"/>
        </w:tabs>
        <w:suppressAutoHyphens w:val="0"/>
        <w:ind w:left="20" w:right="20" w:firstLine="280"/>
        <w:jc w:val="both"/>
      </w:pPr>
      <w:r w:rsidRPr="00997758"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67"/>
        </w:tabs>
        <w:suppressAutoHyphens w:val="0"/>
        <w:ind w:left="20" w:right="20" w:firstLine="280"/>
        <w:jc w:val="both"/>
      </w:pPr>
      <w:r w:rsidRPr="00997758">
        <w:t>овладение навыками смыслового прочтения содержания «текстов» различных музыкальных стилей и жанров в соответ</w:t>
      </w:r>
      <w:r w:rsidRPr="00997758">
        <w:softHyphen/>
        <w:t>ствии с целями и задачами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82"/>
        </w:tabs>
        <w:suppressAutoHyphens w:val="0"/>
        <w:ind w:left="20" w:right="20" w:firstLine="280"/>
        <w:jc w:val="both"/>
      </w:pPr>
      <w:r w:rsidRPr="00997758"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997758">
        <w:softHyphen/>
        <w:t>лений в соответствии с задачами коммуникации;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48"/>
        </w:tabs>
        <w:suppressAutoHyphens w:val="0"/>
        <w:ind w:left="20" w:right="20" w:firstLine="280"/>
        <w:jc w:val="both"/>
      </w:pPr>
      <w:r w:rsidRPr="00997758"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72235" w:rsidRPr="00997758" w:rsidRDefault="000E35DE" w:rsidP="00997758">
      <w:pPr>
        <w:numPr>
          <w:ilvl w:val="0"/>
          <w:numId w:val="1"/>
        </w:numPr>
        <w:tabs>
          <w:tab w:val="left" w:pos="548"/>
        </w:tabs>
        <w:suppressAutoHyphens w:val="0"/>
        <w:ind w:left="20" w:right="20" w:firstLine="280"/>
        <w:jc w:val="both"/>
      </w:pPr>
      <w:r w:rsidRPr="00997758">
        <w:t xml:space="preserve">овладение </w:t>
      </w:r>
      <w:r w:rsidR="00E72235" w:rsidRPr="00997758">
        <w:t>простейшими логическими действиями сравнения, анализа, синтеза, обобщения, установления аналогий в процессе инто</w:t>
      </w:r>
      <w:r w:rsidR="00E72235" w:rsidRPr="00997758">
        <w:softHyphen/>
        <w:t>национно-образного и жанрового, стилевого анализа музы</w:t>
      </w:r>
      <w:r w:rsidR="00E72235" w:rsidRPr="00997758">
        <w:softHyphen/>
        <w:t>кальных сочинений и других видов музыкально-творческой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62"/>
        </w:tabs>
        <w:suppressAutoHyphens w:val="0"/>
        <w:spacing w:after="200"/>
        <w:ind w:left="20" w:right="20" w:firstLine="280"/>
        <w:jc w:val="both"/>
      </w:pPr>
      <w:r w:rsidRPr="00997758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997758">
        <w:softHyphen/>
        <w:t>тации, работу с интерактивной доской и т. п.).</w:t>
      </w:r>
    </w:p>
    <w:p w:rsidR="00E72235" w:rsidRPr="00997758" w:rsidRDefault="00E72235" w:rsidP="00997758">
      <w:pPr>
        <w:ind w:left="20" w:right="20" w:firstLine="280"/>
        <w:jc w:val="both"/>
      </w:pPr>
      <w:r w:rsidRPr="00997758">
        <w:rPr>
          <w:b/>
          <w:bCs/>
        </w:rPr>
        <w:t>Предметные результаты изучения музыки</w:t>
      </w:r>
      <w:r w:rsidRPr="00997758">
        <w:t xml:space="preserve"> отражают опыт учащихся в музыкально-творческой деятельности: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91"/>
        </w:tabs>
        <w:suppressAutoHyphens w:val="0"/>
        <w:ind w:left="20" w:right="20" w:firstLine="280"/>
        <w:jc w:val="both"/>
      </w:pPr>
      <w:r w:rsidRPr="00997758">
        <w:t>формирование представления о роли музыки в жизни человека, в его духовно-нравственном развитии;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620"/>
        </w:tabs>
        <w:suppressAutoHyphens w:val="0"/>
        <w:ind w:left="20" w:right="20" w:firstLine="280"/>
        <w:jc w:val="both"/>
      </w:pPr>
      <w:r w:rsidRPr="00997758">
        <w:t>формирование общего представления о музыкальной картине мира;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62"/>
        </w:tabs>
        <w:suppressAutoHyphens w:val="0"/>
        <w:ind w:left="20" w:right="20" w:firstLine="280"/>
        <w:jc w:val="both"/>
      </w:pPr>
      <w:r w:rsidRPr="00997758">
        <w:t>знание основных закономерностей музыкального искус</w:t>
      </w:r>
      <w:r w:rsidRPr="00997758">
        <w:softHyphen/>
        <w:t>ства на примере изучаемых музыкальных произведений;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67"/>
        </w:tabs>
        <w:suppressAutoHyphens w:val="0"/>
        <w:ind w:left="20" w:right="20" w:firstLine="280"/>
        <w:jc w:val="both"/>
      </w:pPr>
      <w:r w:rsidRPr="00997758">
        <w:lastRenderedPageBreak/>
        <w:t>формирование основ музыкальной культуры, в том чис</w:t>
      </w:r>
      <w:r w:rsidRPr="00997758">
        <w:softHyphen/>
        <w:t>ле на материале музыкальной культуры родного края, разви</w:t>
      </w:r>
      <w:r w:rsidRPr="00997758">
        <w:softHyphen/>
        <w:t>тие художественного вкуса и интереса к музыкальному искус</w:t>
      </w:r>
      <w:r w:rsidRPr="00997758">
        <w:softHyphen/>
        <w:t>ству и музыкальной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58"/>
        </w:tabs>
        <w:suppressAutoHyphens w:val="0"/>
        <w:ind w:left="20" w:right="20" w:firstLine="280"/>
        <w:jc w:val="both"/>
      </w:pPr>
      <w:r w:rsidRPr="00997758">
        <w:t>формирование устойчивого интереса к музыке и различ</w:t>
      </w:r>
      <w:r w:rsidRPr="00997758">
        <w:softHyphen/>
        <w:t>ным видам (или какому-либо виду) музыкально-творческой деятельности;</w:t>
      </w:r>
    </w:p>
    <w:p w:rsidR="00E72235" w:rsidRPr="00997758" w:rsidRDefault="00E72235" w:rsidP="00997758">
      <w:pPr>
        <w:numPr>
          <w:ilvl w:val="0"/>
          <w:numId w:val="1"/>
        </w:numPr>
        <w:tabs>
          <w:tab w:val="left" w:pos="558"/>
        </w:tabs>
        <w:suppressAutoHyphens w:val="0"/>
        <w:ind w:left="20" w:right="20" w:firstLine="280"/>
        <w:jc w:val="both"/>
      </w:pPr>
      <w:r w:rsidRPr="00997758">
        <w:t>умение воспринимать музыку и выражать свое отноше</w:t>
      </w:r>
      <w:r w:rsidRPr="00997758">
        <w:softHyphen/>
        <w:t>ние к музыкальным произведениям;</w:t>
      </w:r>
    </w:p>
    <w:p w:rsidR="00E72235" w:rsidRDefault="00E72235" w:rsidP="00997758">
      <w:pPr>
        <w:numPr>
          <w:ilvl w:val="0"/>
          <w:numId w:val="1"/>
        </w:numPr>
        <w:tabs>
          <w:tab w:val="left" w:pos="596"/>
        </w:tabs>
        <w:suppressAutoHyphens w:val="0"/>
        <w:spacing w:after="200"/>
        <w:ind w:left="20" w:right="20" w:firstLine="280"/>
        <w:jc w:val="both"/>
      </w:pPr>
      <w:r w:rsidRPr="00997758">
        <w:t>умение эмоционально и осознанно относиться к музы</w:t>
      </w:r>
      <w:r w:rsidRPr="00997758"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997758">
        <w:softHyphen/>
        <w:t>ние, интонационно-образный смысл произведений разных жанров и стилей</w:t>
      </w:r>
      <w:r w:rsidR="00D60CE6">
        <w:t>.</w:t>
      </w:r>
    </w:p>
    <w:p w:rsidR="0011031C" w:rsidRPr="001F2C20" w:rsidRDefault="00F73AEE" w:rsidP="0011031C">
      <w:pPr>
        <w:pStyle w:val="2"/>
        <w:spacing w:line="249" w:lineRule="exact"/>
        <w:jc w:val="both"/>
        <w:rPr>
          <w:b w:val="0"/>
        </w:rPr>
      </w:pPr>
      <w:r>
        <w:rPr>
          <w:b w:val="0"/>
          <w:bCs w:val="0"/>
        </w:rPr>
        <w:tab/>
      </w:r>
      <w:r w:rsidRPr="001F2C20">
        <w:rPr>
          <w:b w:val="0"/>
        </w:rPr>
        <w:t xml:space="preserve">Учащийся 1 класса </w:t>
      </w:r>
      <w:r w:rsidR="0011031C" w:rsidRPr="001F2C20">
        <w:rPr>
          <w:b w:val="0"/>
        </w:rPr>
        <w:t>научится: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5" w:line="208" w:lineRule="auto"/>
        <w:ind w:right="115"/>
        <w:contextualSpacing w:val="0"/>
        <w:jc w:val="both"/>
      </w:pPr>
      <w:r w:rsidRPr="0011031C">
        <w:t xml:space="preserve">воспринимать музыку различных жанров, размышлять о музыкальных произведениях </w:t>
      </w:r>
      <w:r w:rsidRPr="0011031C">
        <w:rPr>
          <w:spacing w:val="-3"/>
        </w:rPr>
        <w:t xml:space="preserve">как </w:t>
      </w:r>
      <w:r w:rsidRPr="0011031C">
        <w:t>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2" w:line="240" w:lineRule="exact"/>
        <w:ind w:right="127"/>
        <w:contextualSpacing w:val="0"/>
        <w:jc w:val="both"/>
      </w:pPr>
      <w:r w:rsidRPr="0011031C">
        <w:t xml:space="preserve">ориентироваться в музыкально-поэтическом творчестве, в многообразии музыкального фольклора России, в </w:t>
      </w:r>
      <w:r w:rsidRPr="0011031C">
        <w:rPr>
          <w:spacing w:val="-3"/>
        </w:rPr>
        <w:t xml:space="preserve">том </w:t>
      </w:r>
      <w:r w:rsidRPr="0011031C">
        <w:t xml:space="preserve">числе </w:t>
      </w:r>
      <w:r w:rsidRPr="0011031C">
        <w:rPr>
          <w:spacing w:val="-3"/>
        </w:rPr>
        <w:t xml:space="preserve">родного </w:t>
      </w:r>
      <w:r w:rsidRPr="0011031C">
        <w:t>края, сопоставлять различные образцы</w:t>
      </w:r>
      <w:r w:rsidRPr="0011031C">
        <w:rPr>
          <w:spacing w:val="-8"/>
        </w:rPr>
        <w:t xml:space="preserve"> </w:t>
      </w:r>
      <w:r w:rsidRPr="0011031C">
        <w:t>народной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line="218" w:lineRule="exact"/>
        <w:ind w:hanging="361"/>
        <w:contextualSpacing w:val="0"/>
        <w:jc w:val="both"/>
      </w:pPr>
      <w:r w:rsidRPr="0011031C">
        <w:t>и профессиональной музыки, ценить отечественные народные музыкальные</w:t>
      </w:r>
      <w:r w:rsidRPr="0011031C">
        <w:rPr>
          <w:spacing w:val="-1"/>
        </w:rPr>
        <w:t xml:space="preserve"> </w:t>
      </w:r>
      <w:r w:rsidRPr="0011031C">
        <w:t>традиции;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4" w:line="208" w:lineRule="auto"/>
        <w:ind w:right="123"/>
        <w:contextualSpacing w:val="0"/>
        <w:jc w:val="both"/>
      </w:pPr>
      <w:r w:rsidRPr="0011031C">
        <w:t xml:space="preserve">воплощать художественно-образное содержание и интонационно-мелодические особенности профессионального и </w:t>
      </w:r>
      <w:r w:rsidRPr="0011031C">
        <w:rPr>
          <w:spacing w:val="-3"/>
        </w:rPr>
        <w:t xml:space="preserve">народного </w:t>
      </w:r>
      <w:r w:rsidRPr="0011031C">
        <w:t>творчества (в пении, слове, движении, играх, действах и</w:t>
      </w:r>
      <w:r w:rsidRPr="0011031C">
        <w:rPr>
          <w:spacing w:val="9"/>
        </w:rPr>
        <w:t xml:space="preserve"> </w:t>
      </w:r>
      <w:r w:rsidRPr="0011031C">
        <w:t>др.).</w:t>
      </w:r>
    </w:p>
    <w:p w:rsidR="0011031C" w:rsidRPr="001F2C20" w:rsidRDefault="00F73AEE" w:rsidP="0011031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1F2C20">
        <w:rPr>
          <w:rFonts w:ascii="Times New Roman" w:hAnsi="Times New Roman" w:cs="Times New Roman"/>
          <w:color w:val="auto"/>
        </w:rPr>
        <w:t xml:space="preserve">Учащийся </w:t>
      </w:r>
      <w:r w:rsidR="0011031C" w:rsidRPr="001F2C20">
        <w:rPr>
          <w:rFonts w:ascii="Times New Roman" w:hAnsi="Times New Roman" w:cs="Times New Roman"/>
          <w:color w:val="auto"/>
        </w:rPr>
        <w:t>получит возможность научиться: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line="241" w:lineRule="exact"/>
        <w:ind w:hanging="361"/>
        <w:contextualSpacing w:val="0"/>
        <w:jc w:val="both"/>
        <w:rPr>
          <w:i/>
        </w:rPr>
      </w:pPr>
      <w:r w:rsidRPr="0011031C">
        <w:rPr>
          <w:i/>
        </w:rPr>
        <w:t>реализовывать</w:t>
      </w:r>
      <w:r w:rsidRPr="0011031C">
        <w:rPr>
          <w:i/>
          <w:spacing w:val="-7"/>
        </w:rPr>
        <w:t xml:space="preserve"> </w:t>
      </w:r>
      <w:r w:rsidRPr="0011031C">
        <w:rPr>
          <w:i/>
          <w:spacing w:val="-2"/>
        </w:rPr>
        <w:t>творческий</w:t>
      </w:r>
      <w:r w:rsidRPr="0011031C">
        <w:rPr>
          <w:i/>
          <w:spacing w:val="-3"/>
        </w:rPr>
        <w:t xml:space="preserve"> </w:t>
      </w:r>
      <w:r w:rsidRPr="0011031C">
        <w:rPr>
          <w:i/>
        </w:rPr>
        <w:t>потенциал,</w:t>
      </w:r>
      <w:r w:rsidRPr="0011031C">
        <w:rPr>
          <w:i/>
          <w:spacing w:val="-1"/>
        </w:rPr>
        <w:t xml:space="preserve"> </w:t>
      </w:r>
      <w:r w:rsidRPr="0011031C">
        <w:rPr>
          <w:i/>
        </w:rPr>
        <w:t>осуществляя</w:t>
      </w:r>
      <w:r w:rsidRPr="0011031C">
        <w:rPr>
          <w:i/>
          <w:spacing w:val="-4"/>
        </w:rPr>
        <w:t xml:space="preserve"> </w:t>
      </w:r>
      <w:r w:rsidRPr="0011031C">
        <w:rPr>
          <w:i/>
        </w:rPr>
        <w:t>собственные</w:t>
      </w:r>
      <w:r w:rsidRPr="0011031C">
        <w:rPr>
          <w:i/>
          <w:spacing w:val="-3"/>
        </w:rPr>
        <w:t xml:space="preserve"> </w:t>
      </w:r>
      <w:r w:rsidRPr="0011031C">
        <w:rPr>
          <w:i/>
        </w:rPr>
        <w:t>музыкально-исполнительские</w:t>
      </w:r>
      <w:r w:rsidRPr="0011031C">
        <w:rPr>
          <w:i/>
          <w:spacing w:val="-4"/>
        </w:rPr>
        <w:t xml:space="preserve"> </w:t>
      </w:r>
      <w:r w:rsidRPr="0011031C">
        <w:rPr>
          <w:i/>
        </w:rPr>
        <w:t>замыслы</w:t>
      </w:r>
      <w:r w:rsidRPr="0011031C">
        <w:rPr>
          <w:i/>
          <w:spacing w:val="-7"/>
        </w:rPr>
        <w:t xml:space="preserve"> </w:t>
      </w:r>
      <w:r w:rsidRPr="0011031C">
        <w:rPr>
          <w:i/>
        </w:rPr>
        <w:t>в</w:t>
      </w:r>
      <w:r w:rsidRPr="0011031C">
        <w:rPr>
          <w:i/>
          <w:spacing w:val="-6"/>
        </w:rPr>
        <w:t xml:space="preserve"> </w:t>
      </w:r>
      <w:r w:rsidRPr="0011031C">
        <w:rPr>
          <w:i/>
        </w:rPr>
        <w:t>различных</w:t>
      </w:r>
      <w:r w:rsidRPr="0011031C">
        <w:rPr>
          <w:i/>
          <w:spacing w:val="-9"/>
        </w:rPr>
        <w:t xml:space="preserve"> </w:t>
      </w:r>
      <w:r w:rsidRPr="0011031C">
        <w:rPr>
          <w:i/>
        </w:rPr>
        <w:t>видах</w:t>
      </w:r>
      <w:r w:rsidRPr="0011031C">
        <w:rPr>
          <w:i/>
          <w:spacing w:val="-3"/>
        </w:rPr>
        <w:t xml:space="preserve"> </w:t>
      </w:r>
      <w:r w:rsidRPr="0011031C">
        <w:rPr>
          <w:i/>
        </w:rPr>
        <w:t>деятельности;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5" w:line="208" w:lineRule="auto"/>
        <w:ind w:right="121"/>
        <w:contextualSpacing w:val="0"/>
        <w:jc w:val="both"/>
        <w:rPr>
          <w:i/>
        </w:rPr>
      </w:pPr>
      <w:r w:rsidRPr="0011031C">
        <w:rPr>
          <w:i/>
        </w:rPr>
        <w:t xml:space="preserve">организовывать </w:t>
      </w:r>
      <w:r w:rsidRPr="0011031C">
        <w:rPr>
          <w:i/>
          <w:spacing w:val="-3"/>
        </w:rPr>
        <w:t xml:space="preserve">культурный </w:t>
      </w:r>
      <w:r w:rsidRPr="0011031C">
        <w:rPr>
          <w:i/>
        </w:rPr>
        <w:t>досуг, самостоятельную музыкально-творческую деятельность, музицировать и использовать ИКТ в музыкальных играх.</w:t>
      </w:r>
    </w:p>
    <w:p w:rsidR="0011031C" w:rsidRPr="001F2C20" w:rsidRDefault="00F73AEE" w:rsidP="0011031C">
      <w:pPr>
        <w:pStyle w:val="2"/>
        <w:spacing w:before="210" w:line="249" w:lineRule="exact"/>
        <w:jc w:val="both"/>
        <w:rPr>
          <w:b w:val="0"/>
        </w:rPr>
      </w:pPr>
      <w:r w:rsidRPr="001F2C20">
        <w:rPr>
          <w:b w:val="0"/>
        </w:rPr>
        <w:t xml:space="preserve">Учащийся 1 класса </w:t>
      </w:r>
      <w:r w:rsidR="0011031C" w:rsidRPr="001F2C20">
        <w:rPr>
          <w:b w:val="0"/>
        </w:rPr>
        <w:t>научится: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5" w:line="208" w:lineRule="auto"/>
        <w:ind w:right="114"/>
        <w:contextualSpacing w:val="0"/>
        <w:jc w:val="both"/>
      </w:pPr>
      <w:r w:rsidRPr="0011031C">
        <w:t xml:space="preserve">соотносить выразительные и изобразительные интонации, </w:t>
      </w:r>
      <w:r w:rsidRPr="0011031C">
        <w:rPr>
          <w:spacing w:val="-3"/>
        </w:rPr>
        <w:t xml:space="preserve">узнавать </w:t>
      </w:r>
      <w:r w:rsidRPr="0011031C">
        <w:t xml:space="preserve">характерные черты музыкальной речи разных </w:t>
      </w:r>
      <w:r w:rsidRPr="0011031C">
        <w:rPr>
          <w:spacing w:val="-3"/>
        </w:rPr>
        <w:t xml:space="preserve">композиторов, </w:t>
      </w:r>
      <w:r w:rsidRPr="0011031C">
        <w:t>воплощать особенности музыки в исполнительской деятельности на основе полученных</w:t>
      </w:r>
      <w:r w:rsidRPr="0011031C">
        <w:rPr>
          <w:spacing w:val="-9"/>
        </w:rPr>
        <w:t xml:space="preserve"> </w:t>
      </w:r>
      <w:r w:rsidRPr="0011031C">
        <w:t>знаний;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118" w:line="208" w:lineRule="auto"/>
        <w:ind w:right="119"/>
        <w:contextualSpacing w:val="0"/>
      </w:pPr>
      <w:r w:rsidRPr="0011031C">
        <w:rPr>
          <w:spacing w:val="-4"/>
        </w:rPr>
        <w:t xml:space="preserve">наблюдать </w:t>
      </w:r>
      <w:r w:rsidRPr="0011031C">
        <w:t xml:space="preserve">за процессом и </w:t>
      </w:r>
      <w:r w:rsidRPr="0011031C">
        <w:rPr>
          <w:spacing w:val="-4"/>
        </w:rPr>
        <w:t xml:space="preserve">результатом </w:t>
      </w:r>
      <w:r w:rsidRPr="0011031C">
        <w:t xml:space="preserve">музыкального развития на основе </w:t>
      </w:r>
      <w:r w:rsidRPr="0011031C">
        <w:rPr>
          <w:spacing w:val="-4"/>
        </w:rPr>
        <w:t xml:space="preserve">сходства </w:t>
      </w:r>
      <w:r w:rsidRPr="0011031C">
        <w:t xml:space="preserve">и различий интонаций, тем, образов и распознавать </w:t>
      </w:r>
      <w:r w:rsidRPr="0011031C">
        <w:rPr>
          <w:spacing w:val="-3"/>
        </w:rPr>
        <w:t xml:space="preserve">художественный </w:t>
      </w:r>
      <w:r w:rsidRPr="0011031C">
        <w:t>смысл различных</w:t>
      </w:r>
      <w:r w:rsidRPr="0011031C">
        <w:rPr>
          <w:spacing w:val="-5"/>
        </w:rPr>
        <w:t xml:space="preserve"> </w:t>
      </w:r>
      <w:r w:rsidRPr="0011031C">
        <w:t>форм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line="220" w:lineRule="exact"/>
        <w:ind w:hanging="361"/>
        <w:contextualSpacing w:val="0"/>
      </w:pPr>
      <w:r w:rsidRPr="0011031C">
        <w:t>построения</w:t>
      </w:r>
      <w:r w:rsidRPr="0011031C">
        <w:rPr>
          <w:spacing w:val="-3"/>
        </w:rPr>
        <w:t xml:space="preserve"> </w:t>
      </w:r>
      <w:r w:rsidRPr="0011031C">
        <w:t>музыки;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5" w:line="208" w:lineRule="auto"/>
        <w:ind w:right="128"/>
        <w:contextualSpacing w:val="0"/>
      </w:pPr>
      <w:r w:rsidRPr="0011031C">
        <w:t xml:space="preserve">общаться и взаимодействовать в процессе ансамблевого, </w:t>
      </w:r>
      <w:r w:rsidRPr="0011031C">
        <w:rPr>
          <w:spacing w:val="-3"/>
        </w:rPr>
        <w:t xml:space="preserve">коллективного (хорового </w:t>
      </w:r>
      <w:r w:rsidRPr="0011031C">
        <w:t xml:space="preserve">и инструментального) воплощения различных </w:t>
      </w:r>
      <w:r w:rsidRPr="0011031C">
        <w:rPr>
          <w:spacing w:val="-3"/>
        </w:rPr>
        <w:t xml:space="preserve">художественных </w:t>
      </w:r>
      <w:r w:rsidRPr="0011031C">
        <w:t>образов.</w:t>
      </w:r>
    </w:p>
    <w:p w:rsidR="0011031C" w:rsidRPr="0011031C" w:rsidRDefault="00E20F95" w:rsidP="0011031C">
      <w:pPr>
        <w:pStyle w:val="3"/>
        <w:spacing w:line="2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Учащийся </w:t>
      </w:r>
      <w:r w:rsidR="0011031C" w:rsidRPr="0011031C">
        <w:rPr>
          <w:rFonts w:ascii="Times New Roman" w:hAnsi="Times New Roman" w:cs="Times New Roman"/>
          <w:color w:val="auto"/>
        </w:rPr>
        <w:t>получит возможность научиться: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4" w:line="208" w:lineRule="auto"/>
        <w:ind w:right="124"/>
        <w:contextualSpacing w:val="0"/>
        <w:rPr>
          <w:i/>
        </w:rPr>
      </w:pPr>
      <w:r w:rsidRPr="0011031C">
        <w:rPr>
          <w:i/>
        </w:rPr>
        <w:t xml:space="preserve">реализовывать собственные </w:t>
      </w:r>
      <w:r w:rsidRPr="0011031C">
        <w:rPr>
          <w:i/>
          <w:spacing w:val="-2"/>
        </w:rPr>
        <w:t xml:space="preserve">творческие </w:t>
      </w:r>
      <w:r w:rsidRPr="0011031C">
        <w:rPr>
          <w:i/>
        </w:rPr>
        <w:t>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</w:t>
      </w:r>
      <w:r w:rsidRPr="0011031C">
        <w:rPr>
          <w:i/>
          <w:spacing w:val="-3"/>
        </w:rPr>
        <w:t xml:space="preserve"> </w:t>
      </w:r>
      <w:r w:rsidRPr="0011031C">
        <w:rPr>
          <w:i/>
        </w:rPr>
        <w:t>импровизации);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line="220" w:lineRule="exact"/>
        <w:ind w:hanging="361"/>
        <w:contextualSpacing w:val="0"/>
        <w:rPr>
          <w:i/>
        </w:rPr>
      </w:pPr>
      <w:r w:rsidRPr="0011031C">
        <w:rPr>
          <w:i/>
        </w:rPr>
        <w:t>использовать систему графических знаков для ориентации в нотном письме при пении простейших</w:t>
      </w:r>
      <w:r w:rsidRPr="0011031C">
        <w:rPr>
          <w:i/>
          <w:spacing w:val="-15"/>
        </w:rPr>
        <w:t xml:space="preserve"> </w:t>
      </w:r>
      <w:r w:rsidRPr="0011031C">
        <w:rPr>
          <w:i/>
        </w:rPr>
        <w:t>мелодий;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5" w:line="208" w:lineRule="auto"/>
        <w:ind w:right="131"/>
        <w:contextualSpacing w:val="0"/>
        <w:rPr>
          <w:i/>
        </w:rPr>
      </w:pPr>
      <w:r w:rsidRPr="0011031C">
        <w:rPr>
          <w:i/>
        </w:rPr>
        <w:t xml:space="preserve">владеть певческим </w:t>
      </w:r>
      <w:r w:rsidRPr="0011031C">
        <w:rPr>
          <w:i/>
          <w:spacing w:val="-3"/>
        </w:rPr>
        <w:t xml:space="preserve">голосом как инструментом </w:t>
      </w:r>
      <w:r w:rsidRPr="0011031C">
        <w:rPr>
          <w:i/>
        </w:rPr>
        <w:t xml:space="preserve">духовного самовыражения и участвовать в коллективной </w:t>
      </w:r>
      <w:r w:rsidRPr="0011031C">
        <w:rPr>
          <w:i/>
          <w:spacing w:val="-3"/>
        </w:rPr>
        <w:t xml:space="preserve">творческой </w:t>
      </w:r>
      <w:r w:rsidRPr="0011031C">
        <w:rPr>
          <w:i/>
        </w:rPr>
        <w:t>деятельности при воплощении заинтересовавших его музыкальных</w:t>
      </w:r>
      <w:r w:rsidRPr="0011031C">
        <w:rPr>
          <w:i/>
          <w:spacing w:val="-5"/>
        </w:rPr>
        <w:t xml:space="preserve"> </w:t>
      </w:r>
      <w:r w:rsidRPr="0011031C">
        <w:rPr>
          <w:i/>
        </w:rPr>
        <w:t>образов.</w:t>
      </w:r>
    </w:p>
    <w:p w:rsidR="0011031C" w:rsidRPr="001F2C20" w:rsidRDefault="00E20F95" w:rsidP="0011031C">
      <w:pPr>
        <w:pStyle w:val="2"/>
        <w:spacing w:before="210" w:line="249" w:lineRule="exact"/>
        <w:rPr>
          <w:b w:val="0"/>
        </w:rPr>
      </w:pPr>
      <w:r w:rsidRPr="001F2C20">
        <w:rPr>
          <w:b w:val="0"/>
        </w:rPr>
        <w:t xml:space="preserve">Учащийся 1 класса </w:t>
      </w:r>
      <w:r w:rsidR="0011031C" w:rsidRPr="001F2C20">
        <w:rPr>
          <w:b w:val="0"/>
        </w:rPr>
        <w:t>научится: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5" w:line="208" w:lineRule="auto"/>
        <w:ind w:right="117"/>
        <w:contextualSpacing w:val="0"/>
      </w:pPr>
      <w:r w:rsidRPr="0011031C"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</w:t>
      </w:r>
      <w:r w:rsidRPr="0011031C">
        <w:rPr>
          <w:spacing w:val="-2"/>
        </w:rPr>
        <w:t xml:space="preserve"> </w:t>
      </w:r>
      <w:r w:rsidRPr="0011031C">
        <w:t>др.);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before="2" w:line="240" w:lineRule="exact"/>
        <w:ind w:right="113"/>
        <w:contextualSpacing w:val="0"/>
      </w:pPr>
      <w:r w:rsidRPr="0011031C">
        <w:lastRenderedPageBreak/>
        <w:t xml:space="preserve">определять виды музыки, сопоставлять музыкальные образы в </w:t>
      </w:r>
      <w:r w:rsidRPr="0011031C">
        <w:rPr>
          <w:spacing w:val="-3"/>
        </w:rPr>
        <w:t xml:space="preserve">звучании </w:t>
      </w:r>
      <w:r w:rsidRPr="0011031C">
        <w:t xml:space="preserve">различных музыкальных инструментов, в </w:t>
      </w:r>
      <w:r w:rsidRPr="0011031C">
        <w:rPr>
          <w:spacing w:val="-3"/>
        </w:rPr>
        <w:t xml:space="preserve">том </w:t>
      </w:r>
      <w:r w:rsidRPr="0011031C">
        <w:t>числе и современных электронных;</w:t>
      </w:r>
    </w:p>
    <w:p w:rsidR="0011031C" w:rsidRPr="0011031C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0"/>
          <w:tab w:val="left" w:pos="981"/>
        </w:tabs>
        <w:autoSpaceDE w:val="0"/>
        <w:autoSpaceDN w:val="0"/>
        <w:spacing w:line="226" w:lineRule="exact"/>
        <w:ind w:hanging="361"/>
        <w:contextualSpacing w:val="0"/>
      </w:pPr>
      <w:r w:rsidRPr="0011031C">
        <w:t xml:space="preserve">оценивать и соотносить содержание и музыкальный язык </w:t>
      </w:r>
      <w:r w:rsidRPr="0011031C">
        <w:rPr>
          <w:spacing w:val="-3"/>
        </w:rPr>
        <w:t xml:space="preserve">народного </w:t>
      </w:r>
      <w:r w:rsidRPr="0011031C">
        <w:t>и профессионального музыкального творчества разных стран</w:t>
      </w:r>
      <w:r w:rsidRPr="0011031C">
        <w:rPr>
          <w:spacing w:val="-30"/>
        </w:rPr>
        <w:t xml:space="preserve"> </w:t>
      </w:r>
      <w:r w:rsidRPr="0011031C">
        <w:t>мира.</w:t>
      </w:r>
    </w:p>
    <w:p w:rsidR="0011031C" w:rsidRPr="00E20F95" w:rsidRDefault="00E20F95" w:rsidP="0011031C">
      <w:pPr>
        <w:pStyle w:val="3"/>
        <w:spacing w:line="231" w:lineRule="exact"/>
        <w:rPr>
          <w:rFonts w:ascii="Times New Roman" w:hAnsi="Times New Roman" w:cs="Times New Roman"/>
          <w:color w:val="auto"/>
        </w:rPr>
      </w:pPr>
      <w:r w:rsidRPr="00E20F95">
        <w:rPr>
          <w:rFonts w:ascii="Times New Roman" w:hAnsi="Times New Roman" w:cs="Times New Roman"/>
          <w:color w:val="auto"/>
        </w:rPr>
        <w:t xml:space="preserve">Учащийся </w:t>
      </w:r>
      <w:r w:rsidR="0011031C" w:rsidRPr="00E20F95">
        <w:rPr>
          <w:rFonts w:ascii="Times New Roman" w:hAnsi="Times New Roman" w:cs="Times New Roman"/>
          <w:color w:val="auto"/>
        </w:rPr>
        <w:t>получит возможность научиться:</w:t>
      </w:r>
    </w:p>
    <w:p w:rsidR="0011031C" w:rsidRPr="00E20F95" w:rsidRDefault="0011031C" w:rsidP="0011031C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5" w:line="208" w:lineRule="auto"/>
        <w:ind w:right="114"/>
        <w:contextualSpacing w:val="0"/>
        <w:jc w:val="both"/>
        <w:rPr>
          <w:i/>
        </w:rPr>
      </w:pPr>
      <w:r w:rsidRPr="00E20F95">
        <w:rPr>
          <w:i/>
        </w:rPr>
        <w:t xml:space="preserve">адекватно оценивать явления музыкальной </w:t>
      </w:r>
      <w:r w:rsidRPr="00E20F95">
        <w:rPr>
          <w:i/>
          <w:spacing w:val="-3"/>
        </w:rPr>
        <w:t xml:space="preserve">культуры </w:t>
      </w:r>
      <w:r w:rsidRPr="00E20F95">
        <w:rPr>
          <w:i/>
        </w:rPr>
        <w:t xml:space="preserve">и проявлять инициативу в выборе образцов профессионального и музыкально- </w:t>
      </w:r>
      <w:r w:rsidRPr="00E20F95">
        <w:rPr>
          <w:i/>
          <w:spacing w:val="-3"/>
        </w:rPr>
        <w:t xml:space="preserve">поэтического </w:t>
      </w:r>
      <w:r w:rsidRPr="00E20F95">
        <w:rPr>
          <w:i/>
        </w:rPr>
        <w:t>творчества народов</w:t>
      </w:r>
      <w:r w:rsidRPr="00E20F95">
        <w:rPr>
          <w:i/>
          <w:spacing w:val="9"/>
        </w:rPr>
        <w:t xml:space="preserve"> </w:t>
      </w:r>
      <w:r w:rsidRPr="00E20F95">
        <w:rPr>
          <w:i/>
        </w:rPr>
        <w:t>мира;</w:t>
      </w:r>
    </w:p>
    <w:p w:rsidR="00D25851" w:rsidRPr="006C3F83" w:rsidRDefault="0011031C" w:rsidP="006C3F83">
      <w:pPr>
        <w:pStyle w:val="ab"/>
        <w:widowControl w:val="0"/>
        <w:numPr>
          <w:ilvl w:val="1"/>
          <w:numId w:val="24"/>
        </w:numPr>
        <w:tabs>
          <w:tab w:val="left" w:pos="981"/>
        </w:tabs>
        <w:autoSpaceDE w:val="0"/>
        <w:autoSpaceDN w:val="0"/>
        <w:spacing w:before="3" w:line="240" w:lineRule="exact"/>
        <w:ind w:right="115"/>
        <w:contextualSpacing w:val="0"/>
        <w:jc w:val="both"/>
        <w:rPr>
          <w:i/>
        </w:rPr>
      </w:pPr>
      <w:r w:rsidRPr="00E20F95">
        <w:rPr>
          <w:i/>
        </w:rPr>
        <w:t xml:space="preserve">оказывать помощь в организации и проведении </w:t>
      </w:r>
      <w:r w:rsidRPr="00E20F95">
        <w:rPr>
          <w:i/>
          <w:spacing w:val="-3"/>
        </w:rPr>
        <w:t xml:space="preserve">школьных </w:t>
      </w:r>
      <w:r w:rsidRPr="00E20F95">
        <w:rPr>
          <w:i/>
        </w:rPr>
        <w:t xml:space="preserve">культурно-массовых мероприятий, представлять широкой публике результаты собственной </w:t>
      </w:r>
      <w:r w:rsidRPr="00E20F95">
        <w:rPr>
          <w:i/>
          <w:spacing w:val="-3"/>
        </w:rPr>
        <w:t xml:space="preserve">музыкально-творческой </w:t>
      </w:r>
      <w:r w:rsidRPr="00E20F95">
        <w:rPr>
          <w:i/>
        </w:rPr>
        <w:t>деятельности (пение, инструментальное музицирование, драматизация и др.), собирать музыкальные коллекции (фонотека,</w:t>
      </w:r>
      <w:r w:rsidRPr="00E20F95">
        <w:rPr>
          <w:i/>
          <w:spacing w:val="5"/>
        </w:rPr>
        <w:t xml:space="preserve"> </w:t>
      </w:r>
      <w:r w:rsidRPr="00E20F95">
        <w:rPr>
          <w:i/>
        </w:rPr>
        <w:t>видеотека).</w:t>
      </w:r>
      <w:r w:rsidR="00D60CE6" w:rsidRPr="006C3F83">
        <w:rPr>
          <w:b/>
          <w:bCs/>
        </w:rPr>
        <w:tab/>
      </w:r>
      <w:r w:rsidR="00D60CE6" w:rsidRPr="006C3F83">
        <w:rPr>
          <w:b/>
          <w:bCs/>
        </w:rPr>
        <w:tab/>
      </w:r>
      <w:r w:rsidR="00D60CE6" w:rsidRPr="006C3F83">
        <w:rPr>
          <w:b/>
          <w:bCs/>
        </w:rPr>
        <w:tab/>
      </w:r>
      <w:r w:rsidR="00D60CE6" w:rsidRPr="006C3F83">
        <w:rPr>
          <w:b/>
          <w:bCs/>
        </w:rPr>
        <w:tab/>
      </w:r>
      <w:r w:rsidR="00D60CE6" w:rsidRPr="006C3F83">
        <w:rPr>
          <w:b/>
          <w:bCs/>
        </w:rPr>
        <w:tab/>
      </w:r>
    </w:p>
    <w:p w:rsidR="000F6CC5" w:rsidRDefault="000F6CC5" w:rsidP="000F6CC5">
      <w:pPr>
        <w:jc w:val="both"/>
        <w:rPr>
          <w:b/>
        </w:rPr>
      </w:pPr>
    </w:p>
    <w:p w:rsidR="00E72235" w:rsidRPr="00997758" w:rsidRDefault="0092781E" w:rsidP="00997758">
      <w:pPr>
        <w:tabs>
          <w:tab w:val="left" w:pos="0"/>
        </w:tabs>
        <w:spacing w:after="200"/>
        <w:rPr>
          <w:b/>
          <w:bCs/>
          <w:iCs/>
        </w:rPr>
      </w:pPr>
      <w:r w:rsidRPr="00997758">
        <w:rPr>
          <w:b/>
          <w:bCs/>
          <w:iCs/>
        </w:rPr>
        <w:t xml:space="preserve">                                      </w:t>
      </w:r>
      <w:r w:rsidR="00C45161" w:rsidRPr="00997758">
        <w:rPr>
          <w:b/>
          <w:bCs/>
          <w:iCs/>
        </w:rPr>
        <w:t xml:space="preserve">                         </w:t>
      </w:r>
      <w:r w:rsidR="001C6D19" w:rsidRPr="00997758">
        <w:rPr>
          <w:b/>
          <w:bCs/>
          <w:iCs/>
        </w:rPr>
        <w:t xml:space="preserve">    </w:t>
      </w:r>
      <w:r w:rsidR="00C45161" w:rsidRPr="00997758">
        <w:rPr>
          <w:b/>
          <w:bCs/>
          <w:iCs/>
        </w:rPr>
        <w:t xml:space="preserve">СОДЕРЖАНИЕ ПРОГРАММЫ УЧЕБНОГО </w:t>
      </w:r>
      <w:r w:rsidR="001C6D19" w:rsidRPr="00997758">
        <w:rPr>
          <w:b/>
          <w:bCs/>
          <w:iCs/>
        </w:rPr>
        <w:t>ПРЕДМЕТА</w:t>
      </w:r>
    </w:p>
    <w:p w:rsidR="00E72235" w:rsidRPr="00997758" w:rsidRDefault="00E72235" w:rsidP="00997758">
      <w:pPr>
        <w:outlineLvl w:val="0"/>
        <w:rPr>
          <w:b/>
        </w:rPr>
      </w:pPr>
      <w:r w:rsidRPr="00997758">
        <w:rPr>
          <w:b/>
        </w:rPr>
        <w:t>«Музыка»</w:t>
      </w:r>
      <w:r w:rsidR="000E35DE" w:rsidRPr="00997758">
        <w:rPr>
          <w:rStyle w:val="a8"/>
        </w:rPr>
        <w:t xml:space="preserve"> </w:t>
      </w:r>
      <w:r w:rsidR="001C6D19" w:rsidRPr="00997758">
        <w:rPr>
          <w:rStyle w:val="a8"/>
        </w:rPr>
        <w:t xml:space="preserve">Тема учебного раздела: </w:t>
      </w:r>
      <w:r w:rsidRPr="00997758">
        <w:rPr>
          <w:rStyle w:val="a8"/>
        </w:rPr>
        <w:t>«Музыка вокруг нас»</w:t>
      </w:r>
    </w:p>
    <w:p w:rsidR="00E72235" w:rsidRPr="00997758" w:rsidRDefault="00E72235" w:rsidP="00997758">
      <w:pPr>
        <w:outlineLvl w:val="0"/>
        <w:rPr>
          <w:b/>
        </w:rPr>
      </w:pPr>
      <w:r w:rsidRPr="00997758">
        <w:rPr>
          <w:b/>
        </w:rPr>
        <w:t xml:space="preserve">1 класс. </w:t>
      </w:r>
    </w:p>
    <w:p w:rsidR="00E72235" w:rsidRPr="00997758" w:rsidRDefault="00E72235" w:rsidP="00997758">
      <w:pPr>
        <w:outlineLvl w:val="0"/>
        <w:rPr>
          <w:b/>
        </w:rPr>
      </w:pPr>
      <w:r w:rsidRPr="00997758">
        <w:rPr>
          <w:b/>
        </w:rPr>
        <w:t>Урок 1.</w:t>
      </w:r>
      <w:r w:rsidR="000E35DE" w:rsidRPr="00997758">
        <w:rPr>
          <w:b/>
        </w:rPr>
        <w:t xml:space="preserve"> </w:t>
      </w:r>
      <w:r w:rsidRPr="00997758">
        <w:rPr>
          <w:b/>
        </w:rPr>
        <w:t>Здравствуй, школьная страна</w:t>
      </w:r>
      <w:r w:rsidRPr="00997758">
        <w:t>!  (И Муза вечная со мной!)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 xml:space="preserve"> Рождение музыки как естественное проявление человеческого состояния.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Муза – волшебница, добрая фея, раскрывающая перед школьниками чудесный мир звуков, которыми наполнено все вокруг.  Звуки щумовые и музыкальные.</w:t>
      </w:r>
      <w:r w:rsidR="00AF7BBF">
        <w:t xml:space="preserve"> </w:t>
      </w:r>
      <w:r w:rsidR="00AF7BBF">
        <w:rPr>
          <w:b/>
        </w:rPr>
        <w:t>Композитор, п</w:t>
      </w:r>
      <w:r w:rsidRPr="00997758">
        <w:rPr>
          <w:b/>
        </w:rPr>
        <w:t>оэт</w:t>
      </w:r>
    </w:p>
    <w:p w:rsidR="00E72235" w:rsidRPr="00997758" w:rsidRDefault="00E72235" w:rsidP="00997758">
      <w:pPr>
        <w:jc w:val="both"/>
        <w:outlineLvl w:val="0"/>
      </w:pPr>
      <w:r w:rsidRPr="00997758">
        <w:rPr>
          <w:b/>
        </w:rPr>
        <w:t>Урок 2.. Хоровод муз.</w:t>
      </w:r>
    </w:p>
    <w:p w:rsidR="00E72235" w:rsidRPr="00997758" w:rsidRDefault="00E72235" w:rsidP="00997758">
      <w:pPr>
        <w:jc w:val="both"/>
      </w:pPr>
      <w:r w:rsidRPr="00997758"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997758">
        <w:rPr>
          <w:b/>
        </w:rPr>
        <w:t>Хоровод, хор.</w:t>
      </w:r>
      <w:r w:rsidRPr="00997758"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молдавской  хоры.  Танцевальная музыка, ведение хоровода.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3.</w:t>
      </w:r>
      <w:r w:rsidR="00AF7BBF">
        <w:rPr>
          <w:b/>
        </w:rPr>
        <w:t xml:space="preserve"> </w:t>
      </w:r>
      <w:r w:rsidRPr="00997758">
        <w:rPr>
          <w:b/>
        </w:rPr>
        <w:t>Родной край – Крым многонациональный</w:t>
      </w:r>
    </w:p>
    <w:p w:rsidR="00E72235" w:rsidRPr="00997758" w:rsidRDefault="00E72235" w:rsidP="00997758">
      <w:pPr>
        <w:jc w:val="both"/>
        <w:outlineLvl w:val="0"/>
      </w:pPr>
      <w:r w:rsidRPr="00997758">
        <w:t xml:space="preserve"> Знакомство с  танцами народов Крыма. Элементарные танцевальные движения.</w:t>
      </w:r>
    </w:p>
    <w:p w:rsidR="00E72235" w:rsidRPr="00997758" w:rsidRDefault="00E72235" w:rsidP="00997758">
      <w:pPr>
        <w:jc w:val="both"/>
      </w:pPr>
      <w:r w:rsidRPr="00997758">
        <w:t xml:space="preserve"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песенками-попевками. Определение  характера,  настроения  песенок,  жанровой  основы. </w:t>
      </w:r>
    </w:p>
    <w:p w:rsidR="00E72235" w:rsidRPr="00997758" w:rsidRDefault="00E72235" w:rsidP="00997758">
      <w:pPr>
        <w:jc w:val="both"/>
      </w:pPr>
      <w:r w:rsidRPr="00997758">
        <w:rPr>
          <w:b/>
        </w:rPr>
        <w:t>Урок 4.Душа музыки - мелодия.</w:t>
      </w:r>
    </w:p>
    <w:p w:rsidR="00E72235" w:rsidRPr="00997758" w:rsidRDefault="00E72235" w:rsidP="00997758">
      <w:pPr>
        <w:jc w:val="both"/>
      </w:pPr>
      <w:r w:rsidRPr="00997758">
        <w:t>Песня, танец, марш. Основные средства музыкальной выразительности (мелодия).</w:t>
      </w:r>
    </w:p>
    <w:p w:rsidR="00E72235" w:rsidRPr="00997758" w:rsidRDefault="00E72235" w:rsidP="00997758">
      <w:pPr>
        <w:jc w:val="both"/>
      </w:pPr>
      <w:r w:rsidRPr="00997758">
        <w:t>Песни, танцы и марши — основа многообразных жиз</w:t>
      </w:r>
      <w:r w:rsidRPr="00997758">
        <w:softHyphen/>
        <w:t xml:space="preserve">ненно-музыкальных впечатлений детей. </w:t>
      </w:r>
      <w:r w:rsidRPr="00997758">
        <w:rPr>
          <w:b/>
        </w:rPr>
        <w:t>Мелодия</w:t>
      </w:r>
      <w:r w:rsidRPr="00997758">
        <w:t xml:space="preserve"> – главная мысль любого  музыкального произведения. Выявление характерных особенностей жанров: </w:t>
      </w:r>
      <w:r w:rsidRPr="00997758">
        <w:rPr>
          <w:b/>
        </w:rPr>
        <w:t>песня, танец, марш</w:t>
      </w:r>
      <w:r w:rsidRPr="00997758">
        <w:t xml:space="preserve"> на примере пьес из «Детского альбома» П.И.Чайковского.  В   марше - поступь,  интонации  и  ритмы   шага,  движение. Песня- напевность,  широкое  дыхание,  плавность   линий  мелодического  рисунка.  Танец-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пальчики-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5. Осень в гости к нам пришла.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Интонационно-образная природа музыкального искусства. Выразительность и изобразительность в музыке.</w:t>
      </w:r>
    </w:p>
    <w:p w:rsidR="00E72235" w:rsidRPr="00997758" w:rsidRDefault="00E72235" w:rsidP="00997758">
      <w:pPr>
        <w:jc w:val="both"/>
      </w:pPr>
      <w:r w:rsidRPr="00997758">
        <w:lastRenderedPageBreak/>
        <w:t>Связать жизненные впечатления школьников об осени с художественными образами поэзии, рисунками художника, музыкальными произведениями М. Парцхаладзе, крымского композитора Чен Бао,детскими песнями. Звучание музыки в окружающей жизни и внутри самого человека. Куплетная  форма  песен.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Урок6. Музыка осени. Краски осени в музыке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 xml:space="preserve">Выразительность и изобразительность в музыке.Связать жизненные впечатления школьников об осени с художественными образами поэзии, рисунками художника, музыкальными произведениями  Г. Свиридова,детскими песнями. Звучание музыки в окружающей жизни и внутри самого человека.  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Урок7. В гостях у жителей леса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Роль музыки в отражении различных явлений жизни ( леса и его жителей).  Увлекательное путешествие  по лесным тропинкам, воспитание бережного отношение к природе.Инструментальная музыка.</w:t>
      </w:r>
    </w:p>
    <w:p w:rsidR="0022478B" w:rsidRPr="00997758" w:rsidRDefault="00E72235" w:rsidP="00997758">
      <w:r w:rsidRPr="00997758">
        <w:rPr>
          <w:b/>
        </w:rPr>
        <w:t>Урок 8</w:t>
      </w:r>
      <w:r w:rsidRPr="00997758">
        <w:t xml:space="preserve">. </w:t>
      </w:r>
      <w:r w:rsidR="0022478B" w:rsidRPr="00997758">
        <w:rPr>
          <w:b/>
        </w:rPr>
        <w:t>«Азбука, азбука каждому нужна…».</w:t>
      </w:r>
    </w:p>
    <w:p w:rsidR="0022478B" w:rsidRPr="00997758" w:rsidRDefault="0022478B" w:rsidP="00997758">
      <w:pPr>
        <w:jc w:val="both"/>
        <w:rPr>
          <w:b/>
        </w:rPr>
      </w:pPr>
      <w:r w:rsidRPr="00997758">
        <w:t xml:space="preserve">Роль музыки в отражении различных явлений жизни, в том числе и школьной. Увлекательное путешествие в школьную страну и музыкальную грамоту.Музыкальная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997758">
        <w:rPr>
          <w:b/>
        </w:rPr>
        <w:t xml:space="preserve">ноты, нотоносец, скрипичный ключ. </w:t>
      </w:r>
      <w:r w:rsidRPr="00997758">
        <w:t>Обобщение музыкальных впечатлений первоклассников за 1 четверть.</w:t>
      </w:r>
    </w:p>
    <w:p w:rsidR="0022478B" w:rsidRPr="00997758" w:rsidRDefault="0022478B" w:rsidP="00997758">
      <w:pPr>
        <w:rPr>
          <w:b/>
        </w:rPr>
      </w:pPr>
      <w:r w:rsidRPr="00997758">
        <w:rPr>
          <w:b/>
        </w:rPr>
        <w:t>Урок 9. В гостях у музы</w:t>
      </w:r>
    </w:p>
    <w:p w:rsidR="0073409E" w:rsidRPr="00997758" w:rsidRDefault="0073409E" w:rsidP="00997758">
      <w:pPr>
        <w:jc w:val="both"/>
      </w:pPr>
      <w:r w:rsidRPr="00997758">
        <w:t xml:space="preserve">Музыка и ее роль в повседневной жизни человека. </w:t>
      </w:r>
    </w:p>
    <w:p w:rsidR="0073409E" w:rsidRPr="00997758" w:rsidRDefault="0073409E" w:rsidP="00997758">
      <w:pPr>
        <w:jc w:val="both"/>
        <w:rPr>
          <w:b/>
        </w:rPr>
      </w:pPr>
      <w:r w:rsidRPr="00997758">
        <w:t xml:space="preserve">Игра «Угадай мелодию» на определение  музыкальных произведений и композиторов, написавших  эти произведения. </w:t>
      </w:r>
      <w:r w:rsidRPr="00997758">
        <w:rPr>
          <w:color w:val="000000"/>
        </w:rPr>
        <w:t>Музыкально – дидактическая игра «Кто в домике живёт?»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10.Радуга музыкальных настроений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(</w:t>
      </w:r>
      <w:r w:rsidRPr="00997758">
        <w:rPr>
          <w:b/>
        </w:rPr>
        <w:t>Музыкальные инструменты)</w:t>
      </w:r>
    </w:p>
    <w:p w:rsidR="00E72235" w:rsidRPr="00997758" w:rsidRDefault="00E72235" w:rsidP="00997758">
      <w:pPr>
        <w:jc w:val="both"/>
      </w:pPr>
      <w:r w:rsidRPr="00997758">
        <w:t>Народные музыкальные традиции Отечества.Региональные музыкальные традиции.</w:t>
      </w:r>
    </w:p>
    <w:p w:rsidR="00E72235" w:rsidRPr="00997758" w:rsidRDefault="00E72235" w:rsidP="00997758">
      <w:pPr>
        <w:jc w:val="both"/>
      </w:pPr>
      <w:r w:rsidRPr="00997758">
        <w:t xml:space="preserve">Музыкальные инструменты русского народа – </w:t>
      </w:r>
      <w:r w:rsidRPr="00997758">
        <w:rPr>
          <w:b/>
        </w:rPr>
        <w:t>свирели, дудочки, рожок, гусли</w:t>
      </w:r>
      <w:r w:rsidRPr="00997758"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11.Мои настроения в музыке</w:t>
      </w:r>
    </w:p>
    <w:p w:rsidR="00E72235" w:rsidRPr="00997758" w:rsidRDefault="00E72235" w:rsidP="00997758">
      <w:pPr>
        <w:jc w:val="both"/>
        <w:outlineLvl w:val="0"/>
      </w:pPr>
      <w:r w:rsidRPr="00997758">
        <w:t>Знакомство  с разными эмоциональными настроениями ( печаль и радость) на примере музыки Р. Шумана. Знакомство  с  жанрами  музыки (пьеса),  их  эмоционально-образным  содержанием</w:t>
      </w:r>
    </w:p>
    <w:p w:rsidR="00E72235" w:rsidRPr="00997758" w:rsidRDefault="00E72235" w:rsidP="00997758">
      <w:pPr>
        <w:rPr>
          <w:b/>
          <w:color w:val="000000"/>
        </w:rPr>
      </w:pPr>
      <w:r w:rsidRPr="00997758">
        <w:rPr>
          <w:b/>
        </w:rPr>
        <w:t>Урок 12</w:t>
      </w:r>
      <w:r w:rsidRPr="00997758">
        <w:rPr>
          <w:b/>
          <w:color w:val="000000"/>
        </w:rPr>
        <w:t>Русский былинный сказ ( по опере «Садко»)</w:t>
      </w:r>
    </w:p>
    <w:p w:rsidR="00E72235" w:rsidRPr="00997758" w:rsidRDefault="00E72235" w:rsidP="00997758">
      <w:pPr>
        <w:jc w:val="both"/>
      </w:pPr>
      <w:r w:rsidRPr="00997758"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 плясовые на примере музыки Н.А.Римского -Корсакова . Дать понятия </w:t>
      </w:r>
      <w:r w:rsidRPr="00997758">
        <w:rPr>
          <w:b/>
        </w:rPr>
        <w:t>«композиторская музыка».</w:t>
      </w:r>
    </w:p>
    <w:p w:rsidR="00E72235" w:rsidRPr="00997758" w:rsidRDefault="00E72235" w:rsidP="00997758">
      <w:pPr>
        <w:rPr>
          <w:b/>
          <w:color w:val="000000"/>
        </w:rPr>
      </w:pPr>
      <w:r w:rsidRPr="00997758">
        <w:rPr>
          <w:b/>
        </w:rPr>
        <w:t>Урок 13.</w:t>
      </w:r>
      <w:r w:rsidRPr="00997758">
        <w:rPr>
          <w:b/>
          <w:color w:val="000000"/>
        </w:rPr>
        <w:t>Зима в лесу</w:t>
      </w:r>
      <w:r w:rsidRPr="00997758">
        <w:rPr>
          <w:color w:val="000000"/>
        </w:rPr>
        <w:t>(разыграй песню)</w:t>
      </w:r>
    </w:p>
    <w:p w:rsidR="00E72235" w:rsidRPr="00997758" w:rsidRDefault="00E72235" w:rsidP="00997758">
      <w:pPr>
        <w:rPr>
          <w:b/>
          <w:color w:val="000000"/>
        </w:rPr>
      </w:pPr>
      <w:r w:rsidRPr="00997758">
        <w:t xml:space="preserve">Многозначность музыкальной речи, выразительность и смысл. Развитие  умений и навыков выразительного исполнения  детьми песни Л. 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rPr>
          <w:b/>
        </w:rPr>
        <w:t>Урок 14. Родной обычай старины.</w:t>
      </w:r>
    </w:p>
    <w:p w:rsidR="00E72235" w:rsidRPr="00997758" w:rsidRDefault="00E72235" w:rsidP="00997758">
      <w:pPr>
        <w:jc w:val="both"/>
        <w:outlineLvl w:val="0"/>
      </w:pPr>
      <w:r w:rsidRPr="00997758">
        <w:lastRenderedPageBreak/>
        <w:t>Знакомство  с  сюжетом  о   рождении  Иисуса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Народное музыкальное творчество разных стран мира.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rPr>
          <w:b/>
        </w:rPr>
        <w:t>Урок 15.Зима. Здравствуй, Новый год.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 xml:space="preserve">Обобщенное представление об основных образно-эмоциональных сферах инструментальной музыки 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Урокпосвящен одному из самых любимых праздников детворы – Новый год.  Знакомство  с пьесами Р. Шумана и крымскотатарского композитора Э. Надбандова.</w:t>
      </w:r>
    </w:p>
    <w:p w:rsidR="00E72235" w:rsidRPr="00997758" w:rsidRDefault="00E72235" w:rsidP="00997758">
      <w:r w:rsidRPr="00997758">
        <w:rPr>
          <w:b/>
        </w:rPr>
        <w:t xml:space="preserve">Урок 16.В гостях у Новогодней ёлки </w:t>
      </w:r>
      <w:r w:rsidRPr="00997758">
        <w:t>(обобщение темы: Музыка вокруг нас</w:t>
      </w:r>
      <w:r w:rsidRPr="00997758">
        <w:rPr>
          <w:i/>
        </w:rPr>
        <w:t>«О чём и как рассказывает музыка»</w:t>
      </w:r>
      <w:r w:rsidRPr="00997758">
        <w:t>)Обобщенное представление об основных образно-эмоциональных сферах музыки.Урокпосвящен одному из самых любимых праздников детворы – Новый год.   Пение песен, ведение хороводов, игры.</w:t>
      </w:r>
    </w:p>
    <w:p w:rsidR="000E7E4A" w:rsidRPr="00997758" w:rsidRDefault="000E7E4A" w:rsidP="00997758"/>
    <w:p w:rsidR="00E72235" w:rsidRPr="00997758" w:rsidRDefault="00E72235" w:rsidP="00997758">
      <w:pPr>
        <w:outlineLvl w:val="0"/>
        <w:rPr>
          <w:b/>
        </w:rPr>
      </w:pPr>
      <w:r w:rsidRPr="00997758">
        <w:rPr>
          <w:b/>
        </w:rPr>
        <w:t xml:space="preserve">Тема второго полугодия: «Музыка и ты » </w:t>
      </w:r>
    </w:p>
    <w:p w:rsidR="00E72235" w:rsidRPr="00997758" w:rsidRDefault="00E72235" w:rsidP="00997758">
      <w:pPr>
        <w:jc w:val="both"/>
        <w:rPr>
          <w:b/>
        </w:rPr>
      </w:pPr>
    </w:p>
    <w:p w:rsidR="00E72235" w:rsidRPr="00997758" w:rsidRDefault="00E72235" w:rsidP="00997758">
      <w:pPr>
        <w:rPr>
          <w:b/>
          <w:color w:val="000000"/>
        </w:rPr>
      </w:pPr>
      <w:r w:rsidRPr="00997758">
        <w:rPr>
          <w:b/>
        </w:rPr>
        <w:t>Урок 17.</w:t>
      </w:r>
      <w:r w:rsidRPr="00997758">
        <w:rPr>
          <w:b/>
          <w:color w:val="000000"/>
        </w:rPr>
        <w:t>Наша Родина – Россия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 xml:space="preserve">Сочинения отечественных композиторов о Родине. 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Россия- Родина  моя.  Отношение  к  Родине,  ее  природе,  людям,  культуре,  традициям  и  обычаям.  Идея  патриотического  воспитания.   Понятие  “Родина” - черезэмоционально-открытое, позитивно-уважительное  отношение  к  вечным  проблемамжизни и искусства. Родные  места,  родительский дом,  восхищение  красотой  материнства,  поклонениетруженикам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днииспытаний  и  трудностей,  вселявшая  в  сердце  человека  веру,  надежду,  любовь…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18.Сказка двери открывает</w:t>
      </w:r>
    </w:p>
    <w:p w:rsidR="00E72235" w:rsidRPr="00997758" w:rsidRDefault="00E72235" w:rsidP="00997758">
      <w:pPr>
        <w:jc w:val="both"/>
      </w:pPr>
      <w:r w:rsidRPr="00997758">
        <w:t>Знакомство  сосказкой   Т.Гофмана и музыкой  балета  П.И.Чайковского «Щелкунчик»,  который  ведет детей в мир чудес, волшебства,  приятных   неожиданностей.  Понятие « балет». Главная задача сказок.</w:t>
      </w:r>
    </w:p>
    <w:p w:rsidR="00E72235" w:rsidRPr="00997758" w:rsidRDefault="00E72235" w:rsidP="00997758">
      <w:pPr>
        <w:jc w:val="both"/>
      </w:pPr>
      <w:r w:rsidRPr="00997758">
        <w:rPr>
          <w:b/>
        </w:rPr>
        <w:t>Урок 19.</w:t>
      </w:r>
      <w:r w:rsidRPr="00997758">
        <w:rPr>
          <w:b/>
          <w:color w:val="000000"/>
        </w:rPr>
        <w:t>Сказочные  герои в музыке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Наблюдение народного творчества. Музыкальный и поэтический фольклор России: игры – драматизации.</w:t>
      </w:r>
    </w:p>
    <w:p w:rsidR="00E72235" w:rsidRPr="00997758" w:rsidRDefault="00E72235" w:rsidP="00997758">
      <w:pPr>
        <w:jc w:val="both"/>
      </w:pPr>
      <w:r w:rsidRPr="00997758">
        <w:t xml:space="preserve">Знакомство   с героиней  русских сказок Бабой- Ягой по пьесе П.И.Чайковского, актерской работой  Г.Милляра. Встреча  с  образами   норвежского  народного  фольклора. 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20.Карнавал животных</w:t>
      </w:r>
      <w:r w:rsidRPr="00997758">
        <w:rPr>
          <w:i/>
        </w:rPr>
        <w:t>(музыкальные портреты</w:t>
      </w:r>
      <w:r w:rsidRPr="00997758">
        <w:rPr>
          <w:b/>
        </w:rPr>
        <w:t>)</w:t>
      </w:r>
    </w:p>
    <w:p w:rsidR="00E72235" w:rsidRPr="00997758" w:rsidRDefault="00E72235" w:rsidP="00997758">
      <w:pPr>
        <w:jc w:val="both"/>
        <w:outlineLvl w:val="0"/>
      </w:pPr>
      <w:r w:rsidRPr="00997758">
        <w:t>Выразительность и изобразительность в музыке.  Пластические движения разных животных и птиц. Стихотворения- загадки А. Барто Интонационно-осмысленное воспроизве</w:t>
      </w:r>
      <w:r w:rsidRPr="00997758">
        <w:softHyphen/>
        <w:t>дение различных музыкальных образов. Тайна  замысла композитора  в  названии  музыкального произведения ( «Карнавал животных» К. Сен- Санса.</w:t>
      </w:r>
    </w:p>
    <w:p w:rsidR="00E72235" w:rsidRPr="00997758" w:rsidRDefault="00E72235" w:rsidP="00997758">
      <w:pPr>
        <w:jc w:val="both"/>
        <w:outlineLvl w:val="0"/>
      </w:pPr>
      <w:r w:rsidRPr="00997758">
        <w:rPr>
          <w:b/>
        </w:rPr>
        <w:t>Урок 21</w:t>
      </w:r>
      <w:r w:rsidRPr="00997758">
        <w:t xml:space="preserve">. </w:t>
      </w:r>
      <w:r w:rsidRPr="00997758">
        <w:rPr>
          <w:b/>
        </w:rPr>
        <w:t>Музыка утра.</w:t>
      </w:r>
    </w:p>
    <w:p w:rsidR="00E72235" w:rsidRPr="00997758" w:rsidRDefault="00E72235" w:rsidP="00997758">
      <w:pPr>
        <w:jc w:val="both"/>
      </w:pPr>
      <w:r w:rsidRPr="00997758">
        <w:t>Интонационно – образная природа музыкального искусства. Выразительность и изобразительность в музыке.</w:t>
      </w:r>
    </w:p>
    <w:p w:rsidR="00E72235" w:rsidRPr="00997758" w:rsidRDefault="00E72235" w:rsidP="00997758">
      <w:pPr>
        <w:jc w:val="both"/>
      </w:pPr>
      <w:r w:rsidRPr="00997758">
        <w:t>Рассказ музыки о жизни природы. Значение принципа сходства и различия как ведущего в организации восприятия музыки детьми.У  музыки  есть удивительное  свойство- без  слов  передавать  чувства,   мысли,  характер  человека, состояние  природы.  Определение характера  музыки фрагмента кантаты Д. Кабалевского.  Выражение  своего  впечатления  от  музыки  к  рисунку.</w:t>
      </w:r>
    </w:p>
    <w:p w:rsidR="00E72235" w:rsidRPr="00997758" w:rsidRDefault="00E72235" w:rsidP="00997758">
      <w:pPr>
        <w:rPr>
          <w:b/>
          <w:i/>
        </w:rPr>
      </w:pPr>
      <w:r w:rsidRPr="00997758">
        <w:rPr>
          <w:b/>
        </w:rPr>
        <w:lastRenderedPageBreak/>
        <w:t>Урок 22</w:t>
      </w:r>
      <w:r w:rsidRPr="00997758">
        <w:t xml:space="preserve">. </w:t>
      </w:r>
      <w:r w:rsidRPr="00997758">
        <w:rPr>
          <w:b/>
        </w:rPr>
        <w:t>Подарок маме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Интонация как внутреннее озвученное состояние, выражение эмоций и отражение мыслей.</w:t>
      </w:r>
    </w:p>
    <w:p w:rsidR="00E72235" w:rsidRPr="00997758" w:rsidRDefault="00E72235" w:rsidP="00997758">
      <w:pPr>
        <w:jc w:val="both"/>
      </w:pPr>
      <w:r w:rsidRPr="00997758"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 xml:space="preserve">Урок 23.Мамин праздник </w:t>
      </w:r>
      <w:r w:rsidRPr="00997758">
        <w:t>(урок – концерт)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Урок- концерт посвящен самому дорогому человеку - маме. Составление программы мероприятия. Оформление афиши урока- концерта.</w:t>
      </w:r>
    </w:p>
    <w:p w:rsidR="00E72235" w:rsidRPr="00997758" w:rsidRDefault="00E72235" w:rsidP="00997758">
      <w:pPr>
        <w:jc w:val="both"/>
        <w:outlineLvl w:val="0"/>
      </w:pPr>
      <w:r w:rsidRPr="00997758">
        <w:rPr>
          <w:b/>
        </w:rPr>
        <w:t>Урок 24.Музыка вечера.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E72235" w:rsidRPr="00997758" w:rsidRDefault="00E72235" w:rsidP="00997758">
      <w:pPr>
        <w:jc w:val="both"/>
      </w:pPr>
      <w:r w:rsidRPr="00997758">
        <w:t>Вхождение  в  тему  через  жанра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25.Весенние настроения в музыке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Рассказ музыки о возрождающейся  жизни природы. Чтение стихотворений о весне. Наблюдение  за весенними преобразованиями в природе, рассмотрение репродукций русских художников. Значение принципа сходства и различия как ведущего в организации восприятия музыки детьми.У  музыки  есть удивительное  свойство- без  слов  передавать состояние  природы.   Выражение  своего  впечатления  от  музыки  к  рисунку.</w:t>
      </w:r>
    </w:p>
    <w:p w:rsidR="00E72235" w:rsidRPr="00997758" w:rsidRDefault="00E72235" w:rsidP="00997758">
      <w:pPr>
        <w:jc w:val="both"/>
        <w:rPr>
          <w:b/>
        </w:rPr>
      </w:pPr>
      <w:r w:rsidRPr="00997758">
        <w:rPr>
          <w:b/>
        </w:rPr>
        <w:t>Урок 26.Обобщающий урок 3 четверти.</w:t>
      </w:r>
    </w:p>
    <w:p w:rsidR="00E72235" w:rsidRPr="00997758" w:rsidRDefault="00E72235" w:rsidP="00997758">
      <w:pPr>
        <w:jc w:val="both"/>
      </w:pPr>
      <w:r w:rsidRPr="00997758">
        <w:t>Обобщение музыкальных впечатлений первоклассников за 3   четверть.</w:t>
      </w:r>
    </w:p>
    <w:p w:rsidR="00E72235" w:rsidRPr="00997758" w:rsidRDefault="00E72235" w:rsidP="00997758">
      <w:pPr>
        <w:jc w:val="both"/>
      </w:pPr>
    </w:p>
    <w:p w:rsidR="00E72235" w:rsidRPr="00997758" w:rsidRDefault="00E72235" w:rsidP="00997758">
      <w:pPr>
        <w:rPr>
          <w:b/>
          <w:color w:val="000000"/>
        </w:rPr>
      </w:pPr>
      <w:r w:rsidRPr="00997758">
        <w:rPr>
          <w:b/>
        </w:rPr>
        <w:t>Урок 27.</w:t>
      </w:r>
      <w:r w:rsidRPr="00997758">
        <w:rPr>
          <w:b/>
          <w:color w:val="000000"/>
        </w:rPr>
        <w:t>Опера- сказка</w:t>
      </w:r>
      <w:r w:rsidRPr="00997758">
        <w:rPr>
          <w:i/>
          <w:color w:val="000000"/>
        </w:rPr>
        <w:t>(Дом,который звучит)</w:t>
      </w:r>
    </w:p>
    <w:p w:rsidR="00E72235" w:rsidRPr="00997758" w:rsidRDefault="00E72235" w:rsidP="00997758">
      <w:pPr>
        <w:jc w:val="both"/>
      </w:pPr>
      <w:r w:rsidRPr="00997758">
        <w:t xml:space="preserve"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 Знакомство с музыкой украинского композитора Н. В. Лысенко и его детской оперой </w:t>
      </w:r>
    </w:p>
    <w:p w:rsidR="00E72235" w:rsidRPr="00997758" w:rsidRDefault="00E72235" w:rsidP="00997758">
      <w:pPr>
        <w:jc w:val="both"/>
      </w:pPr>
      <w:r w:rsidRPr="00997758">
        <w:t>« Коза- дереза».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rPr>
          <w:b/>
        </w:rPr>
        <w:t xml:space="preserve">Урок 28.Музыка в цирке. 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Своеобразие музыкального произведения в выражении чувств человека и окружаю</w:t>
      </w:r>
      <w:r w:rsidRPr="00997758">
        <w:softHyphen/>
        <w:t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</w:t>
      </w:r>
    </w:p>
    <w:p w:rsidR="00E72235" w:rsidRPr="00997758" w:rsidRDefault="00E72235" w:rsidP="00997758">
      <w:pPr>
        <w:jc w:val="both"/>
        <w:outlineLvl w:val="0"/>
      </w:pPr>
      <w:r w:rsidRPr="00997758">
        <w:rPr>
          <w:b/>
        </w:rPr>
        <w:t>Урок 29.«Ничего на свете  лучше нету».</w:t>
      </w:r>
    </w:p>
    <w:p w:rsidR="00E72235" w:rsidRPr="00997758" w:rsidRDefault="00E72235" w:rsidP="00997758">
      <w:pPr>
        <w:jc w:val="both"/>
        <w:outlineLvl w:val="0"/>
      </w:pPr>
      <w:r w:rsidRPr="00997758">
        <w:t>Музыка для детей:мультфильмы.</w:t>
      </w:r>
    </w:p>
    <w:p w:rsidR="00E72235" w:rsidRPr="00997758" w:rsidRDefault="00E72235" w:rsidP="00997758">
      <w:pPr>
        <w:jc w:val="both"/>
      </w:pPr>
      <w:r w:rsidRPr="00997758"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E72235" w:rsidRPr="00997758" w:rsidRDefault="00E72235" w:rsidP="00997758">
      <w:pPr>
        <w:ind w:right="-103"/>
        <w:rPr>
          <w:b/>
        </w:rPr>
      </w:pPr>
      <w:r w:rsidRPr="00997758">
        <w:rPr>
          <w:b/>
        </w:rPr>
        <w:lastRenderedPageBreak/>
        <w:t>Урок 30.</w:t>
      </w:r>
      <w:r w:rsidRPr="00997758">
        <w:rPr>
          <w:b/>
          <w:i/>
        </w:rPr>
        <w:t>«Славься, День Победы!»</w:t>
      </w:r>
    </w:p>
    <w:p w:rsidR="00E72235" w:rsidRPr="00997758" w:rsidRDefault="00E72235" w:rsidP="00997758">
      <w:pPr>
        <w:jc w:val="both"/>
      </w:pPr>
      <w:r w:rsidRPr="00997758">
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событиях  трудных  дней  испытаний  и  тревог,  сохраняющихся  в   песнях,  образах,  созданными  композиторами. Музыкальные  памятники   Победы.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31.Музыка весеннего дождя</w:t>
      </w:r>
    </w:p>
    <w:p w:rsidR="00E72235" w:rsidRPr="00997758" w:rsidRDefault="00E72235" w:rsidP="00997758">
      <w:pPr>
        <w:jc w:val="both"/>
        <w:rPr>
          <w:b/>
        </w:rPr>
      </w:pPr>
      <w:r w:rsidRPr="00997758">
        <w:t xml:space="preserve">Рассказ музыки о явлениях </w:t>
      </w:r>
      <w:r w:rsidR="00DD54F5" w:rsidRPr="00997758">
        <w:t xml:space="preserve">природы. Чтение стихотворений </w:t>
      </w:r>
      <w:r w:rsidR="00C8001D" w:rsidRPr="00997758">
        <w:t xml:space="preserve">Наблюдение </w:t>
      </w:r>
      <w:r w:rsidRPr="00997758">
        <w:t>за весенними преобразованиями в природе, рассмотр</w:t>
      </w:r>
      <w:r w:rsidR="00DD54F5" w:rsidRPr="00997758">
        <w:t xml:space="preserve">ение репродукций художников. У музыки </w:t>
      </w:r>
      <w:r w:rsidR="00C8001D" w:rsidRPr="00997758">
        <w:t xml:space="preserve">есть удивительное </w:t>
      </w:r>
      <w:r w:rsidRPr="00997758">
        <w:t>свойство</w:t>
      </w:r>
      <w:r w:rsidR="00C8001D" w:rsidRPr="00997758">
        <w:t xml:space="preserve">- без слов передавать состояние </w:t>
      </w:r>
      <w:r w:rsidRPr="00997758">
        <w:t>природы.   Выражение  своего  впечатления  от  музыки  к  рисунку. Знакомство с музыкой украинского композитора В. Косенко.</w:t>
      </w:r>
    </w:p>
    <w:p w:rsidR="00E72235" w:rsidRPr="00997758" w:rsidRDefault="00E72235" w:rsidP="00997758">
      <w:pPr>
        <w:rPr>
          <w:b/>
        </w:rPr>
      </w:pPr>
      <w:r w:rsidRPr="00997758">
        <w:rPr>
          <w:b/>
        </w:rPr>
        <w:t>Урок 32.Летние настроения в музыке</w:t>
      </w:r>
    </w:p>
    <w:p w:rsidR="00E72235" w:rsidRPr="00997758" w:rsidRDefault="00E72235" w:rsidP="00997758">
      <w:pPr>
        <w:jc w:val="both"/>
        <w:rPr>
          <w:b/>
        </w:rPr>
      </w:pPr>
      <w:r w:rsidRPr="00997758">
        <w:t>Рассказ музыки о  времени года – лете. Чтение стихотворений</w:t>
      </w:r>
      <w:r w:rsidR="00C8001D" w:rsidRPr="00997758">
        <w:t xml:space="preserve"> Наблюдение </w:t>
      </w:r>
      <w:r w:rsidRPr="00997758">
        <w:t>за летними преобразованиями в природе, рассмотр</w:t>
      </w:r>
      <w:r w:rsidR="00DD54F5" w:rsidRPr="00997758">
        <w:t>ение репродукций художников. У</w:t>
      </w:r>
      <w:r w:rsidRPr="00997758">
        <w:t>музык</w:t>
      </w:r>
      <w:r w:rsidR="00DD54F5" w:rsidRPr="00997758">
        <w:t xml:space="preserve">и </w:t>
      </w:r>
      <w:r w:rsidR="00C8001D" w:rsidRPr="00997758">
        <w:t xml:space="preserve">есть удивительное свойство- без слов передавать состояние </w:t>
      </w:r>
      <w:r w:rsidRPr="00997758">
        <w:t xml:space="preserve">природы.   Выражение  своего  впечатления  от  музыки  к  рисунку. 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rPr>
          <w:b/>
        </w:rPr>
        <w:t>Урок 33. Обобщающий урок. (Урок-концерт.)</w:t>
      </w:r>
    </w:p>
    <w:p w:rsidR="00E72235" w:rsidRPr="00997758" w:rsidRDefault="00E72235" w:rsidP="00997758">
      <w:pPr>
        <w:jc w:val="both"/>
        <w:outlineLvl w:val="0"/>
      </w:pPr>
      <w:r w:rsidRPr="00997758">
        <w:t xml:space="preserve"> Обобщение музыкальных впечатлений первоклассников за 4 четверть и год.</w:t>
      </w:r>
    </w:p>
    <w:p w:rsidR="00E72235" w:rsidRPr="00997758" w:rsidRDefault="00E72235" w:rsidP="00997758">
      <w:pPr>
        <w:jc w:val="both"/>
        <w:outlineLvl w:val="0"/>
        <w:rPr>
          <w:b/>
        </w:rPr>
      </w:pPr>
      <w:r w:rsidRPr="00997758">
        <w:t>Исполнение  выученных  песен в течение  всего  года. Составление афиши и программы концерта.</w:t>
      </w:r>
    </w:p>
    <w:p w:rsidR="000B1051" w:rsidRPr="00997758" w:rsidRDefault="000B1051" w:rsidP="00997758">
      <w:pPr>
        <w:rPr>
          <w:b/>
        </w:rPr>
      </w:pPr>
    </w:p>
    <w:p w:rsidR="00E72235" w:rsidRPr="00997758" w:rsidRDefault="00D25851" w:rsidP="00997758">
      <w:pPr>
        <w:rPr>
          <w:b/>
        </w:rPr>
      </w:pPr>
      <w:r>
        <w:rPr>
          <w:b/>
        </w:rPr>
        <w:t xml:space="preserve">         </w:t>
      </w:r>
      <w:r w:rsidR="004B506E">
        <w:rPr>
          <w:b/>
        </w:rPr>
        <w:t xml:space="preserve">                       </w:t>
      </w:r>
      <w:r w:rsidR="00224C48" w:rsidRPr="00997758">
        <w:rPr>
          <w:b/>
        </w:rPr>
        <w:t>ТЕМАТИЧЕСКОЕ ПЛАНИРОВАНИЕ</w:t>
      </w:r>
    </w:p>
    <w:p w:rsidR="00E72235" w:rsidRPr="00997758" w:rsidRDefault="00E72235" w:rsidP="0099775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5828"/>
        <w:gridCol w:w="1569"/>
      </w:tblGrid>
      <w:tr w:rsidR="00514BAE" w:rsidRPr="00997758" w:rsidTr="00D60CE6">
        <w:tc>
          <w:tcPr>
            <w:tcW w:w="8235" w:type="dxa"/>
            <w:gridSpan w:val="3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  <w:i/>
              </w:rPr>
            </w:pPr>
            <w:r w:rsidRPr="00997758">
              <w:rPr>
                <w:b/>
                <w:i/>
                <w:lang w:val="uk-UA"/>
              </w:rPr>
              <w:t>Т</w:t>
            </w:r>
            <w:r w:rsidRPr="00997758">
              <w:rPr>
                <w:b/>
                <w:i/>
              </w:rPr>
              <w:t>ематическое планирование уроков музыки в 1 классе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rPr>
                <w:i/>
              </w:rPr>
            </w:pPr>
            <w:r w:rsidRPr="00997758">
              <w:rPr>
                <w:i/>
              </w:rPr>
              <w:t>№ п/п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i/>
              </w:rPr>
            </w:pPr>
            <w:r w:rsidRPr="00997758">
              <w:rPr>
                <w:i/>
              </w:rPr>
              <w:t>Разделы и темы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rPr>
                <w:i/>
              </w:rPr>
            </w:pPr>
            <w:r w:rsidRPr="00997758">
              <w:rPr>
                <w:i/>
              </w:rPr>
              <w:t>Количество часов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  <w:lang w:val="en-US"/>
              </w:rPr>
            </w:pPr>
            <w:r w:rsidRPr="00997758">
              <w:rPr>
                <w:b/>
                <w:lang w:val="en-US"/>
              </w:rPr>
              <w:t>I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</w:rPr>
            </w:pPr>
            <w:r w:rsidRPr="00997758">
              <w:rPr>
                <w:b/>
              </w:rPr>
              <w:t>Музыка вокруг нас</w:t>
            </w:r>
            <w:r w:rsidRPr="00997758">
              <w:t>( О чем рассказывает музыка)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</w:rPr>
            </w:pPr>
            <w:r w:rsidRPr="00997758">
              <w:rPr>
                <w:b/>
              </w:rPr>
              <w:t>16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b/>
              </w:rPr>
            </w:pPr>
            <w:r w:rsidRPr="00D60CE6">
              <w:rPr>
                <w:bCs/>
              </w:rPr>
              <w:t>Здравствуй, школьная страна!</w:t>
            </w:r>
            <w:r w:rsidRPr="00D60CE6">
              <w:rPr>
                <w:bCs/>
                <w:lang w:val="uk-UA"/>
              </w:rPr>
              <w:t>(</w:t>
            </w:r>
            <w:r w:rsidRPr="00997758">
              <w:rPr>
                <w:i/>
              </w:rPr>
              <w:t>И музы вечная со мной</w:t>
            </w:r>
            <w:r w:rsidRPr="00997758">
              <w:rPr>
                <w:i/>
                <w:lang w:val="uk-UA"/>
              </w:rPr>
              <w:t>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Хоровод муз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3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Родной край –  Крым многонациональный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4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Душа музыки – мелодия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5,6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Осень в гости к нам пришла.    Музыка осени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7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В гостях у жителей леса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8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«Азбука, азбука каждому нужна». Музыкальная азбука.</w:t>
            </w:r>
          </w:p>
          <w:p w:rsidR="00514BAE" w:rsidRPr="00997758" w:rsidRDefault="00514BAE" w:rsidP="00997758"/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9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В гостях у музы. Обобщающий урок 1-й четверти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10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Радуга музыкальных настроений.</w:t>
            </w:r>
          </w:p>
          <w:p w:rsidR="00514BAE" w:rsidRPr="00997758" w:rsidRDefault="00514BAE" w:rsidP="00997758">
            <w:r w:rsidRPr="00997758">
              <w:t xml:space="preserve">Музыкальные инструменты. 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11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Мои настроения в музыке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12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Садко». Из русского былинного сказа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lastRenderedPageBreak/>
              <w:t>13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 xml:space="preserve"> Зима в лесу (Разыграй песню)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14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 xml:space="preserve"> Родной обычай старины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15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Здравствуй, Новый год!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16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r w:rsidRPr="00997758">
              <w:t>Обобщающий урок 2-й четверти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  <w:lang w:val="en-US"/>
              </w:rPr>
            </w:pPr>
            <w:r w:rsidRPr="00997758">
              <w:rPr>
                <w:b/>
                <w:lang w:val="en-US"/>
              </w:rPr>
              <w:t>II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</w:rPr>
            </w:pPr>
            <w:r w:rsidRPr="00997758">
              <w:rPr>
                <w:b/>
              </w:rPr>
              <w:t>Музыка и ты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</w:rPr>
            </w:pPr>
            <w:r w:rsidRPr="00997758">
              <w:rPr>
                <w:b/>
              </w:rPr>
              <w:t>17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17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9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97758">
              <w:rPr>
                <w:rStyle w:val="FontStyle15"/>
                <w:sz w:val="24"/>
                <w:szCs w:val="24"/>
              </w:rPr>
              <w:t>Наша Родина - Россия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18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rStyle w:val="FontStyle15"/>
                <w:sz w:val="24"/>
                <w:szCs w:val="24"/>
                <w:lang w:val="uk-UA"/>
              </w:rPr>
            </w:pPr>
            <w:r w:rsidRPr="00997758">
              <w:t>Сказка двери открывает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19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997758">
              <w:rPr>
                <w:color w:val="000000"/>
              </w:rPr>
              <w:t>Сказочные  герои в музыке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20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rStyle w:val="FontStyle17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997758">
              <w:t>Карнавал животных</w:t>
            </w:r>
            <w:r w:rsidRPr="00997758">
              <w:rPr>
                <w:i/>
              </w:rPr>
              <w:t>(музыкальные портреты)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21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jc w:val="both"/>
            </w:pPr>
            <w:r w:rsidRPr="00997758">
              <w:t>Музыка Утра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22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 xml:space="preserve"> Подарок маме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23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>Мамин праздник (урок- концерт)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24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>Музыка вечера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25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rStyle w:val="FontStyle13"/>
                <w:sz w:val="24"/>
                <w:szCs w:val="24"/>
                <w:lang w:val="uk-UA"/>
              </w:rPr>
            </w:pPr>
            <w:r w:rsidRPr="00997758">
              <w:t>Весенние настроения в музыке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26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4"/>
                <w:szCs w:val="24"/>
                <w:lang w:val="uk-UA"/>
              </w:rPr>
            </w:pPr>
            <w:r w:rsidRPr="00997758">
              <w:rPr>
                <w:rStyle w:val="FontStyle13"/>
                <w:sz w:val="24"/>
                <w:szCs w:val="24"/>
              </w:rPr>
              <w:t xml:space="preserve"> Обобщающий урок 3четверти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27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color w:val="000000"/>
              </w:rPr>
            </w:pPr>
            <w:r w:rsidRPr="00997758">
              <w:rPr>
                <w:color w:val="000000"/>
              </w:rPr>
              <w:t>Опера- сказка ( Дом, который звучит)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28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rPr>
                <w:color w:val="000000"/>
              </w:rPr>
            </w:pPr>
            <w:r w:rsidRPr="00997758">
              <w:rPr>
                <w:color w:val="000000"/>
              </w:rPr>
              <w:t xml:space="preserve"> Музыка в цирке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29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>«Ничего на све</w:t>
            </w:r>
            <w:r w:rsidRPr="00997758">
              <w:rPr>
                <w:rStyle w:val="FontStyle13"/>
                <w:sz w:val="24"/>
                <w:szCs w:val="24"/>
              </w:rPr>
              <w:softHyphen/>
              <w:t>те лучше не</w:t>
            </w:r>
            <w:r w:rsidRPr="00997758">
              <w:rPr>
                <w:rStyle w:val="FontStyle13"/>
                <w:sz w:val="24"/>
                <w:szCs w:val="24"/>
              </w:rPr>
              <w:softHyphen/>
              <w:t>ту...»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30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 xml:space="preserve"> Славься, День Победы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31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  <w:lang w:val="uk-UA"/>
              </w:rPr>
            </w:pPr>
            <w:r w:rsidRPr="00997758">
              <w:rPr>
                <w:rStyle w:val="FontStyle13"/>
                <w:sz w:val="24"/>
                <w:szCs w:val="24"/>
              </w:rPr>
              <w:t>Музыка весеннего дождя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32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>Летние настроения в музыке (резервный)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33</w:t>
            </w: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spacing w:line="240" w:lineRule="auto"/>
              <w:ind w:left="10" w:hanging="10"/>
              <w:rPr>
                <w:rStyle w:val="FontStyle13"/>
                <w:sz w:val="24"/>
                <w:szCs w:val="24"/>
              </w:rPr>
            </w:pPr>
            <w:r w:rsidRPr="00997758">
              <w:rPr>
                <w:rStyle w:val="FontStyle13"/>
                <w:sz w:val="24"/>
                <w:szCs w:val="24"/>
              </w:rPr>
              <w:t>Музыка и ты. Обобщающий урок 4 четверти. Урок-концерт(резервный)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  <w:r w:rsidRPr="00997758">
              <w:t>1</w:t>
            </w:r>
          </w:p>
        </w:tc>
      </w:tr>
      <w:tr w:rsidR="00514BAE" w:rsidRPr="00997758" w:rsidTr="00D60CE6">
        <w:tc>
          <w:tcPr>
            <w:tcW w:w="838" w:type="dxa"/>
            <w:shd w:val="clear" w:color="auto" w:fill="auto"/>
          </w:tcPr>
          <w:p w:rsidR="00514BAE" w:rsidRPr="00997758" w:rsidRDefault="00514BAE" w:rsidP="00997758">
            <w:pPr>
              <w:jc w:val="center"/>
            </w:pPr>
          </w:p>
        </w:tc>
        <w:tc>
          <w:tcPr>
            <w:tcW w:w="5828" w:type="dxa"/>
            <w:shd w:val="clear" w:color="auto" w:fill="auto"/>
          </w:tcPr>
          <w:p w:rsidR="00514BAE" w:rsidRPr="00997758" w:rsidRDefault="00514BAE" w:rsidP="00997758">
            <w:pPr>
              <w:pStyle w:val="Style3"/>
              <w:spacing w:line="240" w:lineRule="auto"/>
              <w:ind w:left="10" w:hanging="10"/>
              <w:rPr>
                <w:rStyle w:val="FontStyle13"/>
                <w:b/>
                <w:sz w:val="24"/>
                <w:szCs w:val="24"/>
              </w:rPr>
            </w:pPr>
            <w:r w:rsidRPr="00997758">
              <w:rPr>
                <w:rStyle w:val="FontStyle13"/>
                <w:b/>
                <w:sz w:val="24"/>
                <w:szCs w:val="24"/>
              </w:rPr>
              <w:t>Итого</w:t>
            </w:r>
          </w:p>
        </w:tc>
        <w:tc>
          <w:tcPr>
            <w:tcW w:w="1569" w:type="dxa"/>
            <w:shd w:val="clear" w:color="auto" w:fill="auto"/>
          </w:tcPr>
          <w:p w:rsidR="00514BAE" w:rsidRPr="00997758" w:rsidRDefault="00514BAE" w:rsidP="00997758">
            <w:pPr>
              <w:jc w:val="center"/>
              <w:rPr>
                <w:b/>
              </w:rPr>
            </w:pPr>
            <w:r w:rsidRPr="00997758">
              <w:rPr>
                <w:b/>
              </w:rPr>
              <w:t>33</w:t>
            </w:r>
          </w:p>
        </w:tc>
      </w:tr>
    </w:tbl>
    <w:p w:rsidR="00E72235" w:rsidRPr="00997758" w:rsidRDefault="00E72235" w:rsidP="00997758"/>
    <w:p w:rsidR="00E72235" w:rsidRPr="00997758" w:rsidRDefault="00E72235" w:rsidP="00997758"/>
    <w:p w:rsidR="00D25851" w:rsidRPr="001C6D19" w:rsidRDefault="00D25851" w:rsidP="00CA73EC">
      <w:pPr>
        <w:shd w:val="clear" w:color="auto" w:fill="FFFFFF"/>
        <w:spacing w:line="418" w:lineRule="exact"/>
        <w:rPr>
          <w:b/>
        </w:rPr>
      </w:pPr>
    </w:p>
    <w:p w:rsidR="003102C0" w:rsidRPr="001C6D19" w:rsidRDefault="00CA73EC" w:rsidP="003102C0">
      <w:pPr>
        <w:shd w:val="clear" w:color="auto" w:fill="FFFFFF"/>
        <w:spacing w:line="418" w:lineRule="exact"/>
      </w:pPr>
      <w:r w:rsidRPr="001C6D19">
        <w:rPr>
          <w:b/>
        </w:rPr>
        <w:t xml:space="preserve">         КАЛЕНДАРНО-ТЕМАТИЧЕСКОЕ ПЛАНИРОВАНИЕ УРОКОВ МУЗЫКИ В 1 КЛАССЕ (33часса)</w:t>
      </w:r>
      <w:r w:rsidR="003102C0" w:rsidRPr="001C6D19">
        <w:t xml:space="preserve">                                                 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55"/>
        <w:gridCol w:w="709"/>
        <w:gridCol w:w="2267"/>
        <w:gridCol w:w="425"/>
        <w:gridCol w:w="2126"/>
        <w:gridCol w:w="142"/>
        <w:gridCol w:w="2552"/>
        <w:gridCol w:w="1986"/>
        <w:gridCol w:w="2551"/>
      </w:tblGrid>
      <w:tr w:rsidR="003102C0" w:rsidRPr="001C6D19" w:rsidTr="00796A0F">
        <w:tc>
          <w:tcPr>
            <w:tcW w:w="563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btLr"/>
          </w:tcPr>
          <w:p w:rsidR="003102C0" w:rsidRPr="001C6D19" w:rsidRDefault="003102C0" w:rsidP="00E23AF4">
            <w:pPr>
              <w:ind w:left="4" w:right="113"/>
              <w:jc w:val="center"/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№ п/п</w:t>
            </w:r>
          </w:p>
        </w:tc>
        <w:tc>
          <w:tcPr>
            <w:tcW w:w="1564" w:type="dxa"/>
            <w:gridSpan w:val="2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8000"/>
              </w:rPr>
            </w:pPr>
            <w:r w:rsidRPr="001C6D19">
              <w:rPr>
                <w:b/>
                <w:color w:val="000000"/>
              </w:rPr>
              <w:t>Дата</w:t>
            </w:r>
          </w:p>
        </w:tc>
        <w:tc>
          <w:tcPr>
            <w:tcW w:w="2267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</w:rPr>
            </w:pPr>
          </w:p>
          <w:p w:rsidR="003102C0" w:rsidRPr="001C6D19" w:rsidRDefault="003102C0" w:rsidP="00E23AF4">
            <w:pPr>
              <w:jc w:val="center"/>
              <w:rPr>
                <w:b/>
              </w:rPr>
            </w:pPr>
            <w:r w:rsidRPr="001C6D19">
              <w:rPr>
                <w:b/>
              </w:rPr>
              <w:lastRenderedPageBreak/>
              <w:t>Тема  урока</w:t>
            </w:r>
          </w:p>
        </w:tc>
        <w:tc>
          <w:tcPr>
            <w:tcW w:w="425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right="113"/>
              <w:jc w:val="center"/>
            </w:pPr>
            <w:r w:rsidRPr="001C6D19">
              <w:lastRenderedPageBreak/>
              <w:t>Контроль</w:t>
            </w:r>
          </w:p>
        </w:tc>
        <w:tc>
          <w:tcPr>
            <w:tcW w:w="6806" w:type="dxa"/>
            <w:gridSpan w:val="4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Содержательные линии урока</w:t>
            </w: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i/>
                <w:color w:val="000000"/>
              </w:rPr>
            </w:pPr>
            <w:r w:rsidRPr="001C6D19">
              <w:rPr>
                <w:color w:val="000000"/>
              </w:rPr>
              <w:t>Элементы интеграции</w:t>
            </w:r>
          </w:p>
        </w:tc>
      </w:tr>
      <w:tr w:rsidR="003102C0" w:rsidRPr="001C6D19" w:rsidTr="00796A0F">
        <w:trPr>
          <w:cantSplit/>
          <w:trHeight w:val="956"/>
        </w:trPr>
        <w:tc>
          <w:tcPr>
            <w:tcW w:w="563" w:type="dxa"/>
            <w:vMerge/>
            <w:tcBorders>
              <w:left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18" w:space="0" w:color="auto"/>
              <w:bottom w:val="double" w:sz="6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rPr>
                <w:color w:val="000000"/>
              </w:rPr>
            </w:pPr>
            <w:r w:rsidRPr="001C6D19">
              <w:rPr>
                <w:color w:val="000000"/>
              </w:rPr>
              <w:t>по плану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фактически</w:t>
            </w:r>
          </w:p>
        </w:tc>
        <w:tc>
          <w:tcPr>
            <w:tcW w:w="2267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double" w:sz="6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Восприятие музыки</w:t>
            </w: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(материал для восприятия и интерпретации)</w:t>
            </w:r>
          </w:p>
        </w:tc>
        <w:tc>
          <w:tcPr>
            <w:tcW w:w="2552" w:type="dxa"/>
            <w:tcBorders>
              <w:bottom w:val="double" w:sz="6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Практическая художественно-творческая деятельность</w:t>
            </w: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 xml:space="preserve"> (материал для исполнения)</w:t>
            </w:r>
          </w:p>
        </w:tc>
        <w:tc>
          <w:tcPr>
            <w:tcW w:w="1986" w:type="dxa"/>
            <w:tcBorders>
              <w:bottom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 xml:space="preserve">Основные термины, понятия </w:t>
            </w: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(теория)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</w:tr>
      <w:tr w:rsidR="003102C0" w:rsidRPr="001C6D19" w:rsidTr="00E23AF4">
        <w:trPr>
          <w:trHeight w:val="73"/>
        </w:trPr>
        <w:tc>
          <w:tcPr>
            <w:tcW w:w="14176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</w:tr>
      <w:tr w:rsidR="003102C0" w:rsidRPr="001C6D19" w:rsidTr="00E23AF4">
        <w:trPr>
          <w:trHeight w:val="276"/>
        </w:trPr>
        <w:tc>
          <w:tcPr>
            <w:tcW w:w="14176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02C0" w:rsidRPr="001C6D19" w:rsidRDefault="003102C0" w:rsidP="00E23AF4">
            <w:r w:rsidRPr="001C6D19">
              <w:rPr>
                <w:b/>
              </w:rPr>
              <w:t xml:space="preserve">                                                                   Тема учебного раздела:« Музыка вокруг нас»</w:t>
            </w:r>
            <w:r w:rsidRPr="001C6D19">
              <w:t xml:space="preserve"> (</w:t>
            </w:r>
            <w:r w:rsidRPr="001C6D19">
              <w:rPr>
                <w:i/>
              </w:rPr>
              <w:t>О чем рассказывает музыка</w:t>
            </w:r>
            <w:r w:rsidRPr="001C6D19">
              <w:t>)</w:t>
            </w:r>
          </w:p>
        </w:tc>
      </w:tr>
      <w:tr w:rsidR="003102C0" w:rsidRPr="001C6D19" w:rsidTr="00796A0F">
        <w:trPr>
          <w:cantSplit/>
          <w:trHeight w:val="2419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 1.                                                                            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r w:rsidRPr="001C6D19">
              <w:t>06.09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Здравствуй, школьная страна!</w:t>
            </w:r>
          </w:p>
          <w:p w:rsidR="003102C0" w:rsidRPr="001C6D19" w:rsidRDefault="003102C0" w:rsidP="00E23AF4">
            <w:pPr>
              <w:rPr>
                <w:i/>
                <w:lang w:val="uk-UA"/>
              </w:rPr>
            </w:pPr>
            <w:r w:rsidRPr="001C6D19">
              <w:rPr>
                <w:b/>
                <w:lang w:val="uk-UA"/>
              </w:rPr>
              <w:t>(</w:t>
            </w:r>
            <w:r w:rsidRPr="001C6D19">
              <w:rPr>
                <w:i/>
              </w:rPr>
              <w:t>И музы вечная со мной</w:t>
            </w:r>
            <w:r w:rsidRPr="001C6D19">
              <w:rPr>
                <w:i/>
                <w:lang w:val="uk-UA"/>
              </w:rPr>
              <w:t>)</w:t>
            </w:r>
          </w:p>
          <w:p w:rsidR="003102C0" w:rsidRPr="001C6D19" w:rsidRDefault="003102C0" w:rsidP="00E23AF4">
            <w:pPr>
              <w:rPr>
                <w:i/>
                <w:lang w:val="uk-UA"/>
              </w:rPr>
            </w:pPr>
            <w:r w:rsidRPr="001C6D19">
              <w:rPr>
                <w:i/>
                <w:lang w:val="uk-UA"/>
              </w:rPr>
              <w:t xml:space="preserve">          « Будем помнитьмного лет день осеннийясный»</w:t>
            </w:r>
          </w:p>
          <w:p w:rsidR="003102C0" w:rsidRPr="001C6D19" w:rsidRDefault="003102C0" w:rsidP="00E23AF4">
            <w:pPr>
              <w:rPr>
                <w:i/>
                <w:lang w:val="uk-UA"/>
              </w:rPr>
            </w:pPr>
          </w:p>
          <w:p w:rsidR="003102C0" w:rsidRPr="001C6D19" w:rsidRDefault="003102C0" w:rsidP="00E23AF4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b/>
                <w:i/>
              </w:rPr>
              <w:t xml:space="preserve">«Чему учат в школе», 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t>муз. В. Шаинского – вход в класс, слушание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  <w:i/>
              </w:rPr>
            </w:pPr>
            <w:r w:rsidRPr="001C6D19">
              <w:rPr>
                <w:rFonts w:eastAsia="Calibri"/>
              </w:rPr>
              <w:t xml:space="preserve">П И Чайковский </w:t>
            </w:r>
            <w:r w:rsidRPr="001C6D19">
              <w:rPr>
                <w:rFonts w:eastAsia="Calibri"/>
                <w:b/>
                <w:i/>
              </w:rPr>
              <w:t>Падеде,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  <w:b/>
                <w:i/>
              </w:rPr>
              <w:t>Танец феи Драже</w:t>
            </w:r>
            <w:r w:rsidRPr="001C6D19">
              <w:rPr>
                <w:rFonts w:eastAsia="Calibri"/>
                <w:i/>
              </w:rPr>
              <w:t xml:space="preserve"> из балета </w:t>
            </w:r>
            <w:r w:rsidRPr="001C6D19">
              <w:rPr>
                <w:rFonts w:eastAsia="Calibri"/>
                <w:b/>
                <w:i/>
              </w:rPr>
              <w:t>«Щелкунчик»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rPr>
                <w:rFonts w:eastAsia="Calibri"/>
              </w:rPr>
              <w:t>(к рассказу о музах на выбор)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lang w:val="uk-UA"/>
              </w:rPr>
            </w:pPr>
            <w:r w:rsidRPr="001C6D19">
              <w:t xml:space="preserve">Д.п.- </w:t>
            </w:r>
            <w:r w:rsidRPr="001C6D19">
              <w:rPr>
                <w:b/>
                <w:i/>
              </w:rPr>
              <w:t>«Ворон»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lang w:val="uk-UA"/>
              </w:rPr>
              <w:t>Попевка</w:t>
            </w:r>
            <w:r w:rsidRPr="001C6D19">
              <w:rPr>
                <w:b/>
                <w:lang w:val="uk-UA"/>
              </w:rPr>
              <w:t xml:space="preserve">« </w:t>
            </w:r>
            <w:r w:rsidRPr="001C6D19">
              <w:rPr>
                <w:b/>
                <w:i/>
                <w:lang w:val="uk-UA"/>
              </w:rPr>
              <w:t>У школу</w:t>
            </w:r>
            <w:r w:rsidRPr="001C6D19">
              <w:rPr>
                <w:b/>
                <w:lang w:val="uk-UA"/>
              </w:rPr>
              <w:t>»</w:t>
            </w:r>
          </w:p>
          <w:p w:rsidR="003102C0" w:rsidRPr="001C6D19" w:rsidRDefault="003102C0" w:rsidP="00E23AF4">
            <w:pPr>
              <w:jc w:val="both"/>
            </w:pPr>
            <w:r w:rsidRPr="001C6D19">
              <w:t>Д. Кабалевский</w:t>
            </w:r>
          </w:p>
          <w:p w:rsidR="003102C0" w:rsidRPr="001C6D19" w:rsidRDefault="003102C0" w:rsidP="00E23AF4">
            <w:pPr>
              <w:jc w:val="both"/>
              <w:rPr>
                <w:b/>
                <w:lang w:val="uk-UA"/>
              </w:rPr>
            </w:pPr>
            <w:r w:rsidRPr="001C6D19">
              <w:rPr>
                <w:b/>
                <w:lang w:val="uk-UA"/>
              </w:rPr>
              <w:t>«Песня о школе»</w:t>
            </w:r>
          </w:p>
          <w:p w:rsidR="003102C0" w:rsidRPr="001C6D19" w:rsidRDefault="003102C0" w:rsidP="00E23AF4">
            <w:pPr>
              <w:jc w:val="both"/>
              <w:rPr>
                <w:b/>
                <w:lang w:val="uk-UA"/>
              </w:rPr>
            </w:pPr>
          </w:p>
          <w:p w:rsidR="003102C0" w:rsidRPr="001C6D19" w:rsidRDefault="003102C0" w:rsidP="00E23AF4">
            <w:pPr>
              <w:jc w:val="both"/>
              <w:rPr>
                <w:b/>
                <w:lang w:val="uk-UA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t>Шумовые и музыкальные звуки.</w:t>
            </w:r>
          </w:p>
          <w:p w:rsidR="003102C0" w:rsidRPr="001C6D19" w:rsidRDefault="003102C0" w:rsidP="00E23AF4">
            <w:r w:rsidRPr="001C6D19">
              <w:t xml:space="preserve">Звуки низкие и высокие.(пальчиковые игры  </w:t>
            </w:r>
            <w:r w:rsidRPr="001C6D19">
              <w:rPr>
                <w:b/>
                <w:i/>
              </w:rPr>
              <w:t>«Петушки», «Птички», «Крокодильчики</w:t>
            </w:r>
            <w:r w:rsidRPr="001C6D19">
              <w:t>»)</w:t>
            </w:r>
          </w:p>
          <w:p w:rsidR="003102C0" w:rsidRPr="001C6D19" w:rsidRDefault="003102C0" w:rsidP="00E23AF4">
            <w:r w:rsidRPr="001C6D19">
              <w:t>Д Кабалевский,</w:t>
            </w:r>
          </w:p>
          <w:p w:rsidR="003102C0" w:rsidRPr="001C6D19" w:rsidRDefault="003102C0" w:rsidP="00E23AF4">
            <w:r w:rsidRPr="001C6D19">
              <w:t>В Шаинский</w:t>
            </w:r>
          </w:p>
          <w:p w:rsidR="003102C0" w:rsidRPr="001C6D19" w:rsidRDefault="003102C0" w:rsidP="00E23AF4">
            <w:r w:rsidRPr="001C6D19">
              <w:t>композитор,</w:t>
            </w:r>
          </w:p>
          <w:p w:rsidR="003102C0" w:rsidRPr="001C6D19" w:rsidRDefault="003102C0" w:rsidP="00E23AF4">
            <w:r w:rsidRPr="001C6D19">
              <w:t>поэт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Иллюстрации о Греции 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13.09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Хоровод муз.</w:t>
            </w:r>
          </w:p>
          <w:p w:rsidR="003102C0" w:rsidRPr="001C6D19" w:rsidRDefault="003102C0" w:rsidP="00E23AF4">
            <w:pPr>
              <w:rPr>
                <w:color w:val="333333"/>
                <w:shd w:val="clear" w:color="auto" w:fill="FFFFFF"/>
              </w:rPr>
            </w:pP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333333"/>
                <w:shd w:val="clear" w:color="auto" w:fill="FFFFFF"/>
              </w:rPr>
              <w:t>Развесёлый</w:t>
            </w:r>
            <w:r w:rsidRPr="001C6D19">
              <w:rPr>
                <w:rStyle w:val="apple-converted-space"/>
                <w:i/>
                <w:color w:val="333333"/>
                <w:shd w:val="clear" w:color="auto" w:fill="FFFFFF"/>
              </w:rPr>
              <w:t> </w:t>
            </w:r>
            <w:r w:rsidRPr="001C6D19">
              <w:rPr>
                <w:rStyle w:val="a8"/>
                <w:i/>
                <w:color w:val="333333"/>
                <w:shd w:val="clear" w:color="auto" w:fill="FFFFFF"/>
              </w:rPr>
              <w:t>хоровод</w:t>
            </w:r>
            <w:r w:rsidRPr="001C6D19">
              <w:rPr>
                <w:i/>
                <w:color w:val="333333"/>
              </w:rPr>
              <w:br/>
            </w:r>
            <w:r w:rsidRPr="001C6D19">
              <w:rPr>
                <w:i/>
                <w:color w:val="333333"/>
                <w:shd w:val="clear" w:color="auto" w:fill="FFFFFF"/>
              </w:rPr>
              <w:t xml:space="preserve"> И танцует, и поёт...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rPr>
                <w:i/>
              </w:rPr>
              <w:t xml:space="preserve">греческий танец </w:t>
            </w:r>
            <w:r w:rsidRPr="001C6D19">
              <w:rPr>
                <w:b/>
                <w:i/>
              </w:rPr>
              <w:t>«Сиртаки»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i/>
              </w:rPr>
              <w:t xml:space="preserve">молдавская хороводная песня-пляска </w:t>
            </w:r>
            <w:r w:rsidRPr="001C6D19">
              <w:rPr>
                <w:b/>
                <w:i/>
              </w:rPr>
              <w:t>«Хора»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r w:rsidRPr="001C6D19">
              <w:t xml:space="preserve">Художественное чтение -  </w:t>
            </w:r>
            <w:r w:rsidRPr="001C6D19">
              <w:rPr>
                <w:b/>
                <w:i/>
              </w:rPr>
              <w:t>«Кошкин дом».</w:t>
            </w:r>
          </w:p>
          <w:p w:rsidR="003102C0" w:rsidRPr="001C6D19" w:rsidRDefault="003102C0" w:rsidP="00E23AF4">
            <w:pPr>
              <w:rPr>
                <w:lang w:val="uk-UA"/>
              </w:rPr>
            </w:pPr>
            <w:r w:rsidRPr="001C6D19">
              <w:t xml:space="preserve">Дидактическая песенка </w:t>
            </w:r>
            <w:r w:rsidRPr="001C6D19">
              <w:rPr>
                <w:b/>
                <w:i/>
              </w:rPr>
              <w:t>«Ворон»</w:t>
            </w:r>
            <w:r w:rsidRPr="001C6D19">
              <w:rPr>
                <w:b/>
                <w:i/>
                <w:lang w:val="uk-UA"/>
              </w:rPr>
              <w:t xml:space="preserve"> </w:t>
            </w:r>
            <w:r w:rsidRPr="001C6D19">
              <w:t>Попевка</w:t>
            </w:r>
          </w:p>
          <w:p w:rsidR="003102C0" w:rsidRPr="001C6D19" w:rsidRDefault="003102C0" w:rsidP="00E23AF4">
            <w:r w:rsidRPr="001C6D19">
              <w:rPr>
                <w:b/>
              </w:rPr>
              <w:t xml:space="preserve">« </w:t>
            </w:r>
            <w:r w:rsidRPr="001C6D19">
              <w:rPr>
                <w:b/>
                <w:i/>
              </w:rPr>
              <w:t>У школу</w:t>
            </w:r>
            <w:r w:rsidRPr="001C6D19">
              <w:rPr>
                <w:b/>
              </w:rPr>
              <w:t>»</w:t>
            </w:r>
          </w:p>
          <w:p w:rsidR="003102C0" w:rsidRPr="001C6D19" w:rsidRDefault="003102C0" w:rsidP="00E23AF4">
            <w:pPr>
              <w:jc w:val="both"/>
            </w:pPr>
            <w:r w:rsidRPr="001C6D19">
              <w:t>Д. Кабалевский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b/>
                <w:lang w:val="uk-UA"/>
              </w:rPr>
              <w:t>«Песня о школе»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t>р.н.п.</w:t>
            </w:r>
            <w:r w:rsidRPr="001C6D19">
              <w:rPr>
                <w:b/>
                <w:i/>
              </w:rPr>
              <w:t xml:space="preserve"> «Во поле береза стояла</w:t>
            </w:r>
            <w:r w:rsidRPr="001C6D19">
              <w:rPr>
                <w:b/>
              </w:rPr>
              <w:t>»</w:t>
            </w:r>
            <w:r w:rsidRPr="001C6D19">
              <w:rPr>
                <w:b/>
                <w:lang w:val="uk-UA"/>
              </w:rPr>
              <w:t xml:space="preserve"> </w:t>
            </w:r>
            <w:r w:rsidRPr="001C6D19">
              <w:t>(показ и ведение хоровода)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t xml:space="preserve">Звуки низкие и высокие в </w:t>
            </w:r>
            <w:r w:rsidRPr="001C6D19">
              <w:rPr>
                <w:i/>
              </w:rPr>
              <w:t>пределах одного регистра</w:t>
            </w:r>
          </w:p>
          <w:p w:rsidR="003102C0" w:rsidRPr="001C6D19" w:rsidRDefault="003102C0" w:rsidP="00E23AF4">
            <w:r w:rsidRPr="001C6D19">
              <w:t>(выше-ниже).</w:t>
            </w:r>
          </w:p>
          <w:p w:rsidR="003102C0" w:rsidRPr="001C6D19" w:rsidRDefault="003102C0" w:rsidP="00E23AF4">
            <w:r w:rsidRPr="001C6D19">
              <w:t>Игры на развитие звуковысотного слуха.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Танцевальная музыка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Видеофильмы  танцев,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русский символ  - берёза</w:t>
            </w:r>
          </w:p>
        </w:tc>
      </w:tr>
      <w:tr w:rsidR="003102C0" w:rsidRPr="001C6D19" w:rsidTr="00796A0F">
        <w:trPr>
          <w:cantSplit/>
          <w:trHeight w:val="2703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3.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20.09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 xml:space="preserve"> Родной край –</w:t>
            </w:r>
          </w:p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 xml:space="preserve"> Крым многонациональный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000000"/>
              </w:rPr>
              <w:t>Прекрасна Таврида</w:t>
            </w:r>
            <w:r w:rsidRPr="001C6D19">
              <w:rPr>
                <w:i/>
                <w:color w:val="000000"/>
              </w:rPr>
              <w:br/>
              <w:t>Весною и летом,</w:t>
            </w:r>
            <w:r w:rsidRPr="001C6D19">
              <w:rPr>
                <w:i/>
                <w:color w:val="000000"/>
              </w:rPr>
              <w:br/>
              <w:t>И нет числа песен,</w:t>
            </w:r>
            <w:r w:rsidRPr="001C6D19">
              <w:rPr>
                <w:i/>
                <w:color w:val="000000"/>
              </w:rPr>
              <w:br/>
              <w:t>Где это воспето!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rPr>
                <w:i/>
              </w:rPr>
              <w:t xml:space="preserve">крымскотатрский нар. Танец </w:t>
            </w:r>
            <w:r w:rsidRPr="001C6D19">
              <w:rPr>
                <w:b/>
                <w:i/>
              </w:rPr>
              <w:t>« Хайтарма»,</w:t>
            </w:r>
          </w:p>
          <w:p w:rsidR="003102C0" w:rsidRPr="001C6D19" w:rsidRDefault="003102C0" w:rsidP="00E23AF4">
            <w:pPr>
              <w:jc w:val="both"/>
            </w:pPr>
            <w:r w:rsidRPr="001C6D19">
              <w:rPr>
                <w:i/>
              </w:rPr>
              <w:t>укр.нар.Танец«</w:t>
            </w:r>
            <w:r w:rsidRPr="001C6D19">
              <w:rPr>
                <w:b/>
                <w:i/>
              </w:rPr>
              <w:t>Гопак»</w:t>
            </w:r>
            <w:r w:rsidRPr="001C6D19">
              <w:rPr>
                <w:i/>
              </w:rPr>
              <w:t xml:space="preserve">, русский танец </w:t>
            </w:r>
            <w:r w:rsidRPr="001C6D19">
              <w:rPr>
                <w:b/>
                <w:i/>
              </w:rPr>
              <w:t>«Барыня»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t xml:space="preserve">Д.п. </w:t>
            </w:r>
            <w:r w:rsidRPr="001C6D19">
              <w:rPr>
                <w:b/>
                <w:i/>
              </w:rPr>
              <w:t>«Ворон»</w:t>
            </w:r>
            <w:r w:rsidRPr="001C6D19">
              <w:t xml:space="preserve"> - работа по схеме. Попевка</w:t>
            </w:r>
            <w:r w:rsidRPr="001C6D19">
              <w:rPr>
                <w:lang w:val="uk-UA"/>
              </w:rPr>
              <w:t xml:space="preserve"> </w:t>
            </w:r>
            <w:r w:rsidRPr="001C6D19">
              <w:rPr>
                <w:b/>
              </w:rPr>
              <w:t>«</w:t>
            </w:r>
            <w:r w:rsidRPr="001C6D19">
              <w:rPr>
                <w:b/>
                <w:i/>
              </w:rPr>
              <w:t>Я крокую</w:t>
            </w:r>
            <w:r w:rsidRPr="001C6D19">
              <w:rPr>
                <w:b/>
                <w:i/>
                <w:lang w:val="uk-UA"/>
              </w:rPr>
              <w:t xml:space="preserve"> </w:t>
            </w:r>
            <w:r w:rsidRPr="001C6D19">
              <w:rPr>
                <w:b/>
                <w:i/>
              </w:rPr>
              <w:t>вгору, я крокую вн</w:t>
            </w:r>
            <w:r w:rsidRPr="001C6D19">
              <w:rPr>
                <w:b/>
              </w:rPr>
              <w:t xml:space="preserve">из» </w:t>
            </w:r>
            <w:r w:rsidRPr="001C6D19">
              <w:t>Художественное тактирование: Ладошка – пальчики</w:t>
            </w:r>
            <w:r w:rsidRPr="001C6D19">
              <w:rPr>
                <w:lang w:val="uk-UA"/>
              </w:rPr>
              <w:t>.</w:t>
            </w:r>
            <w:r w:rsidRPr="001C6D19">
              <w:t>Попевка</w:t>
            </w:r>
            <w:r w:rsidRPr="001C6D19">
              <w:rPr>
                <w:b/>
              </w:rPr>
              <w:t xml:space="preserve"> «</w:t>
            </w:r>
            <w:r w:rsidRPr="001C6D19">
              <w:rPr>
                <w:b/>
                <w:i/>
              </w:rPr>
              <w:t>Зробим коло, погуляймо»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t xml:space="preserve">р.н.п. </w:t>
            </w:r>
            <w:r w:rsidRPr="001C6D19">
              <w:rPr>
                <w:b/>
                <w:i/>
              </w:rPr>
              <w:t>«Во поле береза стояла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Движение мелодии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вверх и вниз, на одной высоте.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Метр(пульс), доля.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Короткие и длинные звуки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Ритм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Схематическая запись попевки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«Я крокую вгору…»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видеофильмы танцев</w:t>
            </w:r>
          </w:p>
        </w:tc>
      </w:tr>
      <w:tr w:rsidR="003102C0" w:rsidRPr="001C6D19" w:rsidTr="00796A0F">
        <w:trPr>
          <w:cantSplit/>
          <w:trHeight w:val="2905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4.</w:t>
            </w: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jc w:val="center"/>
              <w:rPr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27.09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Душа музыки – мелодия.</w:t>
            </w:r>
          </w:p>
          <w:p w:rsidR="003102C0" w:rsidRPr="001C6D19" w:rsidRDefault="003102C0" w:rsidP="00E23AF4">
            <w:pPr>
              <w:rPr>
                <w:shd w:val="clear" w:color="auto" w:fill="FFEBCD"/>
              </w:rPr>
            </w:pPr>
          </w:p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shd w:val="clear" w:color="auto" w:fill="FFEBCD"/>
              </w:rPr>
              <w:t>Мелодия в мир волшебный и красивый</w:t>
            </w:r>
            <w:r w:rsidRPr="001C6D19">
              <w:br/>
            </w:r>
            <w:r w:rsidRPr="001C6D19">
              <w:rPr>
                <w:shd w:val="clear" w:color="auto" w:fill="FFEBCD"/>
              </w:rPr>
              <w:t>раскроет  нам врата...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rPr>
                <w:i/>
              </w:rPr>
              <w:t xml:space="preserve"> П.Чайковский: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b/>
                <w:i/>
              </w:rPr>
              <w:t xml:space="preserve">«Старинная французская песенка», «Вальс»,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b/>
                <w:i/>
              </w:rPr>
              <w:t xml:space="preserve">«Марш деревянных солдатиков», </w:t>
            </w:r>
          </w:p>
          <w:p w:rsidR="003102C0" w:rsidRPr="001C6D19" w:rsidRDefault="0046045B" w:rsidP="00E23AF4">
            <w:pPr>
              <w:jc w:val="both"/>
            </w:pPr>
            <w:r>
              <w:rPr>
                <w:b/>
                <w:i/>
              </w:rPr>
              <w:t>«</w:t>
            </w:r>
            <w:r w:rsidR="003102C0" w:rsidRPr="001C6D19">
              <w:rPr>
                <w:b/>
                <w:i/>
              </w:rPr>
              <w:t>Полька»</w:t>
            </w:r>
            <w:r w:rsidR="003102C0" w:rsidRPr="001C6D19">
              <w:rPr>
                <w:i/>
              </w:rPr>
              <w:t xml:space="preserve"> (на выбор)</w:t>
            </w:r>
          </w:p>
          <w:p w:rsidR="003102C0" w:rsidRPr="001C6D19" w:rsidRDefault="003102C0" w:rsidP="00E23AF4">
            <w:pPr>
              <w:ind w:left="360"/>
              <w:jc w:val="both"/>
              <w:rPr>
                <w:i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t xml:space="preserve">Д.п. </w:t>
            </w:r>
            <w:r w:rsidRPr="001C6D19">
              <w:rPr>
                <w:b/>
                <w:i/>
              </w:rPr>
              <w:t>«Ворон»</w:t>
            </w:r>
            <w:r w:rsidRPr="001C6D19">
              <w:t xml:space="preserve"> - работа по схеме.</w:t>
            </w:r>
          </w:p>
          <w:p w:rsidR="003102C0" w:rsidRPr="001C6D19" w:rsidRDefault="003102C0" w:rsidP="00E23AF4">
            <w:pPr>
              <w:jc w:val="both"/>
            </w:pPr>
            <w:r w:rsidRPr="001C6D19">
              <w:t>Художественное тактирование: Ладошка – пальчики</w:t>
            </w:r>
          </w:p>
          <w:p w:rsidR="003102C0" w:rsidRPr="001C6D19" w:rsidRDefault="003102C0" w:rsidP="00E23AF4">
            <w:pPr>
              <w:jc w:val="both"/>
              <w:rPr>
                <w:b/>
              </w:rPr>
            </w:pPr>
            <w:r w:rsidRPr="001C6D19">
              <w:t>Попевки</w:t>
            </w:r>
            <w:r w:rsidRPr="001C6D19">
              <w:rPr>
                <w:lang w:val="uk-UA"/>
              </w:rPr>
              <w:t xml:space="preserve"> </w:t>
            </w:r>
            <w:r w:rsidRPr="001C6D19">
              <w:rPr>
                <w:b/>
              </w:rPr>
              <w:t>«</w:t>
            </w:r>
            <w:r w:rsidRPr="001C6D19">
              <w:rPr>
                <w:b/>
                <w:i/>
              </w:rPr>
              <w:t>Я крокую вгору, я крокую</w:t>
            </w:r>
            <w:r w:rsidRPr="001C6D19">
              <w:rPr>
                <w:b/>
                <w:i/>
                <w:lang w:val="uk-UA"/>
              </w:rPr>
              <w:t xml:space="preserve"> </w:t>
            </w:r>
            <w:r w:rsidRPr="001C6D19">
              <w:rPr>
                <w:b/>
                <w:i/>
              </w:rPr>
              <w:t>вниз</w:t>
            </w:r>
            <w:r w:rsidRPr="001C6D19">
              <w:rPr>
                <w:b/>
              </w:rPr>
              <w:t>»</w:t>
            </w:r>
          </w:p>
          <w:p w:rsidR="003102C0" w:rsidRPr="001C6D19" w:rsidRDefault="003102C0" w:rsidP="00E23AF4">
            <w:pPr>
              <w:jc w:val="both"/>
            </w:pPr>
            <w:r w:rsidRPr="001C6D19">
              <w:rPr>
                <w:b/>
                <w:i/>
              </w:rPr>
              <w:t>«Наша</w:t>
            </w:r>
            <w:r w:rsidRPr="001C6D19">
              <w:rPr>
                <w:b/>
                <w:i/>
                <w:lang w:val="uk-UA"/>
              </w:rPr>
              <w:t xml:space="preserve"> </w:t>
            </w:r>
            <w:r w:rsidRPr="001C6D19">
              <w:rPr>
                <w:b/>
                <w:i/>
              </w:rPr>
              <w:t>п</w:t>
            </w:r>
            <w:r w:rsidRPr="001C6D19">
              <w:rPr>
                <w:b/>
                <w:i/>
                <w:lang w:val="uk-UA"/>
              </w:rPr>
              <w:t>і</w:t>
            </w:r>
            <w:r w:rsidRPr="001C6D19">
              <w:rPr>
                <w:b/>
                <w:i/>
              </w:rPr>
              <w:t>сенька лет</w:t>
            </w:r>
            <w:r w:rsidRPr="001C6D19">
              <w:rPr>
                <w:b/>
                <w:i/>
                <w:lang w:val="uk-UA"/>
              </w:rPr>
              <w:t>ить</w:t>
            </w:r>
            <w:r w:rsidRPr="001C6D19">
              <w:rPr>
                <w:b/>
                <w:lang w:val="uk-UA"/>
              </w:rPr>
              <w:t>»</w:t>
            </w:r>
            <w:r w:rsidRPr="001C6D19">
              <w:rPr>
                <w:b/>
              </w:rPr>
              <w:t>(</w:t>
            </w:r>
            <w:r w:rsidR="0046045B">
              <w:rPr>
                <w:b/>
              </w:rPr>
              <w:t xml:space="preserve"> </w:t>
            </w:r>
            <w:r w:rsidRPr="001C6D19">
              <w:rPr>
                <w:lang w:val="uk-UA"/>
              </w:rPr>
              <w:t>шагами исполнить пульс попевок, ладошками ритм)</w:t>
            </w:r>
          </w:p>
          <w:p w:rsidR="003102C0" w:rsidRPr="001C6D19" w:rsidRDefault="003102C0" w:rsidP="00E23AF4">
            <w:pPr>
              <w:jc w:val="both"/>
            </w:pPr>
            <w:r w:rsidRPr="001C6D19">
              <w:t xml:space="preserve">А. Филипенко </w:t>
            </w:r>
          </w:p>
          <w:p w:rsidR="003102C0" w:rsidRPr="001C6D19" w:rsidRDefault="0046045B" w:rsidP="00E23AF4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«</w:t>
            </w:r>
            <w:r w:rsidR="003102C0" w:rsidRPr="001C6D19">
              <w:rPr>
                <w:b/>
              </w:rPr>
              <w:t>Веселый музыкант»</w:t>
            </w:r>
          </w:p>
          <w:p w:rsidR="003102C0" w:rsidRPr="001C6D19" w:rsidRDefault="003102C0" w:rsidP="00E23AF4">
            <w:pPr>
              <w:jc w:val="both"/>
              <w:rPr>
                <w:lang w:val="uk-UA"/>
              </w:rPr>
            </w:pPr>
            <w:r w:rsidRPr="001C6D19">
              <w:rPr>
                <w:lang w:val="uk-UA"/>
              </w:rPr>
              <w:t>(исполнить пульс, ритм песни)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t>Инструменталь-</w:t>
            </w:r>
          </w:p>
          <w:p w:rsidR="003102C0" w:rsidRPr="001C6D19" w:rsidRDefault="003102C0" w:rsidP="00E23AF4">
            <w:r w:rsidRPr="001C6D19">
              <w:t>ная музыка, пьеса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  <w:color w:val="000000"/>
              </w:rPr>
              <w:t>П.И. Чайковский</w:t>
            </w:r>
          </w:p>
          <w:p w:rsidR="003102C0" w:rsidRPr="001C6D19" w:rsidRDefault="003102C0" w:rsidP="00E23AF4">
            <w:pPr>
              <w:rPr>
                <w:i/>
                <w:color w:val="000000"/>
                <w:lang w:val="uk-UA"/>
              </w:rPr>
            </w:pPr>
            <w:r w:rsidRPr="001C6D19">
              <w:rPr>
                <w:i/>
                <w:color w:val="000000"/>
              </w:rPr>
              <w:t>песня, танец,марш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мультфильм по </w:t>
            </w:r>
          </w:p>
          <w:p w:rsidR="003102C0" w:rsidRPr="001C6D19" w:rsidRDefault="0046045B" w:rsidP="00E23AF4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102C0" w:rsidRPr="001C6D19">
              <w:rPr>
                <w:color w:val="000000"/>
              </w:rPr>
              <w:t>Детскому альбому»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П.И.Чайковского</w:t>
            </w:r>
          </w:p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</w:tc>
      </w:tr>
      <w:tr w:rsidR="003102C0" w:rsidRPr="001C6D19" w:rsidTr="00796A0F">
        <w:trPr>
          <w:cantSplit/>
          <w:trHeight w:val="2271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5.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04.10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Осень в гости к нам пришла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i/>
              </w:rPr>
              <w:t>Листопад, листопад,</w:t>
            </w:r>
            <w:r w:rsidRPr="001C6D19">
              <w:rPr>
                <w:i/>
              </w:rPr>
              <w:br/>
              <w:t>Утопает в листьях сад.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«Осенний дождик»,</w:t>
            </w:r>
            <w:r w:rsidRPr="001C6D19">
              <w:rPr>
                <w:color w:val="000000"/>
              </w:rPr>
              <w:t>муз.М. Парцхаладзе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«Вальс осенних листьев»,</w:t>
            </w:r>
            <w:r w:rsidRPr="001C6D19">
              <w:rPr>
                <w:color w:val="000000"/>
              </w:rPr>
              <w:t xml:space="preserve"> муз. Чен</w:t>
            </w:r>
            <w:r w:rsidRPr="001C6D19">
              <w:rPr>
                <w:color w:val="000000"/>
                <w:lang w:val="uk-UA"/>
              </w:rPr>
              <w:t xml:space="preserve"> </w:t>
            </w:r>
            <w:r w:rsidRPr="001C6D19">
              <w:rPr>
                <w:color w:val="000000"/>
              </w:rPr>
              <w:t>Бао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t xml:space="preserve">Х. т. Ладошка – пальчики. Гром – тишь. 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color w:val="000000"/>
              </w:rPr>
              <w:t>Д.п</w:t>
            </w:r>
            <w:r w:rsidRPr="001C6D19">
              <w:rPr>
                <w:b/>
                <w:i/>
                <w:color w:val="000000"/>
              </w:rPr>
              <w:t>«Дождик»«Жук»,»Осенняя песенка».</w:t>
            </w:r>
          </w:p>
          <w:p w:rsidR="003102C0" w:rsidRPr="001C6D19" w:rsidRDefault="003102C0" w:rsidP="00E23AF4">
            <w:r w:rsidRPr="001C6D19">
              <w:t>Лад. жест 1-3 ступени.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– д. п. </w:t>
            </w:r>
            <w:r w:rsidRPr="001C6D19">
              <w:rPr>
                <w:b/>
                <w:i/>
                <w:color w:val="000000"/>
              </w:rPr>
              <w:t>«Ворон»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«Падают листья»,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муз. М. Красева, сл. М. Ивенсен.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Пьеса. Вальс.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Композитор.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Фортепиано.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Чен</w:t>
            </w:r>
            <w:r w:rsidRPr="001C6D19">
              <w:rPr>
                <w:i/>
                <w:color w:val="000000"/>
              </w:rPr>
              <w:t xml:space="preserve"> </w:t>
            </w:r>
            <w:r w:rsidRPr="001C6D19">
              <w:rPr>
                <w:color w:val="000000"/>
              </w:rPr>
              <w:t>Бао.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М. Парцхаладзе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Схематическая запись песни</w:t>
            </w:r>
            <w:r w:rsidRPr="001C6D19">
              <w:rPr>
                <w:b/>
                <w:i/>
                <w:color w:val="000000"/>
              </w:rPr>
              <w:t xml:space="preserve"> «Падают листья»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Репродукции осенних пейзажей русских художников, стихотворения об осени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6.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11.10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Музыка осени.</w:t>
            </w:r>
          </w:p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Краски осени в музыке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Залетело на крыльцо золотое письмецо.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</w:rPr>
              <w:t xml:space="preserve">    А. Барто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t>Г.Свиридов</w:t>
            </w:r>
            <w:r w:rsidRPr="001C6D19">
              <w:rPr>
                <w:b/>
              </w:rPr>
              <w:t xml:space="preserve"> </w:t>
            </w:r>
            <w:r w:rsidRPr="001C6D19">
              <w:rPr>
                <w:b/>
                <w:i/>
              </w:rPr>
              <w:t>«Осень»</w:t>
            </w:r>
          </w:p>
          <w:p w:rsidR="003102C0" w:rsidRPr="001C6D19" w:rsidRDefault="003102C0" w:rsidP="00E23AF4">
            <w:pPr>
              <w:jc w:val="both"/>
            </w:pPr>
            <w:r w:rsidRPr="001C6D19">
              <w:t>П.Чайковский</w:t>
            </w:r>
            <w:r w:rsidRPr="001C6D19">
              <w:rPr>
                <w:lang w:val="uk-UA"/>
              </w:rPr>
              <w:t xml:space="preserve"> </w:t>
            </w:r>
            <w:r w:rsidRPr="001C6D19">
              <w:rPr>
                <w:b/>
              </w:rPr>
              <w:t>«</w:t>
            </w:r>
            <w:r w:rsidRPr="001C6D19">
              <w:rPr>
                <w:b/>
                <w:i/>
              </w:rPr>
              <w:t>Осенняя песня</w:t>
            </w:r>
            <w:r w:rsidRPr="001C6D19">
              <w:rPr>
                <w:b/>
              </w:rPr>
              <w:t>»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t xml:space="preserve">Х. т. Ладошка – пальчики. Гром – тишь. 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color w:val="000000"/>
              </w:rPr>
              <w:t>Д.п.</w:t>
            </w:r>
            <w:r w:rsidRPr="001C6D19">
              <w:rPr>
                <w:b/>
                <w:i/>
                <w:color w:val="000000"/>
              </w:rPr>
              <w:t>«Дождик»,«Жук»,Осенняя песенка».</w:t>
            </w:r>
          </w:p>
          <w:p w:rsidR="003102C0" w:rsidRPr="001C6D19" w:rsidRDefault="003102C0" w:rsidP="00E23AF4">
            <w:r w:rsidRPr="001C6D19">
              <w:t>Лад. жест 1-3 ступени.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– д. п. </w:t>
            </w:r>
            <w:r w:rsidRPr="001C6D19">
              <w:rPr>
                <w:b/>
                <w:i/>
                <w:color w:val="000000"/>
              </w:rPr>
              <w:t>«Ворон»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>Попевка</w:t>
            </w:r>
            <w:r w:rsidRPr="001C6D19">
              <w:rPr>
                <w:b/>
                <w:i/>
                <w:color w:val="000000"/>
                <w:lang w:val="uk-UA"/>
              </w:rPr>
              <w:t xml:space="preserve">  «Осень»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>( сочинить мелодию на данн</w:t>
            </w:r>
            <w:r w:rsidRPr="001C6D19">
              <w:rPr>
                <w:color w:val="000000"/>
              </w:rPr>
              <w:t>ы</w:t>
            </w:r>
            <w:r w:rsidRPr="001C6D19">
              <w:rPr>
                <w:color w:val="000000"/>
                <w:lang w:val="uk-UA"/>
              </w:rPr>
              <w:t>й текст)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«Падают листья»,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муз. М. Красева, сл. М. Ивенсен.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Пьеса.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Композитор.</w:t>
            </w:r>
          </w:p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rPr>
                <w:color w:val="000000"/>
              </w:rPr>
              <w:t>Скрипка</w:t>
            </w:r>
          </w:p>
          <w:p w:rsidR="003102C0" w:rsidRPr="001C6D19" w:rsidRDefault="003102C0" w:rsidP="00E23AF4">
            <w:pPr>
              <w:jc w:val="both"/>
            </w:pPr>
            <w:r w:rsidRPr="001C6D19">
              <w:t>Г.Свиридов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>Схематическая запись попевки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  <w:lang w:val="uk-UA"/>
              </w:rPr>
            </w:pPr>
            <w:r w:rsidRPr="001C6D19">
              <w:rPr>
                <w:rFonts w:eastAsia="Calibri"/>
                <w:b/>
                <w:i/>
                <w:lang w:val="uk-UA"/>
              </w:rPr>
              <w:t>«Осень»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Репродукции осенних пейзажей русских художников, стихотворения  об осени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7.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18.10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В гостях у жителей леса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i/>
                <w:shd w:val="clear" w:color="auto" w:fill="FFFFFF"/>
              </w:rPr>
            </w:pPr>
            <w:r w:rsidRPr="001C6D19">
              <w:rPr>
                <w:i/>
              </w:rPr>
              <w:t>Та</w:t>
            </w:r>
            <w:r w:rsidRPr="001C6D19">
              <w:rPr>
                <w:i/>
                <w:shd w:val="clear" w:color="auto" w:fill="FFFFFF"/>
              </w:rPr>
              <w:t xml:space="preserve">нцуют бабочки по двое. </w:t>
            </w:r>
          </w:p>
          <w:p w:rsidR="003102C0" w:rsidRPr="001C6D19" w:rsidRDefault="003102C0" w:rsidP="00E23AF4">
            <w:pPr>
              <w:rPr>
                <w:i/>
                <w:shd w:val="clear" w:color="auto" w:fill="FFFFFF"/>
              </w:rPr>
            </w:pPr>
            <w:r w:rsidRPr="001C6D19">
              <w:rPr>
                <w:i/>
                <w:shd w:val="clear" w:color="auto" w:fill="FFFFFF"/>
              </w:rPr>
              <w:t>И лес веселью очень рад.</w:t>
            </w:r>
          </w:p>
          <w:p w:rsidR="003102C0" w:rsidRPr="001C6D19" w:rsidRDefault="003102C0" w:rsidP="00E23AF4">
            <w:pPr>
              <w:rPr>
                <w:i/>
                <w:shd w:val="clear" w:color="auto" w:fill="FFFFFF"/>
              </w:rPr>
            </w:pPr>
            <w:r w:rsidRPr="001C6D19">
              <w:rPr>
                <w:i/>
                <w:shd w:val="clear" w:color="auto" w:fill="FFFFFF"/>
              </w:rPr>
              <w:t xml:space="preserve"> А Я, услышав волчье "У-у-у",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  <w:shd w:val="clear" w:color="auto" w:fill="FFFFFF"/>
              </w:rPr>
              <w:t xml:space="preserve"> Громко сам запел - А-у-У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b/>
                <w:i/>
                <w:color w:val="000000"/>
              </w:rPr>
              <w:t>«Птичка»</w:t>
            </w:r>
            <w:r w:rsidRPr="001C6D19">
              <w:rPr>
                <w:b/>
                <w:i/>
                <w:color w:val="000000"/>
                <w:lang w:val="uk-UA"/>
              </w:rPr>
              <w:t>,</w:t>
            </w:r>
            <w:r w:rsidRPr="001C6D19">
              <w:rPr>
                <w:color w:val="000000"/>
              </w:rPr>
              <w:t xml:space="preserve"> Э. Григ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«Медведь»</w:t>
            </w:r>
            <w:r w:rsidRPr="001C6D19">
              <w:rPr>
                <w:b/>
                <w:i/>
                <w:color w:val="000000"/>
                <w:lang w:val="uk-UA"/>
              </w:rPr>
              <w:t xml:space="preserve">, </w:t>
            </w:r>
            <w:r w:rsidRPr="001C6D19">
              <w:rPr>
                <w:color w:val="000000"/>
              </w:rPr>
              <w:t>В. Ребиков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</w:t>
            </w:r>
            <w:r w:rsidRPr="001C6D19">
              <w:rPr>
                <w:b/>
                <w:i/>
                <w:color w:val="000000"/>
              </w:rPr>
              <w:t xml:space="preserve">. </w:t>
            </w:r>
            <w:r w:rsidRPr="001C6D19">
              <w:rPr>
                <w:color w:val="000000"/>
              </w:rPr>
              <w:t>Мишка – птичка.</w:t>
            </w:r>
            <w:r w:rsidRPr="001C6D19">
              <w:t xml:space="preserve">День – ночь.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>«Дождик», «Жук»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 ступеней).</w:t>
            </w:r>
          </w:p>
          <w:p w:rsidR="003102C0" w:rsidRPr="001C6D19" w:rsidRDefault="003102C0" w:rsidP="00E23AF4">
            <w:pPr>
              <w:ind w:right="-99"/>
            </w:pPr>
            <w:r w:rsidRPr="001C6D19">
              <w:t xml:space="preserve">Д.п.- </w:t>
            </w:r>
            <w:r w:rsidRPr="001C6D19">
              <w:rPr>
                <w:b/>
                <w:i/>
              </w:rPr>
              <w:t>«Филин»</w:t>
            </w:r>
            <w:r w:rsidRPr="001C6D19">
              <w:t xml:space="preserve"> (пение без плаката с движениями рук).</w:t>
            </w:r>
          </w:p>
          <w:p w:rsidR="003102C0" w:rsidRPr="001C6D19" w:rsidRDefault="003102C0" w:rsidP="00E23AF4">
            <w:pPr>
              <w:ind w:right="-99"/>
              <w:rPr>
                <w:b/>
                <w:i/>
              </w:rPr>
            </w:pPr>
            <w:r w:rsidRPr="001C6D19">
              <w:t xml:space="preserve">Попевка </w:t>
            </w:r>
            <w:r w:rsidRPr="001C6D19">
              <w:rPr>
                <w:b/>
                <w:i/>
              </w:rPr>
              <w:t>«</w:t>
            </w:r>
            <w:r w:rsidRPr="001C6D19">
              <w:rPr>
                <w:b/>
                <w:i/>
                <w:lang w:val="uk-UA"/>
              </w:rPr>
              <w:t>В лесу</w:t>
            </w:r>
            <w:r w:rsidRPr="001C6D19">
              <w:rPr>
                <w:b/>
                <w:i/>
              </w:rPr>
              <w:t>»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i/>
              </w:rPr>
              <w:t>(</w:t>
            </w:r>
            <w:r w:rsidRPr="001C6D19">
              <w:t>сочинить мелодию на данный текст с помощью ладовых жестов 1-3 ступеней</w:t>
            </w:r>
            <w:r w:rsidRPr="001C6D19">
              <w:rPr>
                <w:i/>
              </w:rPr>
              <w:t>)</w:t>
            </w:r>
          </w:p>
          <w:p w:rsidR="003102C0" w:rsidRPr="001C6D19" w:rsidRDefault="003102C0" w:rsidP="00E23AF4">
            <w:pPr>
              <w:ind w:right="-99"/>
              <w:rPr>
                <w:i/>
                <w:color w:val="000000"/>
              </w:rPr>
            </w:pPr>
            <w:r w:rsidRPr="001C6D19">
              <w:rPr>
                <w:i/>
                <w:color w:val="000000"/>
              </w:rPr>
              <w:t>У.н.п</w:t>
            </w:r>
            <w:r w:rsidRPr="001C6D19">
              <w:rPr>
                <w:b/>
                <w:color w:val="000000"/>
              </w:rPr>
              <w:t>. «Ой до нори,мишко»</w:t>
            </w:r>
          </w:p>
          <w:p w:rsidR="003102C0" w:rsidRPr="001C6D19" w:rsidRDefault="003102C0" w:rsidP="00E23AF4">
            <w:pPr>
              <w:ind w:right="-99"/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рус.нар.песня</w:t>
            </w:r>
            <w:r w:rsidRPr="001C6D19">
              <w:rPr>
                <w:b/>
                <w:color w:val="000000"/>
              </w:rPr>
              <w:t>«Птичка»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Пьеса.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Композитор.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Э. Григ</w:t>
            </w:r>
            <w:r w:rsidRPr="001C6D19">
              <w:rPr>
                <w:b/>
                <w:i/>
                <w:color w:val="000000"/>
                <w:lang w:val="uk-UA"/>
              </w:rPr>
              <w:t xml:space="preserve">, </w:t>
            </w:r>
            <w:r w:rsidRPr="001C6D19">
              <w:rPr>
                <w:color w:val="000000"/>
              </w:rPr>
              <w:t>В. Ребиков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>Регистр. Темп.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>Игры на развитие звуковысотного слуха(в диапазоне 3-х регистров).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иллюстрации животных,птиц, звуки природы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8.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25.10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</w:rPr>
              <w:t>Азбука, азбука каждому нужна…»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rPr>
                <w:i/>
              </w:rPr>
              <w:t xml:space="preserve">Г.Струве, Ибряев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b/>
                <w:i/>
              </w:rPr>
              <w:t>«Школьный корабль»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b/>
                <w:i/>
              </w:rPr>
              <w:t xml:space="preserve">« До, ре, ми…» </w:t>
            </w:r>
            <w:r w:rsidRPr="001C6D19">
              <w:rPr>
                <w:i/>
              </w:rPr>
              <w:t>муз. А. Островского, сл. З. Петровой,</w:t>
            </w:r>
          </w:p>
          <w:p w:rsidR="003102C0" w:rsidRPr="001C6D19" w:rsidRDefault="003102C0" w:rsidP="00E23AF4">
            <w:pPr>
              <w:ind w:left="360"/>
              <w:jc w:val="both"/>
              <w:rPr>
                <w:i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</w:t>
            </w:r>
            <w:r w:rsidRPr="001C6D19">
              <w:rPr>
                <w:b/>
                <w:i/>
                <w:color w:val="000000"/>
              </w:rPr>
              <w:t xml:space="preserve">. </w:t>
            </w:r>
            <w:r w:rsidRPr="001C6D19">
              <w:rPr>
                <w:color w:val="000000"/>
              </w:rPr>
              <w:t>Мишка – птичка.</w:t>
            </w:r>
            <w:r w:rsidRPr="001C6D19">
              <w:t xml:space="preserve">День – ночь.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>«Дождик», «Жук»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 ступеней).</w:t>
            </w:r>
          </w:p>
          <w:p w:rsidR="003102C0" w:rsidRPr="001C6D19" w:rsidRDefault="003102C0" w:rsidP="00E23AF4">
            <w:pPr>
              <w:ind w:right="-99"/>
            </w:pPr>
            <w:r w:rsidRPr="001C6D19">
              <w:t xml:space="preserve">Д.п.- </w:t>
            </w:r>
            <w:r w:rsidRPr="001C6D19">
              <w:rPr>
                <w:b/>
                <w:i/>
              </w:rPr>
              <w:t>«Филин»</w:t>
            </w:r>
            <w:r w:rsidRPr="001C6D19">
              <w:t xml:space="preserve"> (пение без плаката с движениями рук).</w:t>
            </w:r>
          </w:p>
          <w:p w:rsidR="003102C0" w:rsidRPr="001C6D19" w:rsidRDefault="003102C0" w:rsidP="00E23AF4">
            <w:pPr>
              <w:ind w:right="-99"/>
              <w:rPr>
                <w:b/>
                <w:i/>
                <w:color w:val="000000"/>
              </w:rPr>
            </w:pPr>
            <w:r w:rsidRPr="001C6D19">
              <w:t>Попевка</w:t>
            </w:r>
            <w:r w:rsidRPr="001C6D19">
              <w:rPr>
                <w:lang w:val="uk-UA"/>
              </w:rPr>
              <w:t xml:space="preserve"> «</w:t>
            </w:r>
            <w:r w:rsidRPr="001C6D19">
              <w:rPr>
                <w:b/>
                <w:i/>
              </w:rPr>
              <w:t>Ми прийшли у перший клас»</w:t>
            </w:r>
          </w:p>
          <w:p w:rsidR="003102C0" w:rsidRPr="001C6D19" w:rsidRDefault="003102C0" w:rsidP="00E23AF4">
            <w:pPr>
              <w:rPr>
                <w:b/>
              </w:rPr>
            </w:pPr>
            <w:r w:rsidRPr="001C6D19">
              <w:t xml:space="preserve">Д.Кабалевский </w:t>
            </w:r>
            <w:r w:rsidRPr="001C6D19">
              <w:rPr>
                <w:b/>
              </w:rPr>
              <w:t>«Песня о школе», «Ой до нори, мишко»</w:t>
            </w:r>
            <w:r w:rsidRPr="001C6D19">
              <w:t>(повт</w:t>
            </w:r>
            <w:r w:rsidRPr="001C6D19">
              <w:rPr>
                <w:b/>
              </w:rPr>
              <w:t>.)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i/>
              </w:rPr>
              <w:t>А.Островский «Азбука»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Хор,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Г. Струве,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А.Островский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мультфильм «До,ре,ми…»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9.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08.11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В гостях у музы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 xml:space="preserve">Музыка и ее роль в повседневной жизни человека. 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t>Игра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b/>
              </w:rPr>
              <w:t>«</w:t>
            </w:r>
            <w:r w:rsidRPr="001C6D19">
              <w:rPr>
                <w:b/>
                <w:i/>
              </w:rPr>
              <w:t>Угадай мелодию</w:t>
            </w:r>
            <w:r w:rsidRPr="001C6D19">
              <w:rPr>
                <w:b/>
              </w:rPr>
              <w:t>»</w:t>
            </w:r>
            <w:r w:rsidRPr="001C6D19">
              <w:t xml:space="preserve"> на определение  музыкальных произведений и композиторов, написавших  эти произведения.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t>Исполнение попевок и песен.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color w:val="000000"/>
              </w:rPr>
              <w:t xml:space="preserve">Музыкально – дидактическая игра </w:t>
            </w:r>
            <w:r w:rsidRPr="001C6D19">
              <w:rPr>
                <w:b/>
                <w:i/>
                <w:color w:val="000000"/>
              </w:rPr>
              <w:t>«Кто в домике живёт?»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10.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15.11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Радуга музыкальных настроений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(музыкальные инструменты)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</w:rPr>
              <w:t>Мы инструменты известные,</w:t>
            </w:r>
            <w:r w:rsidRPr="001C6D19">
              <w:rPr>
                <w:i/>
              </w:rPr>
              <w:br/>
              <w:t>Старинные, интересные.</w:t>
            </w:r>
            <w:r w:rsidRPr="001C6D19">
              <w:rPr>
                <w:i/>
              </w:rPr>
              <w:br/>
              <w:t>Хотим, чтоб в гости вы пришли,</w:t>
            </w:r>
            <w:r w:rsidRPr="001C6D19">
              <w:rPr>
                <w:i/>
              </w:rPr>
              <w:br/>
              <w:t>Новых друзей себе нашли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  <w:i/>
              </w:rPr>
              <w:t>«Полянка»</w:t>
            </w:r>
            <w:r w:rsidRPr="001C6D19">
              <w:t>(свирель</w:t>
            </w:r>
            <w:r w:rsidRPr="001C6D19">
              <w:rPr>
                <w:b/>
              </w:rPr>
              <w:t>),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b/>
                <w:i/>
              </w:rPr>
              <w:t>«Во кузнице»</w:t>
            </w:r>
            <w:r w:rsidRPr="001C6D19">
              <w:rPr>
                <w:i/>
              </w:rPr>
              <w:t xml:space="preserve"> (</w:t>
            </w:r>
            <w:r w:rsidRPr="001C6D19">
              <w:t>рожок</w:t>
            </w:r>
            <w:r w:rsidRPr="001C6D19">
              <w:rPr>
                <w:i/>
              </w:rPr>
              <w:t>),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>«Как под яблонькой»</w:t>
            </w:r>
            <w:r w:rsidRPr="001C6D19">
              <w:rPr>
                <w:i/>
              </w:rPr>
              <w:t xml:space="preserve"> (гусли).</w:t>
            </w:r>
            <w:r w:rsidRPr="001C6D19">
              <w:rPr>
                <w:b/>
                <w:i/>
              </w:rPr>
              <w:t>Укр. нар. мелодии.</w:t>
            </w:r>
            <w:r w:rsidRPr="001C6D19">
              <w:t>( сопилка, бубон, бандура)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День – ночь.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>«Весёлый дождик»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1-3-2 ступеней).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 xml:space="preserve">«Ворон»,«Филин». </w:t>
            </w:r>
            <w:r w:rsidRPr="001C6D19">
              <w:rPr>
                <w:color w:val="000000"/>
              </w:rPr>
              <w:t xml:space="preserve">Попевка </w:t>
            </w:r>
            <w:r w:rsidRPr="001C6D19">
              <w:rPr>
                <w:b/>
                <w:i/>
                <w:color w:val="000000"/>
              </w:rPr>
              <w:t>«Дудочка». А.Филипенко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b/>
                <w:i/>
                <w:color w:val="000000"/>
              </w:rPr>
              <w:t>«Веселый музыкант»(</w:t>
            </w:r>
            <w:r w:rsidRPr="001C6D19">
              <w:rPr>
                <w:i/>
                <w:color w:val="000000"/>
              </w:rPr>
              <w:t>повт.)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b/>
                <w:i/>
              </w:rPr>
              <w:t xml:space="preserve"> «Пастушья песенка» (</w:t>
            </w:r>
            <w:r w:rsidRPr="001C6D19">
              <w:rPr>
                <w:i/>
              </w:rPr>
              <w:t>французская народная песня)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Русские, украинские народные инструменты, имитация игры на этих инструментах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понятие « тембр»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иллюстрации инструментов, картины с народными инструментами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11.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22.11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 xml:space="preserve"> Мои настроения в музыке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 xml:space="preserve">«Первая утрата», </w:t>
            </w:r>
            <w:r w:rsidRPr="001C6D19">
              <w:rPr>
                <w:b/>
                <w:i/>
              </w:rPr>
              <w:t>«Смелый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 xml:space="preserve"> наездник».</w:t>
            </w:r>
            <w:r w:rsidRPr="001C6D19">
              <w:t xml:space="preserve"> Р. Шуман,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t xml:space="preserve">Бетховен </w:t>
            </w:r>
            <w:r w:rsidRPr="001C6D19">
              <w:rPr>
                <w:b/>
                <w:i/>
              </w:rPr>
              <w:t>« Веселая. Грустная»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День – ночь.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>«Весёлый дождик»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1-3-2 ступеней).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«Ворон»,«Филин</w:t>
            </w:r>
            <w:r w:rsidRPr="001C6D19">
              <w:rPr>
                <w:color w:val="000000"/>
              </w:rPr>
              <w:t xml:space="preserve">»  Попевка </w:t>
            </w:r>
            <w:r w:rsidRPr="001C6D19">
              <w:rPr>
                <w:b/>
                <w:i/>
                <w:color w:val="000000"/>
              </w:rPr>
              <w:t>«Дудочка»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>«Пастушья песенка» (французская народная песня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t>Роберт Шуман,</w:t>
            </w:r>
          </w:p>
          <w:p w:rsidR="003102C0" w:rsidRPr="001C6D19" w:rsidRDefault="003102C0" w:rsidP="00E23AF4">
            <w:r w:rsidRPr="001C6D19">
              <w:t xml:space="preserve"> Бетховен,</w:t>
            </w:r>
          </w:p>
          <w:p w:rsidR="003102C0" w:rsidRPr="001C6D19" w:rsidRDefault="003102C0" w:rsidP="00E23AF4">
            <w:r w:rsidRPr="001C6D19">
              <w:t>пьеса, фортепиано</w:t>
            </w:r>
          </w:p>
          <w:p w:rsidR="003102C0" w:rsidRPr="001C6D19" w:rsidRDefault="003102C0" w:rsidP="00E23AF4">
            <w:r w:rsidRPr="001C6D19">
              <w:t>( его  разновидности)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t xml:space="preserve"> Лад – минор, мажор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детские стихотворения, передающие разные настроения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  <w:lang w:val="uk-UA"/>
              </w:rPr>
              <w:lastRenderedPageBreak/>
              <w:t>12</w:t>
            </w:r>
            <w:r w:rsidRPr="001C6D19">
              <w:rPr>
                <w:color w:val="000000"/>
              </w:rPr>
              <w:t>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29.11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Русский былинный сказ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( по опере «Садко»)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rPr>
                <w:rFonts w:eastAsia="Calibri"/>
              </w:rPr>
              <w:t>Н.А.Римский – Корсаков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rPr>
                <w:rFonts w:eastAsia="Calibri"/>
              </w:rPr>
              <w:t xml:space="preserve">Песня Садко </w:t>
            </w:r>
            <w:r w:rsidRPr="001C6D19">
              <w:rPr>
                <w:rFonts w:eastAsia="Calibri"/>
                <w:b/>
                <w:i/>
              </w:rPr>
              <w:t>«Заиграйте мои гусельки»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Друг – враг.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«Филин».«Кукушечка».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«Барабаны говорят»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1-3-5 ступеней).  Попевка</w:t>
            </w:r>
          </w:p>
          <w:p w:rsidR="003102C0" w:rsidRPr="001C6D19" w:rsidRDefault="003102C0" w:rsidP="00E23AF4">
            <w:pPr>
              <w:ind w:right="-99"/>
              <w:rPr>
                <w:b/>
                <w:i/>
              </w:rPr>
            </w:pPr>
            <w:r w:rsidRPr="001C6D19">
              <w:rPr>
                <w:b/>
                <w:i/>
              </w:rPr>
              <w:t>«</w:t>
            </w:r>
            <w:r w:rsidRPr="001C6D19">
              <w:rPr>
                <w:b/>
                <w:i/>
                <w:lang w:val="uk-UA"/>
              </w:rPr>
              <w:t>Зручно, весело співаємо</w:t>
            </w:r>
            <w:r w:rsidRPr="001C6D19">
              <w:rPr>
                <w:b/>
                <w:i/>
              </w:rPr>
              <w:t>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У.н.п. </w:t>
            </w:r>
            <w:r w:rsidRPr="001C6D19">
              <w:rPr>
                <w:b/>
                <w:i/>
                <w:color w:val="000000"/>
              </w:rPr>
              <w:t>«Ой,</w:t>
            </w:r>
            <w:r w:rsidRPr="001C6D19">
              <w:rPr>
                <w:b/>
                <w:i/>
                <w:color w:val="000000"/>
                <w:lang w:val="uk-UA"/>
              </w:rPr>
              <w:t>є</w:t>
            </w:r>
            <w:r w:rsidRPr="001C6D19">
              <w:rPr>
                <w:b/>
                <w:i/>
                <w:color w:val="000000"/>
              </w:rPr>
              <w:t xml:space="preserve"> в л</w:t>
            </w:r>
            <w:r w:rsidRPr="001C6D19">
              <w:rPr>
                <w:b/>
                <w:i/>
                <w:color w:val="000000"/>
                <w:lang w:val="en-US"/>
              </w:rPr>
              <w:t>i</w:t>
            </w:r>
            <w:r w:rsidRPr="001C6D19">
              <w:rPr>
                <w:b/>
                <w:i/>
                <w:color w:val="000000"/>
              </w:rPr>
              <w:t>с</w:t>
            </w:r>
            <w:r w:rsidRPr="001C6D19">
              <w:rPr>
                <w:b/>
                <w:i/>
                <w:color w:val="000000"/>
                <w:lang w:val="en-US"/>
              </w:rPr>
              <w:t>i</w:t>
            </w:r>
            <w:r w:rsidRPr="001C6D19">
              <w:rPr>
                <w:b/>
                <w:i/>
                <w:color w:val="000000"/>
              </w:rPr>
              <w:t xml:space="preserve"> калина»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былина, сказ, гусли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Н.А. Римский-Корсаков</w:t>
            </w:r>
          </w:p>
          <w:p w:rsidR="003102C0" w:rsidRPr="001C6D19" w:rsidRDefault="003102C0" w:rsidP="00E23AF4">
            <w:pPr>
              <w:jc w:val="both"/>
            </w:pPr>
            <w:r w:rsidRPr="001C6D19">
              <w:rPr>
                <w:b/>
              </w:rPr>
              <w:t>«</w:t>
            </w:r>
            <w:r w:rsidRPr="001C6D19">
              <w:rPr>
                <w:i/>
              </w:rPr>
              <w:t>композиторская музыка</w:t>
            </w:r>
            <w:r w:rsidRPr="001C6D19">
              <w:t>»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фрагмент фильма «Садко», иллюстрации к былине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13.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06.12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 xml:space="preserve"> Зима в лесу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(разыграй песню)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i/>
              </w:rPr>
              <w:t>Белые хлопья летят и летят,</w:t>
            </w:r>
            <w:r w:rsidRPr="001C6D19">
              <w:rPr>
                <w:rStyle w:val="apple-converted-space"/>
                <w:i/>
              </w:rPr>
              <w:t> </w:t>
            </w:r>
            <w:r w:rsidRPr="001C6D19">
              <w:rPr>
                <w:i/>
              </w:rPr>
              <w:br/>
              <w:t>Это зима оставляет свой след.</w:t>
            </w:r>
            <w:r w:rsidRPr="001C6D19">
              <w:rPr>
                <w:rStyle w:val="apple-converted-space"/>
                <w:i/>
              </w:rPr>
              <w:t> 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t>Л.Книппера</w:t>
            </w:r>
            <w:r w:rsidRPr="001C6D19">
              <w:rPr>
                <w:b/>
                <w:i/>
              </w:rPr>
              <w:t xml:space="preserve"> «Почему медведь зимой спит»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t>Попевка</w:t>
            </w:r>
            <w:r w:rsidRPr="001C6D19">
              <w:rPr>
                <w:b/>
                <w:i/>
              </w:rPr>
              <w:t xml:space="preserve"> «Музична луна»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i/>
              </w:rPr>
              <w:t>Л.Книппера «Почему медведь зимой спит»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песня,инсценировка,Л.Книппер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иллюстрации животных, которые встречаются в песне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14.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13.12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rPr>
                <w:b/>
              </w:rPr>
              <w:t>Родной обычай старины.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Пришло Рождество, начинается торжество</w:t>
            </w:r>
          </w:p>
          <w:p w:rsidR="003102C0" w:rsidRPr="001C6D19" w:rsidRDefault="003102C0" w:rsidP="00E23AF4">
            <w:pPr>
              <w:rPr>
                <w:i/>
              </w:rPr>
            </w:pPr>
          </w:p>
          <w:p w:rsidR="003102C0" w:rsidRPr="001C6D19" w:rsidRDefault="003102C0" w:rsidP="00E23AF4">
            <w:pPr>
              <w:rPr>
                <w:b/>
                <w:i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Детская песня </w:t>
            </w:r>
            <w:r w:rsidRPr="001C6D19">
              <w:rPr>
                <w:b/>
                <w:i/>
                <w:color w:val="000000"/>
              </w:rPr>
              <w:t>«Наступило Рождество»</w:t>
            </w:r>
            <w:r w:rsidRPr="001C6D19">
              <w:rPr>
                <w:color w:val="000000"/>
              </w:rPr>
              <w:t xml:space="preserve"> - вход в класс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У.н.т. </w:t>
            </w:r>
            <w:r w:rsidRPr="001C6D19">
              <w:rPr>
                <w:b/>
                <w:i/>
                <w:color w:val="000000"/>
              </w:rPr>
              <w:t xml:space="preserve">«Метелица» </w:t>
            </w:r>
            <w:r w:rsidRPr="001C6D19">
              <w:rPr>
                <w:color w:val="000000"/>
              </w:rPr>
              <w:t>- слушание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rPr>
                <w:color w:val="000000"/>
              </w:rPr>
              <w:t>У.н.п. «</w:t>
            </w:r>
            <w:r w:rsidRPr="001C6D19">
              <w:rPr>
                <w:b/>
                <w:i/>
                <w:color w:val="000000"/>
              </w:rPr>
              <w:t>Ой, хто, хто</w:t>
            </w:r>
            <w:r w:rsidRPr="001C6D19">
              <w:rPr>
                <w:b/>
                <w:i/>
                <w:color w:val="000000"/>
                <w:lang w:val="uk-UA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Миколая любить»</w:t>
            </w:r>
            <w:r w:rsidRPr="001C6D19">
              <w:rPr>
                <w:color w:val="000000"/>
              </w:rPr>
              <w:t xml:space="preserve"> - выход из класса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 Коляда»</w:t>
            </w:r>
            <w:r w:rsidRPr="001C6D19">
              <w:rPr>
                <w:color w:val="000000"/>
              </w:rPr>
              <w:t xml:space="preserve"> - попевка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У.н.п. </w:t>
            </w:r>
            <w:r w:rsidRPr="001C6D19">
              <w:rPr>
                <w:b/>
                <w:i/>
                <w:color w:val="000000"/>
              </w:rPr>
              <w:t>«Щедр</w:t>
            </w:r>
            <w:r w:rsidRPr="001C6D19">
              <w:rPr>
                <w:b/>
                <w:i/>
                <w:color w:val="000000"/>
                <w:lang w:val="en-US"/>
              </w:rPr>
              <w:t>i</w:t>
            </w:r>
            <w:r w:rsidRPr="001C6D19">
              <w:rPr>
                <w:b/>
                <w:i/>
                <w:color w:val="000000"/>
              </w:rPr>
              <w:t>вочка щедрувала».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«Новогодняя».</w:t>
            </w:r>
            <w:r w:rsidRPr="001C6D19">
              <w:rPr>
                <w:color w:val="000000"/>
              </w:rPr>
              <w:t>Муз. А. Филипенко сл. Г. Бойко.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«Дед Мороз»,</w:t>
            </w:r>
            <w:r w:rsidRPr="001C6D19">
              <w:rPr>
                <w:color w:val="000000"/>
              </w:rPr>
              <w:t>детская  песен</w:t>
            </w:r>
            <w:r w:rsidRPr="001C6D19">
              <w:rPr>
                <w:color w:val="000000"/>
                <w:lang w:val="uk-UA"/>
              </w:rPr>
              <w:t>ка. ( на выбор)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колядки, Рождественская звезда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Щедр</w:t>
            </w:r>
            <w:r w:rsidRPr="001C6D19">
              <w:rPr>
                <w:color w:val="000000"/>
                <w:lang w:val="en-US"/>
              </w:rPr>
              <w:t>i</w:t>
            </w:r>
            <w:r w:rsidRPr="001C6D19">
              <w:rPr>
                <w:color w:val="000000"/>
              </w:rPr>
              <w:t>вка.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репродукции  ТрутовскогоПимоненко  о рождественских праздниках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15.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20.12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i/>
              </w:rPr>
            </w:pPr>
          </w:p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 xml:space="preserve"> Здравствуй, Новый год!</w:t>
            </w:r>
          </w:p>
          <w:p w:rsidR="003102C0" w:rsidRPr="001C6D19" w:rsidRDefault="003102C0" w:rsidP="00E23AF4">
            <w:pPr>
              <w:rPr>
                <w:i/>
                <w:color w:val="000000"/>
                <w:lang w:val="uk-UA"/>
              </w:rPr>
            </w:pP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  <w:color w:val="000000"/>
              </w:rPr>
              <w:t>Здравствуй, лучший в мире праздник!</w:t>
            </w:r>
            <w:r w:rsidRPr="001C6D19">
              <w:rPr>
                <w:i/>
                <w:color w:val="000000"/>
              </w:rPr>
              <w:br/>
              <w:t>Здравствуй, славный Новый год!</w:t>
            </w:r>
          </w:p>
          <w:p w:rsidR="003102C0" w:rsidRPr="001C6D19" w:rsidRDefault="003102C0" w:rsidP="00E23AF4">
            <w:pPr>
              <w:rPr>
                <w:i/>
              </w:rPr>
            </w:pP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Марш</w:t>
            </w:r>
            <w:r w:rsidRPr="001C6D19">
              <w:rPr>
                <w:color w:val="000000"/>
              </w:rPr>
              <w:t xml:space="preserve"> из балета </w:t>
            </w:r>
            <w:r w:rsidRPr="001C6D19">
              <w:rPr>
                <w:b/>
                <w:i/>
                <w:color w:val="000000"/>
              </w:rPr>
              <w:t>«Щел-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кунчик»</w:t>
            </w:r>
            <w:r w:rsidRPr="001C6D19">
              <w:rPr>
                <w:color w:val="000000"/>
              </w:rPr>
              <w:t xml:space="preserve"> 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П. И. Чайковский– вход в класс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«Дед Мороз»</w:t>
            </w:r>
            <w:r w:rsidRPr="001C6D19">
              <w:rPr>
                <w:color w:val="000000"/>
              </w:rPr>
              <w:t>Р. Шуман,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  Э. Налбандов «</w:t>
            </w:r>
            <w:r w:rsidRPr="001C6D19">
              <w:rPr>
                <w:b/>
                <w:i/>
                <w:color w:val="000000"/>
              </w:rPr>
              <w:t>Новогодняя полечка</w:t>
            </w:r>
            <w:r w:rsidRPr="001C6D19">
              <w:rPr>
                <w:color w:val="000000"/>
              </w:rPr>
              <w:t>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Попевка</w:t>
            </w:r>
            <w:r w:rsidRPr="001C6D19">
              <w:rPr>
                <w:b/>
                <w:i/>
                <w:color w:val="000000"/>
              </w:rPr>
              <w:t xml:space="preserve"> «Снижинки</w:t>
            </w:r>
            <w:r w:rsidRPr="001C6D19">
              <w:rPr>
                <w:b/>
                <w:color w:val="000000"/>
              </w:rPr>
              <w:t>»(</w:t>
            </w:r>
            <w:r w:rsidRPr="001C6D19">
              <w:rPr>
                <w:color w:val="000000"/>
              </w:rPr>
              <w:t>на данный текст</w:t>
            </w:r>
            <w:r w:rsidRPr="001C6D19">
              <w:rPr>
                <w:i/>
                <w:color w:val="000000"/>
              </w:rPr>
              <w:t xml:space="preserve"> </w:t>
            </w:r>
            <w:r w:rsidRPr="001C6D19">
              <w:rPr>
                <w:color w:val="000000"/>
              </w:rPr>
              <w:t>сочинить мелодию с помощью ладовых жестов)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«Новогодняя».</w:t>
            </w:r>
            <w:r w:rsidRPr="001C6D19">
              <w:rPr>
                <w:color w:val="000000"/>
              </w:rPr>
              <w:t>Муз. А. Филипенко сл. Г. Бойко.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«Дед Мороз»,</w:t>
            </w:r>
            <w:r w:rsidRPr="001C6D19">
              <w:rPr>
                <w:color w:val="000000"/>
              </w:rPr>
              <w:t xml:space="preserve">детская  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песенка.(на выбор)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Пётр ИльичЧайковский, 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Вальс, марш.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Роберт Шуман.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Оркестр,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Э.Налбандов,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танцевальные движения в польке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>Вальс снежных хлопьев</w:t>
            </w:r>
            <w:r w:rsidRPr="001C6D19">
              <w:rPr>
                <w:color w:val="000000"/>
              </w:rPr>
              <w:t xml:space="preserve"> – творческое задание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фрагмент балета «Щелкунчик»,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16.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D3310C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27.12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r w:rsidRPr="001C6D19">
              <w:rPr>
                <w:b/>
              </w:rPr>
              <w:t xml:space="preserve">В гостях у Новогодней ёлки </w:t>
            </w:r>
            <w:r w:rsidRPr="001C6D19">
              <w:t>(обобщение темы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«О чём и как рассказы-</w:t>
            </w:r>
          </w:p>
          <w:p w:rsidR="003102C0" w:rsidRPr="001C6D19" w:rsidRDefault="003102C0" w:rsidP="00E23AF4">
            <w:r w:rsidRPr="001C6D19">
              <w:rPr>
                <w:i/>
              </w:rPr>
              <w:t>вает музыка»</w:t>
            </w:r>
            <w:r w:rsidRPr="001C6D19">
              <w:t>)</w:t>
            </w:r>
          </w:p>
          <w:p w:rsidR="003102C0" w:rsidRPr="001C6D19" w:rsidRDefault="003102C0" w:rsidP="00E23AF4"/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Дед Мороз прислал нам елку,</w:t>
            </w:r>
            <w:r w:rsidRPr="001C6D19">
              <w:rPr>
                <w:i/>
              </w:rPr>
              <w:br/>
              <w:t>Огоньки на ней зажег.</w:t>
            </w:r>
            <w:r w:rsidRPr="001C6D19">
              <w:rPr>
                <w:i/>
              </w:rPr>
              <w:br/>
              <w:t>И блестят на ней иголки,</w:t>
            </w:r>
            <w:r w:rsidRPr="001C6D19">
              <w:rPr>
                <w:i/>
              </w:rPr>
              <w:br/>
              <w:t>А на веточках — снежок!</w:t>
            </w:r>
          </w:p>
          <w:p w:rsidR="003102C0" w:rsidRPr="001C6D19" w:rsidRDefault="003102C0" w:rsidP="00E23AF4"/>
          <w:p w:rsidR="003102C0" w:rsidRPr="001C6D19" w:rsidRDefault="003102C0" w:rsidP="00E23AF4"/>
          <w:p w:rsidR="003102C0" w:rsidRPr="001C6D19" w:rsidRDefault="003102C0" w:rsidP="00E23AF4"/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Детская песня </w:t>
            </w:r>
            <w:r w:rsidRPr="001C6D19">
              <w:rPr>
                <w:b/>
                <w:i/>
                <w:color w:val="000000"/>
              </w:rPr>
              <w:t>«Зимняя сказка»</w:t>
            </w:r>
            <w:r w:rsidRPr="001C6D19">
              <w:rPr>
                <w:color w:val="000000"/>
              </w:rPr>
              <w:t xml:space="preserve"> - вход в класс.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color w:val="000000"/>
              </w:rPr>
              <w:t>Музыкально-дидактическая игра «</w:t>
            </w:r>
            <w:r w:rsidRPr="001C6D19">
              <w:rPr>
                <w:b/>
                <w:i/>
                <w:color w:val="000000"/>
              </w:rPr>
              <w:t>Кто в домике живёт?</w:t>
            </w:r>
            <w:r w:rsidRPr="001C6D19">
              <w:rPr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 Пение новогодних песен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Образовательная игра </w:t>
            </w:r>
            <w:r w:rsidRPr="001C6D19">
              <w:rPr>
                <w:b/>
                <w:i/>
                <w:color w:val="000000"/>
              </w:rPr>
              <w:t>«Музыкальное лото».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Творческие задания.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  <w:tr w:rsidR="003102C0" w:rsidRPr="001C6D19" w:rsidTr="00E23AF4">
        <w:trPr>
          <w:cantSplit/>
          <w:trHeight w:val="664"/>
        </w:trPr>
        <w:tc>
          <w:tcPr>
            <w:tcW w:w="14176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102C0" w:rsidRPr="001C6D19" w:rsidRDefault="003102C0" w:rsidP="00E23AF4">
            <w:pPr>
              <w:jc w:val="center"/>
              <w:rPr>
                <w:b/>
              </w:rPr>
            </w:pPr>
            <w:r w:rsidRPr="001C6D19">
              <w:rPr>
                <w:b/>
                <w:u w:val="single"/>
              </w:rPr>
              <w:t xml:space="preserve">Тема  второго </w:t>
            </w:r>
            <w:r w:rsidRPr="001C6D19">
              <w:rPr>
                <w:b/>
              </w:rPr>
              <w:t>полугодия: «Музыка и ты»</w:t>
            </w:r>
          </w:p>
          <w:p w:rsidR="003102C0" w:rsidRPr="001C6D19" w:rsidRDefault="003102C0" w:rsidP="00E23AF4">
            <w:pPr>
              <w:jc w:val="center"/>
              <w:rPr>
                <w:b/>
                <w:i/>
                <w:u w:val="single"/>
              </w:rPr>
            </w:pPr>
          </w:p>
          <w:p w:rsidR="003102C0" w:rsidRPr="001C6D19" w:rsidRDefault="003102C0" w:rsidP="00E23AF4">
            <w:pPr>
              <w:jc w:val="center"/>
            </w:pPr>
            <w:r w:rsidRPr="001C6D19">
              <w:rPr>
                <w:b/>
              </w:rPr>
              <w:t>3 четверть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17.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10.01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 xml:space="preserve"> Наша Родина – Россия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000000"/>
                <w:shd w:val="clear" w:color="auto" w:fill="FFFFFF"/>
              </w:rPr>
              <w:t>Россия моя золотая,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Для нас ты начало начал.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Твоя деревенька простая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Мой самый надёжный причал.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  <w:b/>
              </w:rPr>
            </w:pPr>
            <w:r w:rsidRPr="001C6D19">
              <w:rPr>
                <w:rFonts w:eastAsia="Calibri"/>
              </w:rPr>
              <w:t xml:space="preserve"> Локтев </w:t>
            </w:r>
            <w:r w:rsidRPr="001C6D19">
              <w:rPr>
                <w:rFonts w:eastAsia="Calibri"/>
                <w:b/>
              </w:rPr>
              <w:t>«Песня о России»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Х. т. Глубь – мель. Добро – зло.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«Пойте тише, малыши»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1-2-3 ступеней).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Алгоритм «</w:t>
            </w:r>
            <w:r w:rsidRPr="001C6D19">
              <w:rPr>
                <w:b/>
                <w:i/>
                <w:color w:val="000000"/>
              </w:rPr>
              <w:t>Ворон</w:t>
            </w:r>
            <w:r w:rsidRPr="001C6D19">
              <w:rPr>
                <w:color w:val="000000"/>
              </w:rPr>
              <w:t>», «</w:t>
            </w:r>
            <w:r w:rsidRPr="001C6D19">
              <w:rPr>
                <w:b/>
                <w:i/>
                <w:color w:val="000000"/>
              </w:rPr>
              <w:t>Филин</w:t>
            </w:r>
            <w:r w:rsidRPr="001C6D19">
              <w:rPr>
                <w:color w:val="000000"/>
              </w:rPr>
              <w:t xml:space="preserve">». </w:t>
            </w:r>
            <w:r w:rsidRPr="001C6D19">
              <w:rPr>
                <w:i/>
                <w:color w:val="000000"/>
              </w:rPr>
              <w:t>«</w:t>
            </w:r>
            <w:r w:rsidRPr="001C6D19">
              <w:rPr>
                <w:b/>
                <w:i/>
                <w:color w:val="000000"/>
              </w:rPr>
              <w:t>Кукушечка</w:t>
            </w:r>
            <w:r w:rsidRPr="001C6D19">
              <w:rPr>
                <w:color w:val="000000"/>
              </w:rPr>
              <w:t>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Попевка-загадка</w:t>
            </w:r>
            <w:r w:rsidRPr="001C6D19">
              <w:rPr>
                <w:b/>
                <w:i/>
                <w:color w:val="000000"/>
              </w:rPr>
              <w:t xml:space="preserve"> «Мороз»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(сочинить мелодию на данный текст с помощью ладовых жестов)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Б.Фильц </w:t>
            </w:r>
            <w:r w:rsidRPr="001C6D19">
              <w:rPr>
                <w:b/>
                <w:color w:val="000000"/>
              </w:rPr>
              <w:t xml:space="preserve">«Морозець» 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Ю. Чичков«</w:t>
            </w:r>
            <w:r w:rsidRPr="001C6D19">
              <w:rPr>
                <w:b/>
                <w:color w:val="000000"/>
              </w:rPr>
              <w:t>Спасибо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Детский хор, песня, напевность, 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Ю.Чичков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Б.Фильц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плавное тактирование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Композитор – исполнитель – слушатель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Запись ритмического рисунка песни «Морозець»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Репродукции, стихотворения о России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18.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17.01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Сказка двери открывает</w:t>
            </w:r>
          </w:p>
          <w:p w:rsidR="003102C0" w:rsidRPr="001C6D19" w:rsidRDefault="003102C0" w:rsidP="00E23AF4">
            <w:pPr>
              <w:rPr>
                <w:i/>
                <w:color w:val="000000"/>
                <w:shd w:val="clear" w:color="auto" w:fill="FFFFFF"/>
              </w:rPr>
            </w:pPr>
            <w:r w:rsidRPr="001C6D19">
              <w:rPr>
                <w:i/>
                <w:color w:val="000000"/>
                <w:shd w:val="clear" w:color="auto" w:fill="FFFFFF"/>
              </w:rPr>
              <w:t>Все ребята это знают –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Сказки в жизни помогают: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Быть нам честными всегда,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000000"/>
                <w:shd w:val="clear" w:color="auto" w:fill="FFFFFF"/>
              </w:rPr>
              <w:t>Не бояться никогда.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color w:val="000000"/>
              </w:rPr>
              <w:t>Детская песня</w:t>
            </w:r>
            <w:r w:rsidRPr="001C6D19">
              <w:rPr>
                <w:b/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«В гостях у сказки»</w:t>
            </w:r>
            <w:r w:rsidRPr="001C6D19">
              <w:rPr>
                <w:b/>
                <w:color w:val="000000"/>
              </w:rPr>
              <w:t xml:space="preserve"> - </w:t>
            </w:r>
            <w:r w:rsidRPr="001C6D19">
              <w:rPr>
                <w:color w:val="000000"/>
              </w:rPr>
              <w:t>вход в класс.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 xml:space="preserve">П. И. Чайковский. </w:t>
            </w:r>
            <w:r w:rsidRPr="001C6D19">
              <w:rPr>
                <w:color w:val="000000"/>
              </w:rPr>
              <w:t>Фрагменты из балета</w:t>
            </w:r>
            <w:r w:rsidRPr="001C6D19">
              <w:rPr>
                <w:b/>
                <w:color w:val="000000"/>
              </w:rPr>
              <w:t xml:space="preserve"> «Щелкунчик»: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1. Танец феи Драже.</w:t>
            </w:r>
          </w:p>
          <w:p w:rsidR="003102C0" w:rsidRPr="001C6D19" w:rsidRDefault="003102C0" w:rsidP="00E23AF4">
            <w:pPr>
              <w:rPr>
                <w:rFonts w:eastAsia="Calibri"/>
                <w:b/>
                <w:lang w:val="uk-UA"/>
              </w:rPr>
            </w:pPr>
            <w:r w:rsidRPr="001C6D19">
              <w:rPr>
                <w:b/>
                <w:i/>
                <w:color w:val="000000"/>
              </w:rPr>
              <w:t>2. Вальс цветов.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Х. т. Глубь – мель. Добро – зло.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>Д. п.</w:t>
            </w:r>
            <w:r w:rsidRPr="001C6D19">
              <w:rPr>
                <w:b/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«Пойте тише, малыши»</w:t>
            </w:r>
            <w:r w:rsidRPr="001C6D19">
              <w:rPr>
                <w:b/>
                <w:color w:val="000000"/>
              </w:rPr>
              <w:t xml:space="preserve"> (</w:t>
            </w:r>
            <w:r w:rsidRPr="001C6D19">
              <w:t>ладовый жест 1-2-3 ступеней).</w:t>
            </w:r>
          </w:p>
          <w:p w:rsidR="003102C0" w:rsidRPr="001C6D19" w:rsidRDefault="003102C0" w:rsidP="00E23AF4">
            <w:pPr>
              <w:jc w:val="both"/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«Ворон»,«Филин».«Кукушечка</w:t>
            </w:r>
            <w:r w:rsidRPr="001C6D19">
              <w:rPr>
                <w:b/>
                <w:color w:val="000000"/>
              </w:rPr>
              <w:t>»</w:t>
            </w:r>
            <w:r w:rsidRPr="001C6D19">
              <w:rPr>
                <w:color w:val="000000"/>
                <w:lang w:val="uk-UA"/>
              </w:rPr>
              <w:t>Попевка-загадка</w:t>
            </w:r>
            <w:r w:rsidRPr="001C6D19">
              <w:rPr>
                <w:b/>
                <w:color w:val="000000"/>
                <w:lang w:val="uk-UA"/>
              </w:rPr>
              <w:t xml:space="preserve"> «Мороз</w:t>
            </w:r>
            <w:r w:rsidRPr="001C6D19">
              <w:rPr>
                <w:color w:val="000000"/>
                <w:lang w:val="uk-UA"/>
              </w:rPr>
              <w:t>»(повтор)</w:t>
            </w:r>
          </w:p>
          <w:p w:rsidR="003102C0" w:rsidRPr="001C6D19" w:rsidRDefault="003102C0" w:rsidP="00E23AF4">
            <w:pPr>
              <w:jc w:val="both"/>
              <w:rPr>
                <w:b/>
                <w:color w:val="000000"/>
              </w:rPr>
            </w:pPr>
            <w:r w:rsidRPr="001C6D19">
              <w:rPr>
                <w:color w:val="000000"/>
              </w:rPr>
              <w:t xml:space="preserve">Б.Фильц </w:t>
            </w:r>
            <w:r w:rsidRPr="001C6D19">
              <w:rPr>
                <w:b/>
                <w:color w:val="000000"/>
              </w:rPr>
              <w:t>«Морозець»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Ю. Чичков</w:t>
            </w:r>
            <w:r w:rsidRPr="001C6D19">
              <w:rPr>
                <w:b/>
                <w:color w:val="000000"/>
              </w:rPr>
              <w:t>« Спасибо»</w:t>
            </w:r>
          </w:p>
          <w:p w:rsidR="003102C0" w:rsidRPr="001C6D19" w:rsidRDefault="003102C0" w:rsidP="00E23AF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балет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П.И. Чайковский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Вальс.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Ритмические игры.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сказка Гофмана,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мультфильм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« Щелкунчик»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19.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24.01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 xml:space="preserve"> Сказочные  герои в музыке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  <w:color w:val="000000"/>
              </w:rPr>
              <w:t>Живет в каждой сказке какой-то герой,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i/>
                <w:color w:val="000000"/>
              </w:rPr>
              <w:t xml:space="preserve"> Мечтает герой подружиться с тобой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 xml:space="preserve"> П.И. Чайковский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i/>
                <w:lang w:val="uk-UA"/>
              </w:rPr>
              <w:t xml:space="preserve"> </w:t>
            </w:r>
            <w:r w:rsidRPr="001C6D19">
              <w:rPr>
                <w:rFonts w:eastAsia="Calibri"/>
                <w:b/>
                <w:i/>
                <w:lang w:val="uk-UA"/>
              </w:rPr>
              <w:t>«Баба-Яга»</w:t>
            </w:r>
            <w:r w:rsidRPr="001C6D19">
              <w:rPr>
                <w:rFonts w:eastAsia="Calibri"/>
                <w:b/>
                <w:lang w:val="uk-UA"/>
              </w:rPr>
              <w:t xml:space="preserve"> </w:t>
            </w:r>
            <w:r w:rsidRPr="001C6D19">
              <w:rPr>
                <w:rFonts w:eastAsia="Calibri"/>
                <w:lang w:val="uk-UA"/>
              </w:rPr>
              <w:t>из</w:t>
            </w:r>
          </w:p>
          <w:p w:rsidR="003102C0" w:rsidRPr="001C6D19" w:rsidRDefault="003102C0" w:rsidP="00E23AF4">
            <w:pPr>
              <w:rPr>
                <w:rFonts w:eastAsia="Calibri"/>
                <w:b/>
                <w:lang w:val="uk-UA"/>
              </w:rPr>
            </w:pPr>
            <w:r w:rsidRPr="001C6D19">
              <w:rPr>
                <w:rFonts w:eastAsia="Calibri"/>
                <w:b/>
                <w:lang w:val="uk-UA"/>
              </w:rPr>
              <w:t>« Детского альбома»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 xml:space="preserve">Э.Григ 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  <w:lang w:val="uk-UA"/>
              </w:rPr>
            </w:pPr>
            <w:r w:rsidRPr="001C6D19">
              <w:rPr>
                <w:rFonts w:eastAsia="Calibri"/>
                <w:b/>
                <w:i/>
                <w:lang w:val="uk-UA"/>
              </w:rPr>
              <w:t>«Шествие гномов»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Х. т. Глубь – мель. Добро – зло.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«Пойте тише, малыши»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1-2-3 ступеней).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Алгоритм</w:t>
            </w:r>
            <w:r w:rsidRPr="001C6D19">
              <w:rPr>
                <w:b/>
                <w:i/>
                <w:color w:val="000000"/>
              </w:rPr>
              <w:t>«Ворон»,</w:t>
            </w:r>
            <w:r w:rsidRPr="001C6D19">
              <w:rPr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«Филин». «Кукушечка»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>Попевка</w:t>
            </w:r>
            <w:r w:rsidRPr="001C6D19">
              <w:rPr>
                <w:b/>
                <w:i/>
                <w:color w:val="000000"/>
              </w:rPr>
              <w:t xml:space="preserve"> «</w:t>
            </w:r>
            <w:r w:rsidRPr="001C6D19">
              <w:rPr>
                <w:b/>
                <w:i/>
                <w:color w:val="000000"/>
                <w:lang w:val="uk-UA"/>
              </w:rPr>
              <w:t>Всі вдихніть»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color w:val="000000"/>
              </w:rPr>
              <w:t xml:space="preserve">«Подоляночка» </w:t>
            </w:r>
            <w:r w:rsidRPr="001C6D19">
              <w:rPr>
                <w:color w:val="000000"/>
              </w:rPr>
              <w:t>укр.нар.песня- игра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пьеса,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регистр, динамика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песня- игра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видеофильм о Милляре, актере сыгравшем Бабу- Ягу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20.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31.01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Карнавал животных</w:t>
            </w: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i/>
              </w:rPr>
              <w:t>(музыкальные портреты)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  <w:color w:val="000000"/>
                <w:shd w:val="clear" w:color="auto" w:fill="F6F7F8"/>
              </w:rPr>
              <w:t>Карнавал! Карнавал!</w:t>
            </w:r>
            <w:r w:rsidRPr="001C6D19">
              <w:rPr>
                <w:rStyle w:val="apple-converted-space"/>
                <w:i/>
                <w:color w:val="000000"/>
                <w:shd w:val="clear" w:color="auto" w:fill="F6F7F8"/>
              </w:rPr>
              <w:t> 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6F7F8"/>
              </w:rPr>
              <w:t>Всех гостей сюда созвал.</w:t>
            </w:r>
            <w:r w:rsidRPr="001C6D19">
              <w:rPr>
                <w:rStyle w:val="apple-converted-space"/>
                <w:i/>
                <w:color w:val="000000"/>
                <w:shd w:val="clear" w:color="auto" w:fill="F6F7F8"/>
              </w:rPr>
              <w:t> 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Пьесы из сюиты </w:t>
            </w:r>
            <w:r w:rsidRPr="001C6D19">
              <w:rPr>
                <w:b/>
                <w:i/>
                <w:color w:val="000000"/>
              </w:rPr>
              <w:t xml:space="preserve">«Карнавал животных» </w:t>
            </w:r>
            <w:r w:rsidRPr="001C6D19">
              <w:rPr>
                <w:color w:val="000000"/>
              </w:rPr>
              <w:t>К. Сен - Санса: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1.</w:t>
            </w:r>
            <w:r w:rsidRPr="001C6D19">
              <w:rPr>
                <w:b/>
                <w:i/>
                <w:color w:val="000000"/>
              </w:rPr>
              <w:t xml:space="preserve"> «Петухи и куры».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2.</w:t>
            </w:r>
            <w:r w:rsidRPr="001C6D19">
              <w:rPr>
                <w:b/>
                <w:i/>
                <w:color w:val="000000"/>
              </w:rPr>
              <w:t xml:space="preserve"> «Слоны».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Х. т. Глубь – мель. Добро – зло. 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«Пойте тише, малыши»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1-2-3 ступеней).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>Алгоритм</w:t>
            </w:r>
            <w:r w:rsidRPr="001C6D19">
              <w:rPr>
                <w:b/>
                <w:i/>
                <w:color w:val="000000"/>
              </w:rPr>
              <w:t>«Ворон»,</w:t>
            </w:r>
            <w:r w:rsidRPr="001C6D19">
              <w:rPr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«Филин». «Кукушечка»</w:t>
            </w:r>
          </w:p>
          <w:p w:rsidR="003102C0" w:rsidRPr="001C6D19" w:rsidRDefault="003102C0" w:rsidP="00E23AF4">
            <w:pPr>
              <w:jc w:val="both"/>
              <w:rPr>
                <w:color w:val="000000"/>
                <w:lang w:val="uk-UA"/>
              </w:rPr>
            </w:pPr>
            <w:r w:rsidRPr="001C6D19">
              <w:rPr>
                <w:b/>
                <w:i/>
                <w:color w:val="000000"/>
                <w:lang w:val="uk-UA"/>
              </w:rPr>
              <w:t>Попевка «Зробим коло»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b/>
                <w:color w:val="000000"/>
              </w:rPr>
              <w:t xml:space="preserve">«Подоляночка» </w:t>
            </w:r>
            <w:r w:rsidRPr="001C6D19">
              <w:rPr>
                <w:color w:val="000000"/>
              </w:rPr>
              <w:t>укр.нар.песня- игра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регистр, 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штрихи,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Сен- Санс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иллюстрации о животных и птицах. Видеофильм по музыке Сен- Санса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« Карнавал животных»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21.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07.02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Музыка утра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333333"/>
                <w:shd w:val="clear" w:color="auto" w:fill="FFFFFF"/>
              </w:rPr>
              <w:t>Солнцу хочется успеть</w:t>
            </w:r>
            <w:r w:rsidRPr="001C6D19">
              <w:rPr>
                <w:i/>
                <w:color w:val="333333"/>
              </w:rPr>
              <w:br/>
            </w:r>
            <w:r w:rsidRPr="001C6D19">
              <w:rPr>
                <w:i/>
                <w:color w:val="333333"/>
                <w:shd w:val="clear" w:color="auto" w:fill="FFFFFF"/>
              </w:rPr>
              <w:t>Ранним утром этим</w:t>
            </w:r>
            <w:r w:rsidRPr="001C6D19">
              <w:rPr>
                <w:i/>
                <w:color w:val="333333"/>
              </w:rPr>
              <w:br/>
            </w:r>
            <w:r w:rsidRPr="001C6D19">
              <w:rPr>
                <w:i/>
                <w:color w:val="333333"/>
                <w:shd w:val="clear" w:color="auto" w:fill="FFFFFF"/>
              </w:rPr>
              <w:t>Приласкать и обогреть</w:t>
            </w:r>
            <w:r w:rsidRPr="001C6D19">
              <w:rPr>
                <w:i/>
                <w:color w:val="333333"/>
              </w:rPr>
              <w:br/>
            </w:r>
            <w:r w:rsidRPr="001C6D19">
              <w:rPr>
                <w:i/>
                <w:color w:val="333333"/>
                <w:shd w:val="clear" w:color="auto" w:fill="FFFFFF"/>
              </w:rPr>
              <w:t>Все на белом свете.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  <w:b/>
                <w:i/>
              </w:rPr>
              <w:t>Д.Кабалевский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  <w:b/>
                <w:i/>
              </w:rPr>
              <w:t>кантата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  <w:b/>
                <w:i/>
              </w:rPr>
              <w:t>« Песня утра, весны и мира»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Грустно – весело.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Д.п.</w:t>
            </w:r>
            <w:r w:rsidRPr="001C6D19">
              <w:rPr>
                <w:b/>
                <w:i/>
                <w:color w:val="000000"/>
              </w:rPr>
              <w:t xml:space="preserve"> «Мы запели песенку»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 xml:space="preserve">Алгоритм «Ворон», «Филин». «Кукушечка». 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Попевка </w:t>
            </w:r>
            <w:r w:rsidRPr="001C6D19">
              <w:rPr>
                <w:b/>
                <w:i/>
                <w:color w:val="000000"/>
              </w:rPr>
              <w:t>«С</w:t>
            </w:r>
            <w:r w:rsidRPr="001C6D19">
              <w:rPr>
                <w:b/>
                <w:i/>
                <w:color w:val="000000"/>
                <w:lang w:val="uk-UA"/>
              </w:rPr>
              <w:t>онечко</w:t>
            </w:r>
            <w:r w:rsidRPr="001C6D19">
              <w:rPr>
                <w:b/>
                <w:i/>
                <w:color w:val="000000"/>
              </w:rPr>
              <w:t>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>О. Янушкевич</w:t>
            </w:r>
            <w:r w:rsidRPr="001C6D19">
              <w:rPr>
                <w:b/>
                <w:i/>
                <w:color w:val="000000"/>
              </w:rPr>
              <w:t xml:space="preserve"> «Мама </w:t>
            </w:r>
            <w:r w:rsidRPr="001C6D19">
              <w:rPr>
                <w:b/>
                <w:i/>
                <w:color w:val="000000"/>
                <w:lang w:val="uk-UA"/>
              </w:rPr>
              <w:t xml:space="preserve">і </w:t>
            </w:r>
            <w:r w:rsidRPr="001C6D19">
              <w:rPr>
                <w:b/>
                <w:i/>
                <w:color w:val="000000"/>
              </w:rPr>
              <w:t xml:space="preserve">я»     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C6D19">
              <w:rPr>
                <w:b/>
                <w:i/>
                <w:color w:val="000000"/>
              </w:rPr>
              <w:t>«П</w:t>
            </w:r>
            <w:r w:rsidRPr="001C6D19">
              <w:rPr>
                <w:b/>
                <w:i/>
                <w:color w:val="000000"/>
                <w:lang w:val="uk-UA"/>
              </w:rPr>
              <w:t>існя про матір»(на выбор)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кантата,хор, оркестр, дирижер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Д. Кабалевский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иллюстрации пейзажей утра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22.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14.02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b/>
              </w:rPr>
              <w:t>Подарок маме</w:t>
            </w:r>
          </w:p>
          <w:p w:rsidR="003102C0" w:rsidRPr="001C6D19" w:rsidRDefault="003102C0" w:rsidP="00E23AF4">
            <w:pPr>
              <w:rPr>
                <w:i/>
                <w:color w:val="000000"/>
                <w:shd w:val="clear" w:color="auto" w:fill="FFFFFF"/>
              </w:rPr>
            </w:pP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000000"/>
                <w:shd w:val="clear" w:color="auto" w:fill="FFFFFF"/>
              </w:rPr>
              <w:t>Только солнце - одно на свете.</w:t>
            </w:r>
            <w:r w:rsidRPr="001C6D19">
              <w:rPr>
                <w:i/>
                <w:color w:val="000000"/>
              </w:rPr>
              <w:br/>
            </w:r>
            <w:r w:rsidRPr="001C6D19">
              <w:rPr>
                <w:i/>
                <w:color w:val="000000"/>
                <w:shd w:val="clear" w:color="auto" w:fill="FFFFFF"/>
              </w:rPr>
              <w:t>Только мама - одна на свете.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 xml:space="preserve"> П.И. Чайковский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b/>
                <w:i/>
                <w:lang w:val="uk-UA"/>
              </w:rPr>
              <w:t>«Мама</w:t>
            </w:r>
            <w:r w:rsidRPr="001C6D19">
              <w:rPr>
                <w:rFonts w:eastAsia="Calibri"/>
                <w:lang w:val="uk-UA"/>
              </w:rPr>
              <w:t xml:space="preserve">» из </w:t>
            </w:r>
            <w:r w:rsidRPr="001C6D19">
              <w:rPr>
                <w:rFonts w:eastAsia="Calibri"/>
                <w:b/>
                <w:lang w:val="uk-UA"/>
              </w:rPr>
              <w:t>«Детского альбома»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Грустно – весело.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 xml:space="preserve">«Мы запели песенку» </w:t>
            </w: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</w:t>
            </w:r>
            <w:r w:rsidRPr="001C6D19">
              <w:rPr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 xml:space="preserve">«Кукушечка». </w:t>
            </w:r>
            <w:r w:rsidRPr="001C6D19">
              <w:rPr>
                <w:color w:val="000000"/>
              </w:rPr>
              <w:t xml:space="preserve">Попевка </w:t>
            </w:r>
            <w:r w:rsidRPr="001C6D19">
              <w:rPr>
                <w:b/>
                <w:i/>
                <w:color w:val="000000"/>
                <w:lang w:val="uk-UA"/>
              </w:rPr>
              <w:t>«Мамочка</w:t>
            </w:r>
            <w:r w:rsidRPr="001C6D19">
              <w:rPr>
                <w:b/>
                <w:color w:val="000000"/>
                <w:lang w:val="uk-UA"/>
              </w:rPr>
              <w:t>»</w:t>
            </w:r>
            <w:r w:rsidRPr="001C6D19">
              <w:rPr>
                <w:color w:val="000000"/>
                <w:lang w:val="uk-UA"/>
              </w:rPr>
              <w:t>(сочтнить мелодию на данній текст)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   О.Янушкевич </w:t>
            </w:r>
            <w:r w:rsidRPr="001C6D19">
              <w:rPr>
                <w:b/>
                <w:color w:val="000000"/>
              </w:rPr>
              <w:t xml:space="preserve">«Мама </w:t>
            </w:r>
            <w:r w:rsidRPr="001C6D19">
              <w:rPr>
                <w:b/>
                <w:color w:val="000000"/>
                <w:lang w:val="uk-UA"/>
              </w:rPr>
              <w:t xml:space="preserve">і </w:t>
            </w:r>
            <w:r w:rsidRPr="001C6D19">
              <w:rPr>
                <w:b/>
                <w:color w:val="000000"/>
              </w:rPr>
              <w:t>я»</w:t>
            </w:r>
            <w:r w:rsidRPr="001C6D19">
              <w:rPr>
                <w:color w:val="000000"/>
              </w:rPr>
              <w:t xml:space="preserve">    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напевность, кантилена, темп, динамика, лад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П.И. Чайковский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стихотворения о маме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23.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21.02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Мамин праздник</w:t>
            </w:r>
          </w:p>
          <w:p w:rsidR="003102C0" w:rsidRPr="001C6D19" w:rsidRDefault="003102C0" w:rsidP="00E23AF4">
            <w:r w:rsidRPr="001C6D19">
              <w:t>(урок – концерт)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 xml:space="preserve">Музыкально-дидактические игры 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>Попевка</w:t>
            </w:r>
            <w:r w:rsidRPr="001C6D19">
              <w:rPr>
                <w:color w:val="000000"/>
                <w:lang w:val="uk-UA"/>
              </w:rPr>
              <w:t xml:space="preserve"> </w:t>
            </w:r>
            <w:r w:rsidRPr="001C6D19">
              <w:rPr>
                <w:b/>
                <w:i/>
                <w:color w:val="000000"/>
                <w:lang w:val="uk-UA"/>
              </w:rPr>
              <w:t>«Зробим коло»</w:t>
            </w:r>
            <w:r w:rsidRPr="001C6D19">
              <w:rPr>
                <w:color w:val="000000"/>
                <w:lang w:val="uk-UA"/>
              </w:rPr>
              <w:t>(повт.)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>Д.п.</w:t>
            </w:r>
            <w:r w:rsidRPr="001C6D19">
              <w:rPr>
                <w:b/>
                <w:i/>
                <w:color w:val="000000"/>
                <w:lang w:val="uk-UA"/>
              </w:rPr>
              <w:t xml:space="preserve"> «Мы запели песенку»</w:t>
            </w:r>
          </w:p>
          <w:p w:rsidR="003102C0" w:rsidRPr="001C6D19" w:rsidRDefault="003102C0" w:rsidP="00E23AF4">
            <w:pPr>
              <w:jc w:val="both"/>
              <w:rPr>
                <w:b/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 xml:space="preserve">О.Янушкевич </w:t>
            </w:r>
            <w:r w:rsidRPr="001C6D19">
              <w:rPr>
                <w:b/>
                <w:color w:val="000000"/>
                <w:lang w:val="uk-UA"/>
              </w:rPr>
              <w:t>«Мама і я»</w:t>
            </w:r>
          </w:p>
          <w:p w:rsidR="003102C0" w:rsidRPr="001C6D19" w:rsidRDefault="003102C0" w:rsidP="00E23AF4">
            <w:pPr>
              <w:jc w:val="both"/>
              <w:rPr>
                <w:b/>
                <w:color w:val="000000"/>
                <w:lang w:val="uk-UA"/>
              </w:rPr>
            </w:pPr>
            <w:r w:rsidRPr="001C6D19">
              <w:rPr>
                <w:b/>
                <w:color w:val="000000"/>
                <w:lang w:val="uk-UA"/>
              </w:rPr>
              <w:t>«Подоляночка»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>Программа на выбор учителя и учащихся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стихотворения о маме, игры, танцы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24.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06</w:t>
            </w:r>
            <w:r w:rsidR="00123F0D" w:rsidRPr="001C6D19">
              <w:rPr>
                <w:color w:val="000000"/>
              </w:rPr>
              <w:t>.</w:t>
            </w:r>
            <w:r w:rsidRPr="001C6D1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Музыка вечера</w:t>
            </w:r>
          </w:p>
          <w:p w:rsidR="003102C0" w:rsidRPr="001C6D19" w:rsidRDefault="003102C0" w:rsidP="00E23AF4">
            <w:pPr>
              <w:rPr>
                <w:i/>
                <w:color w:val="122100"/>
              </w:rPr>
            </w:pPr>
            <w:r w:rsidRPr="001C6D19">
              <w:rPr>
                <w:i/>
                <w:color w:val="122100"/>
              </w:rPr>
              <w:t xml:space="preserve">Катилось солнце, словно колобок, по голубому с белыми цветами. 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i/>
                <w:color w:val="122100"/>
              </w:rPr>
              <w:t xml:space="preserve">Никто остановить его не мог, когда оно скрывалось за холмами. 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t xml:space="preserve">С.Прокофьев </w:t>
            </w:r>
            <w:r w:rsidRPr="001C6D19">
              <w:rPr>
                <w:b/>
                <w:i/>
              </w:rPr>
              <w:t>«Ходит месяц над лугами»</w:t>
            </w:r>
          </w:p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t>Е.Крылатов</w:t>
            </w:r>
            <w:r w:rsidRPr="001C6D19">
              <w:rPr>
                <w:i/>
              </w:rPr>
              <w:t xml:space="preserve">  </w:t>
            </w:r>
            <w:r w:rsidRPr="001C6D19">
              <w:rPr>
                <w:b/>
                <w:i/>
              </w:rPr>
              <w:t>«Колыбельная Умки»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Утро – вечер.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«Все наоборот»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1-3-2-7 ступеней).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 «Кукушечка».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Попевка  </w:t>
            </w:r>
            <w:r w:rsidRPr="001C6D19">
              <w:rPr>
                <w:b/>
                <w:i/>
                <w:color w:val="000000"/>
              </w:rPr>
              <w:t>« Тих</w:t>
            </w:r>
            <w:r w:rsidRPr="001C6D19">
              <w:rPr>
                <w:b/>
                <w:i/>
                <w:color w:val="000000"/>
                <w:lang w:val="uk-UA"/>
              </w:rPr>
              <w:t xml:space="preserve">ий </w:t>
            </w:r>
            <w:r w:rsidRPr="001C6D19">
              <w:rPr>
                <w:b/>
                <w:i/>
                <w:color w:val="000000"/>
              </w:rPr>
              <w:t>в</w:t>
            </w:r>
            <w:r w:rsidRPr="001C6D19">
              <w:rPr>
                <w:b/>
                <w:i/>
                <w:color w:val="000000"/>
                <w:lang w:val="uk-UA"/>
              </w:rPr>
              <w:t>ечір»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  <w:lang w:val="uk-UA"/>
              </w:rPr>
              <w:t>(сочинить мелод</w:t>
            </w:r>
            <w:r w:rsidRPr="001C6D19">
              <w:rPr>
                <w:color w:val="000000"/>
              </w:rPr>
              <w:t>ии на данный текст с помощью ладовых жестов)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У.н.п. </w:t>
            </w:r>
            <w:r w:rsidRPr="001C6D19">
              <w:rPr>
                <w:b/>
                <w:i/>
                <w:color w:val="000000"/>
              </w:rPr>
              <w:t>«Вийди, вийди, сонечко»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both"/>
            </w:pPr>
            <w:r w:rsidRPr="001C6D19">
              <w:t>С.Прокофьев,</w:t>
            </w:r>
          </w:p>
          <w:p w:rsidR="003102C0" w:rsidRPr="001C6D19" w:rsidRDefault="003102C0" w:rsidP="00E23AF4">
            <w:r w:rsidRPr="001C6D19">
              <w:t>Е.Крылатов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t xml:space="preserve"> вокальная и инструментальная музыка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мультфильм  «Умка» , иллюстрации вечерних пейзажей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25.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13.03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Весенние настроения в музыке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i/>
              </w:rPr>
              <w:t>Вас всех солнышко согреет,</w:t>
            </w:r>
            <w:r w:rsidRPr="001C6D19">
              <w:rPr>
                <w:i/>
              </w:rPr>
              <w:br/>
              <w:t>Теплый ветерок обвеет.</w:t>
            </w:r>
            <w:r w:rsidRPr="001C6D19">
              <w:rPr>
                <w:i/>
              </w:rPr>
              <w:br/>
              <w:t>Я прекрасная пора.</w:t>
            </w:r>
            <w:r w:rsidRPr="001C6D19">
              <w:rPr>
                <w:i/>
              </w:rPr>
              <w:br/>
              <w:t>Вы мне рады, детвора?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Детская песенка </w:t>
            </w:r>
            <w:r w:rsidRPr="001C6D19">
              <w:rPr>
                <w:b/>
                <w:i/>
                <w:color w:val="000000"/>
              </w:rPr>
              <w:t xml:space="preserve">«Весенняя капель» </w:t>
            </w:r>
            <w:r w:rsidRPr="001C6D19">
              <w:rPr>
                <w:color w:val="000000"/>
              </w:rPr>
              <w:t>- вход в класс.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Э. Григ. </w:t>
            </w:r>
            <w:r w:rsidRPr="001C6D19">
              <w:rPr>
                <w:b/>
                <w:i/>
                <w:color w:val="000000"/>
              </w:rPr>
              <w:t>«Весной»</w:t>
            </w:r>
            <w:r w:rsidRPr="001C6D19">
              <w:rPr>
                <w:color w:val="000000"/>
              </w:rPr>
              <w:t xml:space="preserve"> - выход из класса.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П. И. Чайковский. </w:t>
            </w:r>
            <w:r w:rsidRPr="001C6D19">
              <w:rPr>
                <w:b/>
                <w:i/>
                <w:color w:val="000000"/>
              </w:rPr>
              <w:t xml:space="preserve">«Песня жаворонка» </w:t>
            </w:r>
            <w:r w:rsidRPr="001C6D19">
              <w:rPr>
                <w:color w:val="000000"/>
              </w:rPr>
              <w:t>- слушание.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color w:val="000000"/>
                <w:lang w:val="uk-UA"/>
              </w:rPr>
              <w:t>У.н.п.</w:t>
            </w:r>
            <w:r w:rsidRPr="001C6D19">
              <w:rPr>
                <w:b/>
                <w:i/>
                <w:color w:val="000000"/>
                <w:lang w:val="uk-UA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 Щебетала пташечка»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Утро – вечер.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 п. </w:t>
            </w:r>
            <w:r w:rsidRPr="001C6D19">
              <w:rPr>
                <w:b/>
                <w:i/>
                <w:color w:val="000000"/>
              </w:rPr>
              <w:t>«Все наоборот»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1-3-2-7 ступеней).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 «Кукушечка».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Попевка </w:t>
            </w:r>
            <w:r w:rsidRPr="001C6D19">
              <w:rPr>
                <w:b/>
                <w:i/>
                <w:color w:val="000000"/>
              </w:rPr>
              <w:t xml:space="preserve"> «Сонечко»</w:t>
            </w:r>
            <w:r w:rsidRPr="001C6D19">
              <w:rPr>
                <w:b/>
                <w:i/>
                <w:color w:val="000000"/>
                <w:lang w:val="uk-UA"/>
              </w:rPr>
              <w:t>(</w:t>
            </w:r>
            <w:r w:rsidRPr="001C6D19">
              <w:rPr>
                <w:i/>
                <w:color w:val="000000"/>
                <w:lang w:val="uk-UA"/>
              </w:rPr>
              <w:t>повт.)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У.н.п. </w:t>
            </w:r>
            <w:r w:rsidRPr="001C6D19">
              <w:rPr>
                <w:b/>
                <w:i/>
                <w:color w:val="000000"/>
              </w:rPr>
              <w:t>«Вийди, вийди, сонечко»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  <w:lang w:val="uk-UA"/>
              </w:rPr>
              <w:t>А.Філіпенко</w:t>
            </w:r>
            <w:r w:rsidRPr="001C6D19">
              <w:rPr>
                <w:b/>
                <w:i/>
                <w:color w:val="000000"/>
                <w:lang w:val="uk-UA"/>
              </w:rPr>
              <w:t xml:space="preserve"> «Зацвіла в долині»</w:t>
            </w:r>
            <w:r w:rsidRPr="001C6D19">
              <w:rPr>
                <w:b/>
                <w:i/>
                <w:color w:val="000000"/>
              </w:rPr>
              <w:t xml:space="preserve"> 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П.И.Чайковский, пьеса, регистр,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тактирование настроения произведений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Ритмические игры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звуки природы, пение птиц,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иллюстрации весенних пейзажей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26.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27.03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Музыка вокруг нас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t>(обобщение темы)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  <w:r w:rsidRPr="001C6D19">
              <w:rPr>
                <w:rFonts w:eastAsia="Calibri"/>
              </w:rPr>
              <w:t>Музыкально-дидактические игры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694" w:type="dxa"/>
            <w:gridSpan w:val="2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 Пение попевок и песен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Образовательная игра </w:t>
            </w:r>
            <w:r w:rsidRPr="001C6D19">
              <w:rPr>
                <w:b/>
                <w:i/>
                <w:color w:val="000000"/>
              </w:rPr>
              <w:t>«Лото».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Игры на развитие звуковысотного слуха, метроритма.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  <w:tr w:rsidR="003102C0" w:rsidRPr="001C6D19" w:rsidTr="00E23AF4">
        <w:trPr>
          <w:cantSplit/>
          <w:trHeight w:val="603"/>
        </w:trPr>
        <w:tc>
          <w:tcPr>
            <w:tcW w:w="14176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102C0" w:rsidRPr="001C6D19" w:rsidRDefault="003102C0" w:rsidP="00E23AF4">
            <w:pPr>
              <w:rPr>
                <w:lang w:val="en-US"/>
              </w:rPr>
            </w:pPr>
            <w:r w:rsidRPr="001C6D19">
              <w:rPr>
                <w:b/>
              </w:rPr>
              <w:t xml:space="preserve">                                                                                          </w:t>
            </w:r>
            <w:r w:rsidRPr="001C6D19">
              <w:rPr>
                <w:b/>
                <w:lang w:val="en-US"/>
              </w:rPr>
              <w:t xml:space="preserve">4 </w:t>
            </w:r>
            <w:r w:rsidRPr="001C6D19">
              <w:rPr>
                <w:b/>
              </w:rPr>
              <w:t>четверть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27.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03.04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Опера- сказка</w:t>
            </w:r>
          </w:p>
          <w:p w:rsidR="003102C0" w:rsidRPr="001C6D19" w:rsidRDefault="003102C0" w:rsidP="00E23AF4">
            <w:pPr>
              <w:rPr>
                <w:i/>
                <w:color w:val="000000"/>
              </w:rPr>
            </w:pPr>
            <w:r w:rsidRPr="001C6D19">
              <w:rPr>
                <w:i/>
                <w:color w:val="000000"/>
              </w:rPr>
              <w:t>(Дом,который звучит)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>Фрагменты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>оперы- сказки</w:t>
            </w:r>
          </w:p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rFonts w:eastAsia="Calibri"/>
                <w:lang w:val="uk-UA"/>
              </w:rPr>
              <w:t>Н. Лысенко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  <w:lang w:val="uk-UA"/>
              </w:rPr>
            </w:pPr>
            <w:r w:rsidRPr="001C6D19">
              <w:rPr>
                <w:rFonts w:eastAsia="Calibri"/>
                <w:b/>
                <w:i/>
                <w:lang w:val="uk-UA"/>
              </w:rPr>
              <w:t>« Коза- дереза»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Х. т. Друг – враг.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«Филин».«Кукушечка»</w:t>
            </w:r>
            <w:r w:rsidRPr="001C6D19">
              <w:rPr>
                <w:color w:val="000000"/>
              </w:rPr>
              <w:t>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 xml:space="preserve">Попевка </w:t>
            </w:r>
            <w:r w:rsidRPr="001C6D19">
              <w:rPr>
                <w:b/>
                <w:i/>
                <w:color w:val="000000"/>
                <w:lang w:val="uk-UA"/>
              </w:rPr>
              <w:t>«Усмішка ласкава»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 xml:space="preserve"> «Песенка </w:t>
            </w:r>
            <w:r w:rsidRPr="001C6D19">
              <w:t>д</w:t>
            </w:r>
            <w:r w:rsidRPr="001C6D19">
              <w:rPr>
                <w:b/>
                <w:i/>
              </w:rPr>
              <w:t>рузей»,</w:t>
            </w:r>
            <w:r w:rsidRPr="001C6D19">
              <w:t xml:space="preserve"> муз. </w:t>
            </w:r>
          </w:p>
          <w:p w:rsidR="003102C0" w:rsidRPr="001C6D19" w:rsidRDefault="003102C0" w:rsidP="00E23AF4">
            <w:pPr>
              <w:jc w:val="both"/>
            </w:pPr>
            <w:r w:rsidRPr="001C6D19">
              <w:t>В. Герчик, сл. Я. Акима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опера,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color w:val="000000"/>
              </w:rPr>
              <w:t>Н. В. Лысенко, герои сказки, певческие голоса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фрагменты оперы- сказки,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иллюстрации персонажей произведения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28.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10.04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b/>
                <w:color w:val="000000"/>
              </w:rPr>
              <w:t>Музыка в цирке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264813">
              <w:rPr>
                <w:i/>
                <w:shd w:val="clear" w:color="auto" w:fill="D6E4F7"/>
              </w:rPr>
              <w:t>Смена лиц в одно мгновенье</w:t>
            </w:r>
            <w:r w:rsidRPr="00264813">
              <w:rPr>
                <w:i/>
              </w:rPr>
              <w:br/>
            </w:r>
            <w:r w:rsidRPr="00264813">
              <w:rPr>
                <w:i/>
                <w:shd w:val="clear" w:color="auto" w:fill="D6E4F7"/>
              </w:rPr>
              <w:t>Любят это заведенье</w:t>
            </w:r>
            <w:r w:rsidRPr="00264813">
              <w:rPr>
                <w:i/>
              </w:rPr>
              <w:br/>
            </w:r>
            <w:r w:rsidRPr="00264813">
              <w:rPr>
                <w:i/>
                <w:shd w:val="clear" w:color="auto" w:fill="D6E4F7"/>
              </w:rPr>
              <w:t>Здесь всегда и смех и крик</w:t>
            </w:r>
            <w:r w:rsidRPr="00264813">
              <w:rPr>
                <w:i/>
              </w:rPr>
              <w:br/>
            </w:r>
            <w:r w:rsidRPr="00264813">
              <w:rPr>
                <w:i/>
                <w:shd w:val="clear" w:color="auto" w:fill="D6E4F7"/>
              </w:rPr>
              <w:t>И ему названье - цирк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jc w:val="both"/>
            </w:pPr>
            <w:r w:rsidRPr="001C6D19">
              <w:t xml:space="preserve">И.Дунаевский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</w:rPr>
            </w:pPr>
            <w:r w:rsidRPr="001C6D19">
              <w:rPr>
                <w:b/>
                <w:i/>
              </w:rPr>
              <w:t>« Выходной марш»</w:t>
            </w:r>
          </w:p>
          <w:p w:rsidR="003102C0" w:rsidRPr="001C6D19" w:rsidRDefault="003102C0" w:rsidP="00E23AF4">
            <w:pPr>
              <w:jc w:val="both"/>
              <w:rPr>
                <w:i/>
              </w:rPr>
            </w:pPr>
            <w:r w:rsidRPr="001C6D19">
              <w:t xml:space="preserve">Д.Кабалевский </w:t>
            </w:r>
            <w:r w:rsidRPr="001C6D19">
              <w:rPr>
                <w:b/>
                <w:i/>
              </w:rPr>
              <w:t>«Клоуны»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Друг – враг.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«Филин».«Кукушечка».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>Попевка</w:t>
            </w:r>
            <w:r w:rsidRPr="001C6D19">
              <w:rPr>
                <w:b/>
                <w:i/>
                <w:color w:val="000000"/>
                <w:lang w:val="uk-UA"/>
              </w:rPr>
              <w:t xml:space="preserve"> </w:t>
            </w:r>
            <w:r w:rsidRPr="001C6D19">
              <w:rPr>
                <w:color w:val="000000"/>
                <w:lang w:val="uk-UA"/>
              </w:rPr>
              <w:t>«</w:t>
            </w:r>
            <w:r w:rsidRPr="001C6D19">
              <w:rPr>
                <w:b/>
                <w:i/>
                <w:color w:val="000000"/>
              </w:rPr>
              <w:t>«Усм</w:t>
            </w:r>
            <w:r w:rsidRPr="001C6D19">
              <w:rPr>
                <w:b/>
                <w:i/>
                <w:color w:val="000000"/>
                <w:lang w:val="uk-UA"/>
              </w:rPr>
              <w:t>і</w:t>
            </w:r>
            <w:r w:rsidRPr="001C6D19">
              <w:rPr>
                <w:b/>
                <w:i/>
                <w:color w:val="000000"/>
              </w:rPr>
              <w:t>шка ласкава»</w:t>
            </w:r>
            <w:r w:rsidRPr="001C6D19">
              <w:rPr>
                <w:color w:val="000000"/>
                <w:lang w:val="uk-UA"/>
              </w:rPr>
              <w:t>(повт.)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>«Песенка друзей»,</w:t>
            </w:r>
            <w:r w:rsidRPr="001C6D19">
              <w:t xml:space="preserve"> муз. 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t>В. Герчик, сл. Я. Акима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артисты цирка, арена, афиша,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t>Д.Кабалевский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видеофильм о цирке, просмотр циркового выступления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29.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17.04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«Ничего на свете  лучше нету».</w:t>
            </w:r>
          </w:p>
          <w:p w:rsidR="003102C0" w:rsidRPr="001C6D19" w:rsidRDefault="003102C0" w:rsidP="00E23AF4">
            <w:pPr>
              <w:rPr>
                <w:b/>
              </w:rPr>
            </w:pPr>
          </w:p>
          <w:p w:rsidR="003102C0" w:rsidRPr="001C6D19" w:rsidRDefault="003102C0" w:rsidP="00E23AF4">
            <w:pPr>
              <w:rPr>
                <w:i/>
              </w:rPr>
            </w:pPr>
            <w:r w:rsidRPr="001C6D19">
              <w:rPr>
                <w:b/>
              </w:rPr>
              <w:t xml:space="preserve">« </w:t>
            </w:r>
            <w:r w:rsidRPr="001C6D19">
              <w:rPr>
                <w:i/>
              </w:rPr>
              <w:t>Дружба и братство дороже богатства»</w:t>
            </w:r>
          </w:p>
          <w:p w:rsidR="003102C0" w:rsidRPr="001C6D19" w:rsidRDefault="003102C0" w:rsidP="00E23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t>Г.Гладков</w:t>
            </w:r>
            <w:r w:rsidRPr="001C6D19">
              <w:rPr>
                <w:i/>
              </w:rPr>
              <w:t xml:space="preserve"> </w:t>
            </w:r>
            <w:r w:rsidRPr="001C6D19">
              <w:rPr>
                <w:b/>
                <w:i/>
              </w:rPr>
              <w:t>«Бременские музыканты»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Друг – враг.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«Филин».«Кукушечка».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 xml:space="preserve">Попевка </w:t>
            </w:r>
            <w:r w:rsidRPr="001C6D19">
              <w:rPr>
                <w:b/>
                <w:i/>
                <w:color w:val="000000"/>
                <w:lang w:val="uk-UA"/>
              </w:rPr>
              <w:t>«Дружба»</w:t>
            </w:r>
            <w:r w:rsidRPr="001C6D19">
              <w:rPr>
                <w:color w:val="000000"/>
                <w:lang w:val="uk-UA"/>
              </w:rPr>
              <w:t>(сочинить мелодію на данній текст)</w:t>
            </w:r>
          </w:p>
          <w:p w:rsidR="003102C0" w:rsidRPr="001C6D19" w:rsidRDefault="003102C0" w:rsidP="00E23AF4">
            <w:r w:rsidRPr="001C6D19">
              <w:rPr>
                <w:b/>
                <w:i/>
              </w:rPr>
              <w:t>«Песенка друзей»,</w:t>
            </w:r>
            <w:r w:rsidRPr="001C6D19">
              <w:t xml:space="preserve"> муз. 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t>В. Герчик, сл. Я. Акима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мультфильм, режиссер, композитор, поэт, художник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мультфильм «Бременские музыканты»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30.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24.04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ind w:right="-103"/>
              <w:rPr>
                <w:b/>
              </w:rPr>
            </w:pPr>
            <w:r w:rsidRPr="001C6D19">
              <w:rPr>
                <w:b/>
                <w:i/>
              </w:rPr>
              <w:t>«Славься, День Победы!»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i/>
                <w:color w:val="000000"/>
              </w:rPr>
              <w:t xml:space="preserve">«День Победы». </w:t>
            </w:r>
            <w:r w:rsidRPr="001C6D19">
              <w:rPr>
                <w:color w:val="000000"/>
              </w:rPr>
              <w:t>Муз. Д. Тухманова, сл. В. Харитонова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Друг – враг.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«Филин».«Кукушечка».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 xml:space="preserve">Попевка </w:t>
            </w:r>
            <w:r w:rsidRPr="001C6D19">
              <w:rPr>
                <w:b/>
                <w:i/>
                <w:color w:val="000000"/>
                <w:lang w:val="uk-UA"/>
              </w:rPr>
              <w:t>«Наша пісенька летить»</w:t>
            </w:r>
            <w:r w:rsidRPr="001C6D19">
              <w:rPr>
                <w:color w:val="000000"/>
                <w:lang w:val="uk-UA"/>
              </w:rPr>
              <w:t xml:space="preserve">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А. Филипенко </w:t>
            </w:r>
            <w:r w:rsidRPr="001C6D19">
              <w:rPr>
                <w:b/>
                <w:i/>
                <w:color w:val="000000"/>
              </w:rPr>
              <w:t>«Вечный огонь»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Давид Тухманов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Духовой оркестр, маршировка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Ритмические игры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видеофильм парада Победы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31.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08.05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Музыка весеннего дождя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i/>
              </w:rPr>
              <w:t>Дождик заплясал по лужам.</w:t>
            </w:r>
            <w:r w:rsidRPr="001C6D19">
              <w:rPr>
                <w:i/>
              </w:rPr>
              <w:br/>
              <w:t>Тёплый дождик очень нужен.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</w:rPr>
              <w:t xml:space="preserve">О.Юдахина </w:t>
            </w:r>
            <w:r w:rsidRPr="001C6D19">
              <w:rPr>
                <w:rFonts w:eastAsia="Calibri"/>
                <w:b/>
                <w:i/>
              </w:rPr>
              <w:t>«Песенка дождя»,</w:t>
            </w:r>
          </w:p>
          <w:p w:rsidR="003102C0" w:rsidRPr="001C6D19" w:rsidRDefault="003102C0" w:rsidP="00E23AF4">
            <w:pPr>
              <w:rPr>
                <w:rFonts w:eastAsia="Calibri"/>
                <w:b/>
                <w:i/>
              </w:rPr>
            </w:pPr>
            <w:r w:rsidRPr="001C6D19">
              <w:rPr>
                <w:rFonts w:eastAsia="Calibri"/>
              </w:rPr>
              <w:t xml:space="preserve">В.Косенко </w:t>
            </w:r>
            <w:r w:rsidRPr="001C6D19">
              <w:rPr>
                <w:rFonts w:eastAsia="Calibri"/>
                <w:b/>
                <w:i/>
              </w:rPr>
              <w:t>«Дождик»</w:t>
            </w: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  <w:p w:rsidR="003102C0" w:rsidRPr="001C6D19" w:rsidRDefault="003102C0" w:rsidP="00E23AF4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ind w:right="-99"/>
              <w:rPr>
                <w:color w:val="000000"/>
              </w:rPr>
            </w:pPr>
            <w:r w:rsidRPr="001C6D19">
              <w:rPr>
                <w:color w:val="000000"/>
              </w:rPr>
              <w:t>Громко-тихо.</w:t>
            </w:r>
          </w:p>
          <w:p w:rsidR="003102C0" w:rsidRPr="001C6D19" w:rsidRDefault="003102C0" w:rsidP="00E23AF4">
            <w:pPr>
              <w:ind w:right="-99"/>
            </w:pPr>
            <w:r w:rsidRPr="001C6D19">
              <w:rPr>
                <w:color w:val="000000"/>
              </w:rPr>
              <w:t xml:space="preserve">Д.п. </w:t>
            </w:r>
            <w:r w:rsidRPr="001C6D19">
              <w:rPr>
                <w:b/>
                <w:i/>
                <w:color w:val="000000"/>
              </w:rPr>
              <w:t>«Дождик», «Весёлый дождик»</w:t>
            </w:r>
            <w:r w:rsidRPr="001C6D19">
              <w:rPr>
                <w:color w:val="000000"/>
              </w:rPr>
              <w:t xml:space="preserve"> (</w:t>
            </w:r>
            <w:r w:rsidRPr="001C6D19">
              <w:t>ладовый жест 1-3-2 ст.)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  <w:lang w:val="uk-UA"/>
              </w:rPr>
              <w:t>У. н. п</w:t>
            </w:r>
            <w:r w:rsidRPr="001C6D19">
              <w:rPr>
                <w:color w:val="000000"/>
              </w:rPr>
              <w:t>. -закличка</w:t>
            </w:r>
            <w:r w:rsidRPr="001C6D19">
              <w:rPr>
                <w:b/>
                <w:i/>
                <w:color w:val="000000"/>
              </w:rPr>
              <w:t xml:space="preserve"> «</w:t>
            </w:r>
            <w:r w:rsidRPr="001C6D19">
              <w:rPr>
                <w:b/>
                <w:i/>
                <w:color w:val="000000"/>
                <w:lang w:val="uk-UA"/>
              </w:rPr>
              <w:t>»Іди, іди, дощику»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  <w:lang w:val="uk-UA"/>
              </w:rPr>
            </w:pPr>
            <w:r w:rsidRPr="001C6D19">
              <w:rPr>
                <w:b/>
                <w:i/>
                <w:color w:val="000000"/>
                <w:lang w:val="uk-UA"/>
              </w:rPr>
              <w:t xml:space="preserve">. </w:t>
            </w:r>
            <w:r w:rsidRPr="001C6D19">
              <w:rPr>
                <w:color w:val="000000"/>
                <w:lang w:val="uk-UA"/>
              </w:rPr>
              <w:t xml:space="preserve">Попевка </w:t>
            </w:r>
            <w:r w:rsidRPr="001C6D19">
              <w:rPr>
                <w:b/>
                <w:i/>
                <w:color w:val="000000"/>
                <w:lang w:val="uk-UA"/>
              </w:rPr>
              <w:t>«Кап, кап»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color w:val="000000"/>
                <w:lang w:val="uk-UA"/>
              </w:rPr>
              <w:t>(</w:t>
            </w:r>
            <w:r w:rsidRPr="001C6D19">
              <w:rPr>
                <w:color w:val="000000"/>
                <w:lang w:val="uk-UA"/>
              </w:rPr>
              <w:t>сочинить мелодію на данный текст)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Б. Савельев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«Неприятность эту мы переживем»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color w:val="000000"/>
                <w:lang w:val="uk-UA"/>
              </w:rPr>
              <w:t>Виктор Степанович Косенко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мульфильм о дождике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lastRenderedPageBreak/>
              <w:t>32.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15.05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</w:rPr>
            </w:pPr>
            <w:r w:rsidRPr="001C6D19">
              <w:rPr>
                <w:b/>
              </w:rPr>
              <w:t>Летние настроения в музыке</w:t>
            </w:r>
          </w:p>
          <w:p w:rsidR="003102C0" w:rsidRPr="001C6D19" w:rsidRDefault="003102C0" w:rsidP="00E23AF4">
            <w:pPr>
              <w:rPr>
                <w:i/>
                <w:color w:val="1A001C"/>
              </w:rPr>
            </w:pPr>
            <w:r w:rsidRPr="001C6D19">
              <w:rPr>
                <w:i/>
                <w:color w:val="1A001C"/>
              </w:rPr>
              <w:t>Плодородно лето,</w:t>
            </w:r>
            <w:r w:rsidRPr="001C6D19">
              <w:rPr>
                <w:i/>
                <w:color w:val="1A001C"/>
              </w:rPr>
              <w:br/>
              <w:t>Празднично одето.</w:t>
            </w:r>
            <w:r w:rsidRPr="001C6D19">
              <w:rPr>
                <w:i/>
                <w:color w:val="1A001C"/>
              </w:rPr>
              <w:br/>
              <w:t>Расцвели везде цветы,</w:t>
            </w:r>
          </w:p>
          <w:p w:rsidR="003102C0" w:rsidRPr="001C6D19" w:rsidRDefault="003102C0" w:rsidP="00E23AF4">
            <w:pPr>
              <w:rPr>
                <w:color w:val="1A001C"/>
              </w:rPr>
            </w:pPr>
            <w:r w:rsidRPr="001C6D19">
              <w:rPr>
                <w:i/>
                <w:color w:val="1A001C"/>
              </w:rPr>
              <w:t>Спеют вкусные плоды</w:t>
            </w:r>
            <w:r w:rsidRPr="001C6D19">
              <w:rPr>
                <w:color w:val="1A001C"/>
              </w:rPr>
              <w:t>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b/>
                <w:color w:val="000000"/>
              </w:rPr>
              <w:t>(</w:t>
            </w:r>
            <w:r w:rsidRPr="001C6D19">
              <w:rPr>
                <w:color w:val="000000"/>
              </w:rPr>
              <w:t>резервный)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ind w:right="-153"/>
              <w:rPr>
                <w:color w:val="000000"/>
              </w:rPr>
            </w:pPr>
            <w:r w:rsidRPr="001C6D19">
              <w:rPr>
                <w:color w:val="000000"/>
              </w:rPr>
              <w:t xml:space="preserve">Детская песня </w:t>
            </w:r>
            <w:r w:rsidRPr="001C6D19">
              <w:rPr>
                <w:b/>
                <w:i/>
                <w:color w:val="000000"/>
              </w:rPr>
              <w:t xml:space="preserve">«Вот оно какое наше лето» </w:t>
            </w:r>
            <w:r w:rsidRPr="001C6D19">
              <w:rPr>
                <w:color w:val="000000"/>
              </w:rPr>
              <w:t>- вход в класс.</w:t>
            </w:r>
          </w:p>
          <w:p w:rsidR="003102C0" w:rsidRPr="001C6D19" w:rsidRDefault="003102C0" w:rsidP="00E23AF4">
            <w:pPr>
              <w:ind w:right="-153"/>
              <w:rPr>
                <w:b/>
                <w:i/>
                <w:color w:val="000000"/>
                <w:lang w:val="uk-UA"/>
              </w:rPr>
            </w:pPr>
            <w:r w:rsidRPr="001C6D19">
              <w:rPr>
                <w:color w:val="000000"/>
              </w:rPr>
              <w:t xml:space="preserve">Р. Шуман. </w:t>
            </w:r>
            <w:r w:rsidRPr="001C6D19">
              <w:rPr>
                <w:b/>
                <w:i/>
                <w:color w:val="000000"/>
              </w:rPr>
              <w:t>«Весёлый кре</w:t>
            </w:r>
            <w:r w:rsidRPr="001C6D19">
              <w:rPr>
                <w:b/>
                <w:i/>
                <w:color w:val="000000"/>
                <w:lang w:val="uk-UA"/>
              </w:rPr>
              <w:t>стья</w:t>
            </w:r>
            <w:r w:rsidRPr="001C6D19">
              <w:rPr>
                <w:b/>
                <w:i/>
                <w:color w:val="000000"/>
              </w:rPr>
              <w:t>нин».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Х. т. Грустно – весело.</w:t>
            </w:r>
          </w:p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Исполнение д. п. на выбор.</w:t>
            </w:r>
          </w:p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Алгоритм </w:t>
            </w:r>
            <w:r w:rsidRPr="001C6D19">
              <w:rPr>
                <w:b/>
                <w:i/>
                <w:color w:val="000000"/>
              </w:rPr>
              <w:t>«Ворон», «Филин».</w:t>
            </w:r>
            <w:r w:rsidRPr="001C6D19">
              <w:rPr>
                <w:color w:val="000000"/>
              </w:rPr>
              <w:t xml:space="preserve"> </w:t>
            </w:r>
            <w:r w:rsidRPr="001C6D19">
              <w:rPr>
                <w:b/>
                <w:i/>
                <w:color w:val="000000"/>
              </w:rPr>
              <w:t>«Кукушечка».</w:t>
            </w:r>
          </w:p>
          <w:p w:rsidR="003102C0" w:rsidRPr="001C6D19" w:rsidRDefault="003102C0" w:rsidP="00E23AF4">
            <w:pPr>
              <w:rPr>
                <w:color w:val="000000"/>
                <w:lang w:val="uk-UA"/>
              </w:rPr>
            </w:pPr>
            <w:r w:rsidRPr="001C6D19">
              <w:rPr>
                <w:color w:val="000000"/>
              </w:rPr>
              <w:t>Попевка</w:t>
            </w:r>
            <w:r w:rsidRPr="001C6D19">
              <w:rPr>
                <w:b/>
                <w:i/>
                <w:color w:val="000000"/>
              </w:rPr>
              <w:t xml:space="preserve"> «</w:t>
            </w:r>
            <w:r w:rsidRPr="001C6D19">
              <w:rPr>
                <w:b/>
                <w:i/>
                <w:color w:val="000000"/>
                <w:lang w:val="uk-UA"/>
              </w:rPr>
              <w:t>Жабки»</w:t>
            </w: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Б. Савельев 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  <w:r w:rsidRPr="001C6D19">
              <w:rPr>
                <w:b/>
                <w:i/>
                <w:color w:val="000000"/>
              </w:rPr>
              <w:t>«Неприятность эту мы переживем»</w:t>
            </w:r>
          </w:p>
          <w:p w:rsidR="003102C0" w:rsidRPr="001C6D19" w:rsidRDefault="003102C0" w:rsidP="00E23AF4">
            <w:pPr>
              <w:jc w:val="both"/>
              <w:rPr>
                <w:b/>
                <w:i/>
                <w:color w:val="000000"/>
              </w:rPr>
            </w:pPr>
          </w:p>
          <w:p w:rsidR="003102C0" w:rsidRPr="001C6D19" w:rsidRDefault="003102C0" w:rsidP="00E23AF4">
            <w:pPr>
              <w:jc w:val="both"/>
              <w:rPr>
                <w:color w:val="000000"/>
              </w:rPr>
            </w:pP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  <w:r w:rsidRPr="001C6D19">
              <w:rPr>
                <w:color w:val="000000"/>
              </w:rPr>
              <w:t>Роберт Шуман.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 xml:space="preserve"> иллюстрации картин летних пейзажей, мультфильм «» Дед Мороз и лето»</w:t>
            </w:r>
          </w:p>
        </w:tc>
      </w:tr>
      <w:tr w:rsidR="003102C0" w:rsidRPr="001C6D19" w:rsidTr="00796A0F">
        <w:trPr>
          <w:cantSplit/>
          <w:trHeight w:val="1134"/>
        </w:trPr>
        <w:tc>
          <w:tcPr>
            <w:tcW w:w="563" w:type="dxa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jc w:val="center"/>
              <w:rPr>
                <w:color w:val="000000"/>
              </w:rPr>
            </w:pPr>
            <w:r w:rsidRPr="001C6D19">
              <w:rPr>
                <w:color w:val="000000"/>
              </w:rPr>
              <w:t>33.</w:t>
            </w:r>
          </w:p>
        </w:tc>
        <w:tc>
          <w:tcPr>
            <w:tcW w:w="855" w:type="dxa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9530B2" w:rsidP="00E23AF4">
            <w:pPr>
              <w:rPr>
                <w:color w:val="000000"/>
              </w:rPr>
            </w:pPr>
            <w:r w:rsidRPr="001C6D19">
              <w:rPr>
                <w:color w:val="000000"/>
              </w:rPr>
              <w:t>22.05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267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pStyle w:val="ab"/>
              <w:numPr>
                <w:ilvl w:val="0"/>
                <w:numId w:val="17"/>
              </w:numPr>
              <w:rPr>
                <w:b/>
              </w:rPr>
            </w:pPr>
            <w:r w:rsidRPr="001C6D19">
              <w:rPr>
                <w:b/>
              </w:rPr>
              <w:t xml:space="preserve">Музыка вокруг нас </w:t>
            </w:r>
            <w:r w:rsidRPr="001C6D19">
              <w:t>(обобщение тем года)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b/>
              </w:rPr>
              <w:t xml:space="preserve"> (</w:t>
            </w:r>
            <w:r w:rsidRPr="001C6D19">
              <w:rPr>
                <w:b/>
                <w:i/>
              </w:rPr>
              <w:t>Урок-концерт.)</w:t>
            </w:r>
          </w:p>
          <w:p w:rsidR="003102C0" w:rsidRPr="001C6D19" w:rsidRDefault="003102C0" w:rsidP="00E23AF4">
            <w:pPr>
              <w:rPr>
                <w:b/>
                <w:i/>
              </w:rPr>
            </w:pPr>
            <w:r w:rsidRPr="001C6D19">
              <w:rPr>
                <w:b/>
                <w:color w:val="000000"/>
              </w:rPr>
              <w:t>(</w:t>
            </w:r>
            <w:r w:rsidRPr="001C6D19">
              <w:rPr>
                <w:color w:val="000000"/>
              </w:rPr>
              <w:t>резервный)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02C0" w:rsidRPr="001C6D19" w:rsidRDefault="003102C0" w:rsidP="00E23AF4">
            <w:pPr>
              <w:ind w:left="113" w:right="113"/>
              <w:jc w:val="center"/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18" w:space="0" w:color="auto"/>
            </w:tcBorders>
          </w:tcPr>
          <w:p w:rsidR="003102C0" w:rsidRPr="001C6D19" w:rsidRDefault="003102C0" w:rsidP="00E23AF4">
            <w:pPr>
              <w:rPr>
                <w:rFonts w:eastAsia="Calibri"/>
                <w:lang w:val="uk-UA"/>
              </w:rPr>
            </w:pPr>
            <w:r w:rsidRPr="001C6D19">
              <w:rPr>
                <w:color w:val="000000"/>
              </w:rPr>
              <w:t xml:space="preserve">Музыкально – дидактические игры </w:t>
            </w:r>
            <w:r w:rsidRPr="001C6D19">
              <w:rPr>
                <w:b/>
                <w:i/>
                <w:color w:val="000000"/>
              </w:rPr>
              <w:t>«Кто в домике живёт», «Волшебный волчок».</w:t>
            </w: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3102C0" w:rsidRPr="001C6D19" w:rsidRDefault="003102C0" w:rsidP="00E23AF4">
            <w:pPr>
              <w:jc w:val="both"/>
              <w:rPr>
                <w:color w:val="000000"/>
              </w:rPr>
            </w:pPr>
            <w:r w:rsidRPr="001C6D19">
              <w:rPr>
                <w:color w:val="000000"/>
              </w:rPr>
              <w:t xml:space="preserve"> Пение выученных песен</w:t>
            </w:r>
          </w:p>
        </w:tc>
        <w:tc>
          <w:tcPr>
            <w:tcW w:w="1986" w:type="dxa"/>
            <w:tcBorders>
              <w:top w:val="double" w:sz="6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b/>
                <w:i/>
                <w:color w:val="000000"/>
              </w:rPr>
            </w:pPr>
            <w:r w:rsidRPr="001C6D19">
              <w:rPr>
                <w:color w:val="000000"/>
              </w:rPr>
              <w:t xml:space="preserve">Образовательная игра </w:t>
            </w:r>
            <w:r w:rsidRPr="001C6D19">
              <w:rPr>
                <w:b/>
                <w:i/>
                <w:color w:val="000000"/>
              </w:rPr>
              <w:t>«Дальше».</w:t>
            </w:r>
          </w:p>
          <w:p w:rsidR="003102C0" w:rsidRPr="001C6D19" w:rsidRDefault="003102C0" w:rsidP="00E23AF4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3102C0" w:rsidRPr="001C6D19" w:rsidRDefault="003102C0" w:rsidP="00E23AF4">
            <w:pPr>
              <w:rPr>
                <w:color w:val="000000"/>
              </w:rPr>
            </w:pPr>
          </w:p>
        </w:tc>
      </w:tr>
    </w:tbl>
    <w:p w:rsidR="003102C0" w:rsidRPr="001C6D19" w:rsidRDefault="003102C0" w:rsidP="003102C0"/>
    <w:p w:rsidR="003102C0" w:rsidRPr="001C6D19" w:rsidRDefault="003102C0" w:rsidP="003102C0"/>
    <w:p w:rsidR="003102C0" w:rsidRPr="001C6D19" w:rsidRDefault="003102C0" w:rsidP="003102C0"/>
    <w:p w:rsidR="003102C0" w:rsidRPr="001C6D19" w:rsidRDefault="003102C0" w:rsidP="003102C0"/>
    <w:sectPr w:rsidR="003102C0" w:rsidRPr="001C6D19" w:rsidSect="000E7E4A">
      <w:pgSz w:w="16838" w:h="11906" w:orient="landscape"/>
      <w:pgMar w:top="709" w:right="1134" w:bottom="9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43" w:rsidRDefault="00581843" w:rsidP="00126F39">
      <w:r>
        <w:separator/>
      </w:r>
    </w:p>
  </w:endnote>
  <w:endnote w:type="continuationSeparator" w:id="0">
    <w:p w:rsidR="00581843" w:rsidRDefault="00581843" w:rsidP="001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43" w:rsidRDefault="00581843" w:rsidP="00126F39">
      <w:r>
        <w:separator/>
      </w:r>
    </w:p>
  </w:footnote>
  <w:footnote w:type="continuationSeparator" w:id="0">
    <w:p w:rsidR="00581843" w:rsidRDefault="00581843" w:rsidP="0012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B35732"/>
    <w:multiLevelType w:val="hybridMultilevel"/>
    <w:tmpl w:val="E458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3505"/>
    <w:multiLevelType w:val="hybridMultilevel"/>
    <w:tmpl w:val="62DE4542"/>
    <w:lvl w:ilvl="0" w:tplc="423448AE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4A286C6">
      <w:numFmt w:val="bullet"/>
      <w:lvlText w:val="•"/>
      <w:lvlJc w:val="left"/>
      <w:pPr>
        <w:ind w:left="2271" w:hanging="140"/>
      </w:pPr>
      <w:rPr>
        <w:rFonts w:hint="default"/>
        <w:lang w:val="ru-RU" w:eastAsia="ru-RU" w:bidi="ru-RU"/>
      </w:rPr>
    </w:lvl>
    <w:lvl w:ilvl="2" w:tplc="FB5CA858">
      <w:numFmt w:val="bullet"/>
      <w:lvlText w:val="•"/>
      <w:lvlJc w:val="left"/>
      <w:pPr>
        <w:ind w:left="3823" w:hanging="140"/>
      </w:pPr>
      <w:rPr>
        <w:rFonts w:hint="default"/>
        <w:lang w:val="ru-RU" w:eastAsia="ru-RU" w:bidi="ru-RU"/>
      </w:rPr>
    </w:lvl>
    <w:lvl w:ilvl="3" w:tplc="D95E9E3A">
      <w:numFmt w:val="bullet"/>
      <w:lvlText w:val="•"/>
      <w:lvlJc w:val="left"/>
      <w:pPr>
        <w:ind w:left="5375" w:hanging="140"/>
      </w:pPr>
      <w:rPr>
        <w:rFonts w:hint="default"/>
        <w:lang w:val="ru-RU" w:eastAsia="ru-RU" w:bidi="ru-RU"/>
      </w:rPr>
    </w:lvl>
    <w:lvl w:ilvl="4" w:tplc="987C404C">
      <w:numFmt w:val="bullet"/>
      <w:lvlText w:val="•"/>
      <w:lvlJc w:val="left"/>
      <w:pPr>
        <w:ind w:left="6927" w:hanging="140"/>
      </w:pPr>
      <w:rPr>
        <w:rFonts w:hint="default"/>
        <w:lang w:val="ru-RU" w:eastAsia="ru-RU" w:bidi="ru-RU"/>
      </w:rPr>
    </w:lvl>
    <w:lvl w:ilvl="5" w:tplc="315A9E8E">
      <w:numFmt w:val="bullet"/>
      <w:lvlText w:val="•"/>
      <w:lvlJc w:val="left"/>
      <w:pPr>
        <w:ind w:left="8479" w:hanging="140"/>
      </w:pPr>
      <w:rPr>
        <w:rFonts w:hint="default"/>
        <w:lang w:val="ru-RU" w:eastAsia="ru-RU" w:bidi="ru-RU"/>
      </w:rPr>
    </w:lvl>
    <w:lvl w:ilvl="6" w:tplc="2CFC2354">
      <w:numFmt w:val="bullet"/>
      <w:lvlText w:val="•"/>
      <w:lvlJc w:val="left"/>
      <w:pPr>
        <w:ind w:left="10031" w:hanging="140"/>
      </w:pPr>
      <w:rPr>
        <w:rFonts w:hint="default"/>
        <w:lang w:val="ru-RU" w:eastAsia="ru-RU" w:bidi="ru-RU"/>
      </w:rPr>
    </w:lvl>
    <w:lvl w:ilvl="7" w:tplc="9A6A4A50">
      <w:numFmt w:val="bullet"/>
      <w:lvlText w:val="•"/>
      <w:lvlJc w:val="left"/>
      <w:pPr>
        <w:ind w:left="11582" w:hanging="140"/>
      </w:pPr>
      <w:rPr>
        <w:rFonts w:hint="default"/>
        <w:lang w:val="ru-RU" w:eastAsia="ru-RU" w:bidi="ru-RU"/>
      </w:rPr>
    </w:lvl>
    <w:lvl w:ilvl="8" w:tplc="39A49D7A">
      <w:numFmt w:val="bullet"/>
      <w:lvlText w:val="•"/>
      <w:lvlJc w:val="left"/>
      <w:pPr>
        <w:ind w:left="13134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DE368D3"/>
    <w:multiLevelType w:val="hybridMultilevel"/>
    <w:tmpl w:val="7996FB60"/>
    <w:lvl w:ilvl="0" w:tplc="46C2000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021CAE"/>
    <w:multiLevelType w:val="hybridMultilevel"/>
    <w:tmpl w:val="3F865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DB4"/>
    <w:multiLevelType w:val="hybridMultilevel"/>
    <w:tmpl w:val="A36C0C84"/>
    <w:lvl w:ilvl="0" w:tplc="7CAEB68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847028">
      <w:start w:val="2"/>
      <w:numFmt w:val="upperRoman"/>
      <w:lvlText w:val="%2."/>
      <w:lvlJc w:val="left"/>
      <w:pPr>
        <w:ind w:left="2133" w:hanging="3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ru-RU" w:bidi="ru-RU"/>
      </w:rPr>
    </w:lvl>
    <w:lvl w:ilvl="2" w:tplc="4B48994C">
      <w:numFmt w:val="bullet"/>
      <w:lvlText w:val="•"/>
      <w:lvlJc w:val="left"/>
      <w:pPr>
        <w:ind w:left="3655" w:hanging="366"/>
      </w:pPr>
      <w:rPr>
        <w:rFonts w:hint="default"/>
        <w:lang w:val="ru-RU" w:eastAsia="ru-RU" w:bidi="ru-RU"/>
      </w:rPr>
    </w:lvl>
    <w:lvl w:ilvl="3" w:tplc="70AC0F02">
      <w:numFmt w:val="bullet"/>
      <w:lvlText w:val="•"/>
      <w:lvlJc w:val="left"/>
      <w:pPr>
        <w:ind w:left="5170" w:hanging="366"/>
      </w:pPr>
      <w:rPr>
        <w:rFonts w:hint="default"/>
        <w:lang w:val="ru-RU" w:eastAsia="ru-RU" w:bidi="ru-RU"/>
      </w:rPr>
    </w:lvl>
    <w:lvl w:ilvl="4" w:tplc="2B2C85EE">
      <w:numFmt w:val="bullet"/>
      <w:lvlText w:val="•"/>
      <w:lvlJc w:val="left"/>
      <w:pPr>
        <w:ind w:left="6686" w:hanging="366"/>
      </w:pPr>
      <w:rPr>
        <w:rFonts w:hint="default"/>
        <w:lang w:val="ru-RU" w:eastAsia="ru-RU" w:bidi="ru-RU"/>
      </w:rPr>
    </w:lvl>
    <w:lvl w:ilvl="5" w:tplc="5E485B52">
      <w:numFmt w:val="bullet"/>
      <w:lvlText w:val="•"/>
      <w:lvlJc w:val="left"/>
      <w:pPr>
        <w:ind w:left="8201" w:hanging="366"/>
      </w:pPr>
      <w:rPr>
        <w:rFonts w:hint="default"/>
        <w:lang w:val="ru-RU" w:eastAsia="ru-RU" w:bidi="ru-RU"/>
      </w:rPr>
    </w:lvl>
    <w:lvl w:ilvl="6" w:tplc="EAB6D19C">
      <w:numFmt w:val="bullet"/>
      <w:lvlText w:val="•"/>
      <w:lvlJc w:val="left"/>
      <w:pPr>
        <w:ind w:left="9716" w:hanging="366"/>
      </w:pPr>
      <w:rPr>
        <w:rFonts w:hint="default"/>
        <w:lang w:val="ru-RU" w:eastAsia="ru-RU" w:bidi="ru-RU"/>
      </w:rPr>
    </w:lvl>
    <w:lvl w:ilvl="7" w:tplc="E2D0EAFC">
      <w:numFmt w:val="bullet"/>
      <w:lvlText w:val="•"/>
      <w:lvlJc w:val="left"/>
      <w:pPr>
        <w:ind w:left="11232" w:hanging="366"/>
      </w:pPr>
      <w:rPr>
        <w:rFonts w:hint="default"/>
        <w:lang w:val="ru-RU" w:eastAsia="ru-RU" w:bidi="ru-RU"/>
      </w:rPr>
    </w:lvl>
    <w:lvl w:ilvl="8" w:tplc="52001A0A">
      <w:numFmt w:val="bullet"/>
      <w:lvlText w:val="•"/>
      <w:lvlJc w:val="left"/>
      <w:pPr>
        <w:ind w:left="12747" w:hanging="366"/>
      </w:pPr>
      <w:rPr>
        <w:rFonts w:hint="default"/>
        <w:lang w:val="ru-RU" w:eastAsia="ru-RU" w:bidi="ru-RU"/>
      </w:rPr>
    </w:lvl>
  </w:abstractNum>
  <w:abstractNum w:abstractNumId="7" w15:restartNumberingAfterBreak="0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642D"/>
    <w:multiLevelType w:val="hybridMultilevel"/>
    <w:tmpl w:val="A156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1F11"/>
    <w:multiLevelType w:val="hybridMultilevel"/>
    <w:tmpl w:val="0F38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3122"/>
    <w:multiLevelType w:val="hybridMultilevel"/>
    <w:tmpl w:val="8680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57401"/>
    <w:multiLevelType w:val="hybridMultilevel"/>
    <w:tmpl w:val="4E44EBA0"/>
    <w:lvl w:ilvl="0" w:tplc="055E2242">
      <w:numFmt w:val="bullet"/>
      <w:lvlText w:val="–"/>
      <w:lvlJc w:val="left"/>
      <w:pPr>
        <w:ind w:left="260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FEB0E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B32AF16">
      <w:numFmt w:val="bullet"/>
      <w:lvlText w:val="•"/>
      <w:lvlJc w:val="left"/>
      <w:pPr>
        <w:ind w:left="2624" w:hanging="360"/>
      </w:pPr>
      <w:rPr>
        <w:rFonts w:hint="default"/>
        <w:lang w:val="ru-RU" w:eastAsia="ru-RU" w:bidi="ru-RU"/>
      </w:rPr>
    </w:lvl>
    <w:lvl w:ilvl="3" w:tplc="6A12AD08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4" w:tplc="8C4A53D6">
      <w:numFmt w:val="bullet"/>
      <w:lvlText w:val="•"/>
      <w:lvlJc w:val="left"/>
      <w:pPr>
        <w:ind w:left="5912" w:hanging="360"/>
      </w:pPr>
      <w:rPr>
        <w:rFonts w:hint="default"/>
        <w:lang w:val="ru-RU" w:eastAsia="ru-RU" w:bidi="ru-RU"/>
      </w:rPr>
    </w:lvl>
    <w:lvl w:ilvl="5" w:tplc="C5F02D16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6" w:tplc="12AE1A08">
      <w:numFmt w:val="bullet"/>
      <w:lvlText w:val="•"/>
      <w:lvlJc w:val="left"/>
      <w:pPr>
        <w:ind w:left="9201" w:hanging="360"/>
      </w:pPr>
      <w:rPr>
        <w:rFonts w:hint="default"/>
        <w:lang w:val="ru-RU" w:eastAsia="ru-RU" w:bidi="ru-RU"/>
      </w:rPr>
    </w:lvl>
    <w:lvl w:ilvl="7" w:tplc="F3303394">
      <w:numFmt w:val="bullet"/>
      <w:lvlText w:val="•"/>
      <w:lvlJc w:val="left"/>
      <w:pPr>
        <w:ind w:left="10845" w:hanging="360"/>
      </w:pPr>
      <w:rPr>
        <w:rFonts w:hint="default"/>
        <w:lang w:val="ru-RU" w:eastAsia="ru-RU" w:bidi="ru-RU"/>
      </w:rPr>
    </w:lvl>
    <w:lvl w:ilvl="8" w:tplc="4434EEDE">
      <w:numFmt w:val="bullet"/>
      <w:lvlText w:val="•"/>
      <w:lvlJc w:val="left"/>
      <w:pPr>
        <w:ind w:left="12489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157A5"/>
    <w:multiLevelType w:val="hybridMultilevel"/>
    <w:tmpl w:val="8A60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D7787"/>
    <w:multiLevelType w:val="hybridMultilevel"/>
    <w:tmpl w:val="2CB209D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7D83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2E7F75"/>
    <w:multiLevelType w:val="hybridMultilevel"/>
    <w:tmpl w:val="DFD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1492"/>
    <w:multiLevelType w:val="hybridMultilevel"/>
    <w:tmpl w:val="B054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20"/>
  </w:num>
  <w:num w:numId="5">
    <w:abstractNumId w:val="17"/>
  </w:num>
  <w:num w:numId="6">
    <w:abstractNumId w:val="9"/>
  </w:num>
  <w:num w:numId="7">
    <w:abstractNumId w:val="7"/>
  </w:num>
  <w:num w:numId="8">
    <w:abstractNumId w:val="4"/>
  </w:num>
  <w:num w:numId="9">
    <w:abstractNumId w:val="23"/>
  </w:num>
  <w:num w:numId="10">
    <w:abstractNumId w:val="8"/>
  </w:num>
  <w:num w:numId="11">
    <w:abstractNumId w:val="16"/>
  </w:num>
  <w:num w:numId="12">
    <w:abstractNumId w:val="5"/>
  </w:num>
  <w:num w:numId="13">
    <w:abstractNumId w:val="14"/>
  </w:num>
  <w:num w:numId="14">
    <w:abstractNumId w:val="12"/>
  </w:num>
  <w:num w:numId="15">
    <w:abstractNumId w:val="19"/>
  </w:num>
  <w:num w:numId="16">
    <w:abstractNumId w:val="21"/>
  </w:num>
  <w:num w:numId="17">
    <w:abstractNumId w:val="1"/>
  </w:num>
  <w:num w:numId="18">
    <w:abstractNumId w:val="15"/>
  </w:num>
  <w:num w:numId="19">
    <w:abstractNumId w:val="3"/>
  </w:num>
  <w:num w:numId="20">
    <w:abstractNumId w:val="18"/>
  </w:num>
  <w:num w:numId="21">
    <w:abstractNumId w:val="10"/>
  </w:num>
  <w:num w:numId="22">
    <w:abstractNumId w:val="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EDF"/>
    <w:rsid w:val="0000225A"/>
    <w:rsid w:val="00004D88"/>
    <w:rsid w:val="0001065F"/>
    <w:rsid w:val="0002545A"/>
    <w:rsid w:val="00025732"/>
    <w:rsid w:val="0002689C"/>
    <w:rsid w:val="0002698B"/>
    <w:rsid w:val="000416D7"/>
    <w:rsid w:val="00063E4A"/>
    <w:rsid w:val="00070526"/>
    <w:rsid w:val="00071DF2"/>
    <w:rsid w:val="000764ED"/>
    <w:rsid w:val="000844A4"/>
    <w:rsid w:val="00087C81"/>
    <w:rsid w:val="000A5641"/>
    <w:rsid w:val="000A7B2A"/>
    <w:rsid w:val="000B1051"/>
    <w:rsid w:val="000B799A"/>
    <w:rsid w:val="000C4D5F"/>
    <w:rsid w:val="000D652C"/>
    <w:rsid w:val="000D662F"/>
    <w:rsid w:val="000D7161"/>
    <w:rsid w:val="000E35DE"/>
    <w:rsid w:val="000E7635"/>
    <w:rsid w:val="000E7E4A"/>
    <w:rsid w:val="000F468B"/>
    <w:rsid w:val="000F6272"/>
    <w:rsid w:val="000F6CC5"/>
    <w:rsid w:val="000F79B8"/>
    <w:rsid w:val="0010745B"/>
    <w:rsid w:val="0011031C"/>
    <w:rsid w:val="00123F0D"/>
    <w:rsid w:val="00124880"/>
    <w:rsid w:val="00126F39"/>
    <w:rsid w:val="00131A98"/>
    <w:rsid w:val="001323F7"/>
    <w:rsid w:val="00132644"/>
    <w:rsid w:val="00133B66"/>
    <w:rsid w:val="0013488B"/>
    <w:rsid w:val="00144352"/>
    <w:rsid w:val="00145696"/>
    <w:rsid w:val="00152576"/>
    <w:rsid w:val="00155B49"/>
    <w:rsid w:val="00172335"/>
    <w:rsid w:val="001765A2"/>
    <w:rsid w:val="00193211"/>
    <w:rsid w:val="001A1BA8"/>
    <w:rsid w:val="001A3953"/>
    <w:rsid w:val="001A5AF6"/>
    <w:rsid w:val="001B2AF3"/>
    <w:rsid w:val="001B6FA9"/>
    <w:rsid w:val="001C5199"/>
    <w:rsid w:val="001C6D19"/>
    <w:rsid w:val="001E26B6"/>
    <w:rsid w:val="001E6206"/>
    <w:rsid w:val="001F2C20"/>
    <w:rsid w:val="00200EF1"/>
    <w:rsid w:val="002015B7"/>
    <w:rsid w:val="002068B7"/>
    <w:rsid w:val="002141E8"/>
    <w:rsid w:val="0022478B"/>
    <w:rsid w:val="00224C48"/>
    <w:rsid w:val="00227973"/>
    <w:rsid w:val="002333C9"/>
    <w:rsid w:val="00233758"/>
    <w:rsid w:val="0025103D"/>
    <w:rsid w:val="002533DE"/>
    <w:rsid w:val="00254BA5"/>
    <w:rsid w:val="0025688F"/>
    <w:rsid w:val="00264813"/>
    <w:rsid w:val="002654BC"/>
    <w:rsid w:val="00270C8F"/>
    <w:rsid w:val="00272D18"/>
    <w:rsid w:val="002739E6"/>
    <w:rsid w:val="00287984"/>
    <w:rsid w:val="002A77DD"/>
    <w:rsid w:val="002B071C"/>
    <w:rsid w:val="002B3D32"/>
    <w:rsid w:val="002C0082"/>
    <w:rsid w:val="002C222A"/>
    <w:rsid w:val="002C63F5"/>
    <w:rsid w:val="002C6890"/>
    <w:rsid w:val="002D10A5"/>
    <w:rsid w:val="002D16FE"/>
    <w:rsid w:val="002E4E1E"/>
    <w:rsid w:val="002E60FE"/>
    <w:rsid w:val="003102C0"/>
    <w:rsid w:val="003120FE"/>
    <w:rsid w:val="00325ACF"/>
    <w:rsid w:val="00337C3A"/>
    <w:rsid w:val="00346848"/>
    <w:rsid w:val="00350A29"/>
    <w:rsid w:val="0036130E"/>
    <w:rsid w:val="00361338"/>
    <w:rsid w:val="00361FA8"/>
    <w:rsid w:val="00365E95"/>
    <w:rsid w:val="00375D5D"/>
    <w:rsid w:val="0038576E"/>
    <w:rsid w:val="00386D81"/>
    <w:rsid w:val="00390B27"/>
    <w:rsid w:val="00390C91"/>
    <w:rsid w:val="0039527D"/>
    <w:rsid w:val="003A4922"/>
    <w:rsid w:val="003B0648"/>
    <w:rsid w:val="003B3460"/>
    <w:rsid w:val="003C1244"/>
    <w:rsid w:val="003D0461"/>
    <w:rsid w:val="003E72F7"/>
    <w:rsid w:val="003F0EFE"/>
    <w:rsid w:val="003F33BD"/>
    <w:rsid w:val="003F5A7E"/>
    <w:rsid w:val="003F616F"/>
    <w:rsid w:val="003F6E15"/>
    <w:rsid w:val="00403281"/>
    <w:rsid w:val="004053F3"/>
    <w:rsid w:val="00406C0C"/>
    <w:rsid w:val="00407D65"/>
    <w:rsid w:val="004166D2"/>
    <w:rsid w:val="00423FD3"/>
    <w:rsid w:val="00431959"/>
    <w:rsid w:val="0043268F"/>
    <w:rsid w:val="004333EF"/>
    <w:rsid w:val="0043729E"/>
    <w:rsid w:val="004401E1"/>
    <w:rsid w:val="00452415"/>
    <w:rsid w:val="00452C1C"/>
    <w:rsid w:val="004539A8"/>
    <w:rsid w:val="00454078"/>
    <w:rsid w:val="0046045B"/>
    <w:rsid w:val="004614A5"/>
    <w:rsid w:val="0046309A"/>
    <w:rsid w:val="00475CE5"/>
    <w:rsid w:val="004818C5"/>
    <w:rsid w:val="00492854"/>
    <w:rsid w:val="004A4CFD"/>
    <w:rsid w:val="004A6F12"/>
    <w:rsid w:val="004B27AD"/>
    <w:rsid w:val="004B2E06"/>
    <w:rsid w:val="004B2F35"/>
    <w:rsid w:val="004B506E"/>
    <w:rsid w:val="004B6B2D"/>
    <w:rsid w:val="004C2310"/>
    <w:rsid w:val="004D00D5"/>
    <w:rsid w:val="004E441C"/>
    <w:rsid w:val="004E737E"/>
    <w:rsid w:val="005025A4"/>
    <w:rsid w:val="00504BE2"/>
    <w:rsid w:val="00512195"/>
    <w:rsid w:val="00514BAE"/>
    <w:rsid w:val="00522C8B"/>
    <w:rsid w:val="00525DB7"/>
    <w:rsid w:val="0053164F"/>
    <w:rsid w:val="00533B5E"/>
    <w:rsid w:val="005357D8"/>
    <w:rsid w:val="0053594E"/>
    <w:rsid w:val="00535CBA"/>
    <w:rsid w:val="0054041B"/>
    <w:rsid w:val="0054162A"/>
    <w:rsid w:val="00543B2E"/>
    <w:rsid w:val="0054520D"/>
    <w:rsid w:val="00552588"/>
    <w:rsid w:val="00553723"/>
    <w:rsid w:val="00553D6E"/>
    <w:rsid w:val="00564E20"/>
    <w:rsid w:val="00567116"/>
    <w:rsid w:val="00575D29"/>
    <w:rsid w:val="00581843"/>
    <w:rsid w:val="005869C6"/>
    <w:rsid w:val="00590214"/>
    <w:rsid w:val="005907AC"/>
    <w:rsid w:val="005A3946"/>
    <w:rsid w:val="005A769B"/>
    <w:rsid w:val="005B56B6"/>
    <w:rsid w:val="005B7D37"/>
    <w:rsid w:val="005C2930"/>
    <w:rsid w:val="005C5CEE"/>
    <w:rsid w:val="005C77C9"/>
    <w:rsid w:val="005D5453"/>
    <w:rsid w:val="005E4F68"/>
    <w:rsid w:val="005F09C4"/>
    <w:rsid w:val="005F3035"/>
    <w:rsid w:val="005F6F0B"/>
    <w:rsid w:val="0060276C"/>
    <w:rsid w:val="00604A00"/>
    <w:rsid w:val="00605502"/>
    <w:rsid w:val="00607B52"/>
    <w:rsid w:val="00610C13"/>
    <w:rsid w:val="00615338"/>
    <w:rsid w:val="006154A7"/>
    <w:rsid w:val="00622390"/>
    <w:rsid w:val="00622499"/>
    <w:rsid w:val="00624A83"/>
    <w:rsid w:val="00625876"/>
    <w:rsid w:val="00631983"/>
    <w:rsid w:val="00632AB7"/>
    <w:rsid w:val="006372D9"/>
    <w:rsid w:val="00646D2A"/>
    <w:rsid w:val="00647E64"/>
    <w:rsid w:val="00651A18"/>
    <w:rsid w:val="00671ADB"/>
    <w:rsid w:val="0067232A"/>
    <w:rsid w:val="00682D2D"/>
    <w:rsid w:val="0069166C"/>
    <w:rsid w:val="006931B1"/>
    <w:rsid w:val="006948F9"/>
    <w:rsid w:val="006A3298"/>
    <w:rsid w:val="006A7220"/>
    <w:rsid w:val="006A7BA5"/>
    <w:rsid w:val="006B089B"/>
    <w:rsid w:val="006B25FA"/>
    <w:rsid w:val="006B2EBB"/>
    <w:rsid w:val="006B4823"/>
    <w:rsid w:val="006C0C84"/>
    <w:rsid w:val="006C3F83"/>
    <w:rsid w:val="006C50F1"/>
    <w:rsid w:val="006C77AC"/>
    <w:rsid w:val="006D2E9A"/>
    <w:rsid w:val="006D48D5"/>
    <w:rsid w:val="006D6DEF"/>
    <w:rsid w:val="006E234C"/>
    <w:rsid w:val="006E2407"/>
    <w:rsid w:val="006E545F"/>
    <w:rsid w:val="006E5D07"/>
    <w:rsid w:val="006E5FD9"/>
    <w:rsid w:val="006F6DCF"/>
    <w:rsid w:val="0070207F"/>
    <w:rsid w:val="0072439D"/>
    <w:rsid w:val="0073409E"/>
    <w:rsid w:val="00736989"/>
    <w:rsid w:val="00742FA9"/>
    <w:rsid w:val="0074311B"/>
    <w:rsid w:val="0074347E"/>
    <w:rsid w:val="007446F2"/>
    <w:rsid w:val="007704F9"/>
    <w:rsid w:val="00770E9D"/>
    <w:rsid w:val="0077381E"/>
    <w:rsid w:val="00780A7C"/>
    <w:rsid w:val="00790664"/>
    <w:rsid w:val="00796A0F"/>
    <w:rsid w:val="007A0682"/>
    <w:rsid w:val="007B7CF3"/>
    <w:rsid w:val="007B7EB2"/>
    <w:rsid w:val="007E27D4"/>
    <w:rsid w:val="007F5884"/>
    <w:rsid w:val="00800281"/>
    <w:rsid w:val="008048C4"/>
    <w:rsid w:val="00805DDC"/>
    <w:rsid w:val="00833444"/>
    <w:rsid w:val="008347AC"/>
    <w:rsid w:val="00836E66"/>
    <w:rsid w:val="008412AB"/>
    <w:rsid w:val="00857FE2"/>
    <w:rsid w:val="00862AD2"/>
    <w:rsid w:val="00862DA9"/>
    <w:rsid w:val="00866B28"/>
    <w:rsid w:val="008747AD"/>
    <w:rsid w:val="008A1667"/>
    <w:rsid w:val="008B2C28"/>
    <w:rsid w:val="008C3F2E"/>
    <w:rsid w:val="008C5C11"/>
    <w:rsid w:val="008C703B"/>
    <w:rsid w:val="008D4A8B"/>
    <w:rsid w:val="008D4CD0"/>
    <w:rsid w:val="008E6D3C"/>
    <w:rsid w:val="008E6D82"/>
    <w:rsid w:val="008F0C49"/>
    <w:rsid w:val="008F3791"/>
    <w:rsid w:val="00912116"/>
    <w:rsid w:val="00923A05"/>
    <w:rsid w:val="0092781E"/>
    <w:rsid w:val="00947107"/>
    <w:rsid w:val="00947210"/>
    <w:rsid w:val="009530B2"/>
    <w:rsid w:val="009561AC"/>
    <w:rsid w:val="0097134A"/>
    <w:rsid w:val="00975B47"/>
    <w:rsid w:val="00982976"/>
    <w:rsid w:val="00990354"/>
    <w:rsid w:val="00995905"/>
    <w:rsid w:val="00997758"/>
    <w:rsid w:val="009A1828"/>
    <w:rsid w:val="009A1B65"/>
    <w:rsid w:val="009A2B51"/>
    <w:rsid w:val="009B07A3"/>
    <w:rsid w:val="009B7D38"/>
    <w:rsid w:val="009C55F5"/>
    <w:rsid w:val="009D50F4"/>
    <w:rsid w:val="009D79FF"/>
    <w:rsid w:val="009E7ABC"/>
    <w:rsid w:val="00A037E5"/>
    <w:rsid w:val="00A1102D"/>
    <w:rsid w:val="00A12E65"/>
    <w:rsid w:val="00A16E18"/>
    <w:rsid w:val="00A26131"/>
    <w:rsid w:val="00A30937"/>
    <w:rsid w:val="00A32689"/>
    <w:rsid w:val="00A33B3E"/>
    <w:rsid w:val="00A341CF"/>
    <w:rsid w:val="00A40E3C"/>
    <w:rsid w:val="00A411BE"/>
    <w:rsid w:val="00A47DC6"/>
    <w:rsid w:val="00A50367"/>
    <w:rsid w:val="00A528D5"/>
    <w:rsid w:val="00A53528"/>
    <w:rsid w:val="00A551E0"/>
    <w:rsid w:val="00A55D2E"/>
    <w:rsid w:val="00A61C9C"/>
    <w:rsid w:val="00A66239"/>
    <w:rsid w:val="00A71216"/>
    <w:rsid w:val="00A81527"/>
    <w:rsid w:val="00A847BE"/>
    <w:rsid w:val="00A848DD"/>
    <w:rsid w:val="00A94A74"/>
    <w:rsid w:val="00A95433"/>
    <w:rsid w:val="00A956C0"/>
    <w:rsid w:val="00AB0D2E"/>
    <w:rsid w:val="00AB1006"/>
    <w:rsid w:val="00AB2B14"/>
    <w:rsid w:val="00AB3864"/>
    <w:rsid w:val="00AB46A5"/>
    <w:rsid w:val="00AB53F7"/>
    <w:rsid w:val="00AB5A5C"/>
    <w:rsid w:val="00AD7604"/>
    <w:rsid w:val="00AE1029"/>
    <w:rsid w:val="00AE2E7C"/>
    <w:rsid w:val="00AE4310"/>
    <w:rsid w:val="00AF0563"/>
    <w:rsid w:val="00AF0C80"/>
    <w:rsid w:val="00AF6779"/>
    <w:rsid w:val="00AF7BBF"/>
    <w:rsid w:val="00B03A73"/>
    <w:rsid w:val="00B11094"/>
    <w:rsid w:val="00B21ED1"/>
    <w:rsid w:val="00B23651"/>
    <w:rsid w:val="00B3507E"/>
    <w:rsid w:val="00B46A32"/>
    <w:rsid w:val="00B46C70"/>
    <w:rsid w:val="00B7390D"/>
    <w:rsid w:val="00B73F9A"/>
    <w:rsid w:val="00B824BD"/>
    <w:rsid w:val="00B837F1"/>
    <w:rsid w:val="00BA00B2"/>
    <w:rsid w:val="00BA10AB"/>
    <w:rsid w:val="00BB2BFA"/>
    <w:rsid w:val="00BB4A1D"/>
    <w:rsid w:val="00BB7DDD"/>
    <w:rsid w:val="00BC28BD"/>
    <w:rsid w:val="00BC5838"/>
    <w:rsid w:val="00BC620F"/>
    <w:rsid w:val="00BC6E5F"/>
    <w:rsid w:val="00BD3EE4"/>
    <w:rsid w:val="00BE13A4"/>
    <w:rsid w:val="00BE70DC"/>
    <w:rsid w:val="00BF0CC7"/>
    <w:rsid w:val="00C01D2A"/>
    <w:rsid w:val="00C07449"/>
    <w:rsid w:val="00C20A4C"/>
    <w:rsid w:val="00C23101"/>
    <w:rsid w:val="00C406E0"/>
    <w:rsid w:val="00C40F74"/>
    <w:rsid w:val="00C413E1"/>
    <w:rsid w:val="00C415B1"/>
    <w:rsid w:val="00C42F5A"/>
    <w:rsid w:val="00C45161"/>
    <w:rsid w:val="00C50B96"/>
    <w:rsid w:val="00C525E1"/>
    <w:rsid w:val="00C6000F"/>
    <w:rsid w:val="00C65299"/>
    <w:rsid w:val="00C75DCC"/>
    <w:rsid w:val="00C8001D"/>
    <w:rsid w:val="00C830A5"/>
    <w:rsid w:val="00CA031B"/>
    <w:rsid w:val="00CA2FF3"/>
    <w:rsid w:val="00CA3175"/>
    <w:rsid w:val="00CA5CA4"/>
    <w:rsid w:val="00CA6129"/>
    <w:rsid w:val="00CA73EC"/>
    <w:rsid w:val="00CC620C"/>
    <w:rsid w:val="00CD5183"/>
    <w:rsid w:val="00CE31EF"/>
    <w:rsid w:val="00CE4A3E"/>
    <w:rsid w:val="00CE4E22"/>
    <w:rsid w:val="00CE73BA"/>
    <w:rsid w:val="00CE7F31"/>
    <w:rsid w:val="00CF162C"/>
    <w:rsid w:val="00CF6452"/>
    <w:rsid w:val="00D05BCB"/>
    <w:rsid w:val="00D21DB0"/>
    <w:rsid w:val="00D23454"/>
    <w:rsid w:val="00D25851"/>
    <w:rsid w:val="00D306FA"/>
    <w:rsid w:val="00D32D24"/>
    <w:rsid w:val="00D3310C"/>
    <w:rsid w:val="00D33495"/>
    <w:rsid w:val="00D33F05"/>
    <w:rsid w:val="00D3408F"/>
    <w:rsid w:val="00D52144"/>
    <w:rsid w:val="00D52E4A"/>
    <w:rsid w:val="00D5743B"/>
    <w:rsid w:val="00D60CE6"/>
    <w:rsid w:val="00D628E0"/>
    <w:rsid w:val="00D6591F"/>
    <w:rsid w:val="00D659AE"/>
    <w:rsid w:val="00D66245"/>
    <w:rsid w:val="00D75BF0"/>
    <w:rsid w:val="00D84B6E"/>
    <w:rsid w:val="00D92D28"/>
    <w:rsid w:val="00D92F63"/>
    <w:rsid w:val="00D937F8"/>
    <w:rsid w:val="00D95747"/>
    <w:rsid w:val="00D969F1"/>
    <w:rsid w:val="00D9700C"/>
    <w:rsid w:val="00DA2D1A"/>
    <w:rsid w:val="00DA5028"/>
    <w:rsid w:val="00DB1AC8"/>
    <w:rsid w:val="00DB2D5D"/>
    <w:rsid w:val="00DB6C0E"/>
    <w:rsid w:val="00DC0B5F"/>
    <w:rsid w:val="00DD54F5"/>
    <w:rsid w:val="00DF5682"/>
    <w:rsid w:val="00E0497A"/>
    <w:rsid w:val="00E10AF8"/>
    <w:rsid w:val="00E15279"/>
    <w:rsid w:val="00E20610"/>
    <w:rsid w:val="00E20F95"/>
    <w:rsid w:val="00E22CDB"/>
    <w:rsid w:val="00E23AF4"/>
    <w:rsid w:val="00E32745"/>
    <w:rsid w:val="00E349F3"/>
    <w:rsid w:val="00E474B7"/>
    <w:rsid w:val="00E50F3A"/>
    <w:rsid w:val="00E51805"/>
    <w:rsid w:val="00E5758E"/>
    <w:rsid w:val="00E57932"/>
    <w:rsid w:val="00E63800"/>
    <w:rsid w:val="00E72118"/>
    <w:rsid w:val="00E72235"/>
    <w:rsid w:val="00E72887"/>
    <w:rsid w:val="00E738E1"/>
    <w:rsid w:val="00E73C07"/>
    <w:rsid w:val="00E77F8C"/>
    <w:rsid w:val="00E853F7"/>
    <w:rsid w:val="00E877D0"/>
    <w:rsid w:val="00E9605F"/>
    <w:rsid w:val="00EA7A93"/>
    <w:rsid w:val="00EB10A0"/>
    <w:rsid w:val="00EB5793"/>
    <w:rsid w:val="00EB750B"/>
    <w:rsid w:val="00EC425B"/>
    <w:rsid w:val="00EE0883"/>
    <w:rsid w:val="00EF3DC9"/>
    <w:rsid w:val="00EF7980"/>
    <w:rsid w:val="00F03035"/>
    <w:rsid w:val="00F07997"/>
    <w:rsid w:val="00F07A30"/>
    <w:rsid w:val="00F10EDF"/>
    <w:rsid w:val="00F12301"/>
    <w:rsid w:val="00F16E62"/>
    <w:rsid w:val="00F24381"/>
    <w:rsid w:val="00F27236"/>
    <w:rsid w:val="00F40393"/>
    <w:rsid w:val="00F54E09"/>
    <w:rsid w:val="00F71AA9"/>
    <w:rsid w:val="00F73722"/>
    <w:rsid w:val="00F73AEE"/>
    <w:rsid w:val="00F73EC6"/>
    <w:rsid w:val="00F82B3C"/>
    <w:rsid w:val="00F84D4B"/>
    <w:rsid w:val="00F871C7"/>
    <w:rsid w:val="00F91D57"/>
    <w:rsid w:val="00F94D78"/>
    <w:rsid w:val="00FA580A"/>
    <w:rsid w:val="00FA6238"/>
    <w:rsid w:val="00FB1BC4"/>
    <w:rsid w:val="00FB6106"/>
    <w:rsid w:val="00FC739E"/>
    <w:rsid w:val="00FF0920"/>
    <w:rsid w:val="00FF726B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8D770-3AA9-4811-A061-BD4C7067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1"/>
    <w:qFormat/>
    <w:rsid w:val="0002545A"/>
    <w:pPr>
      <w:widowControl w:val="0"/>
      <w:suppressAutoHyphens w:val="0"/>
      <w:autoSpaceDE w:val="0"/>
      <w:autoSpaceDN w:val="0"/>
      <w:ind w:left="260"/>
      <w:outlineLvl w:val="1"/>
    </w:pPr>
    <w:rPr>
      <w:b/>
      <w:bCs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3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0EDF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Style27">
    <w:name w:val="Style27"/>
    <w:basedOn w:val="a"/>
    <w:uiPriority w:val="99"/>
    <w:rsid w:val="00F10EDF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6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26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6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947107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E72235"/>
    <w:rPr>
      <w:b/>
      <w:bCs/>
    </w:rPr>
  </w:style>
  <w:style w:type="paragraph" w:customStyle="1" w:styleId="Style5">
    <w:name w:val="Style5"/>
    <w:basedOn w:val="a"/>
    <w:uiPriority w:val="99"/>
    <w:rsid w:val="00E72235"/>
    <w:pPr>
      <w:widowControl w:val="0"/>
      <w:suppressAutoHyphens w:val="0"/>
      <w:autoSpaceDE w:val="0"/>
      <w:autoSpaceDN w:val="0"/>
      <w:adjustRightInd w:val="0"/>
      <w:spacing w:line="302" w:lineRule="exact"/>
      <w:ind w:firstLine="571"/>
      <w:jc w:val="both"/>
    </w:pPr>
    <w:rPr>
      <w:lang w:eastAsia="ru-RU"/>
    </w:rPr>
  </w:style>
  <w:style w:type="character" w:customStyle="1" w:styleId="FontStyle14">
    <w:name w:val="Font Style14"/>
    <w:uiPriority w:val="99"/>
    <w:rsid w:val="00E7223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E72235"/>
    <w:pPr>
      <w:widowControl w:val="0"/>
      <w:suppressAutoHyphens w:val="0"/>
      <w:autoSpaceDE w:val="0"/>
      <w:autoSpaceDN w:val="0"/>
      <w:adjustRightInd w:val="0"/>
      <w:spacing w:line="293" w:lineRule="exact"/>
    </w:pPr>
    <w:rPr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E72235"/>
    <w:pPr>
      <w:widowControl w:val="0"/>
      <w:pBdr>
        <w:bottom w:val="single" w:sz="8" w:space="4" w:color="4F81BD" w:themeColor="accent1"/>
      </w:pBdr>
      <w:suppressAutoHyphens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E72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9">
    <w:name w:val="Style9"/>
    <w:basedOn w:val="a"/>
    <w:uiPriority w:val="99"/>
    <w:rsid w:val="00E72235"/>
    <w:pPr>
      <w:widowControl w:val="0"/>
      <w:suppressAutoHyphens w:val="0"/>
      <w:autoSpaceDE w:val="0"/>
      <w:autoSpaceDN w:val="0"/>
      <w:adjustRightInd w:val="0"/>
      <w:spacing w:line="226" w:lineRule="exact"/>
      <w:ind w:firstLine="245"/>
    </w:pPr>
    <w:rPr>
      <w:lang w:eastAsia="ru-RU"/>
    </w:rPr>
  </w:style>
  <w:style w:type="character" w:customStyle="1" w:styleId="FontStyle15">
    <w:name w:val="Font Style15"/>
    <w:uiPriority w:val="99"/>
    <w:rsid w:val="00E72235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7223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7">
    <w:name w:val="Font Style17"/>
    <w:uiPriority w:val="99"/>
    <w:rsid w:val="00E7223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E72235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2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3120FE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3120FE"/>
  </w:style>
  <w:style w:type="paragraph" w:styleId="ac">
    <w:name w:val="No Spacing"/>
    <w:basedOn w:val="a"/>
    <w:link w:val="ad"/>
    <w:uiPriority w:val="1"/>
    <w:qFormat/>
    <w:rsid w:val="003120F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semiHidden/>
    <w:unhideWhenUsed/>
    <w:rsid w:val="003120FE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20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azdel">
    <w:name w:val="razdel"/>
    <w:basedOn w:val="a"/>
    <w:rsid w:val="00CA31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Без интервала Знак"/>
    <w:link w:val="ac"/>
    <w:uiPriority w:val="1"/>
    <w:rsid w:val="00A4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A05"/>
  </w:style>
  <w:style w:type="character" w:customStyle="1" w:styleId="c13">
    <w:name w:val="c13"/>
    <w:basedOn w:val="a0"/>
    <w:rsid w:val="00923A05"/>
  </w:style>
  <w:style w:type="paragraph" w:customStyle="1" w:styleId="1">
    <w:name w:val="Абзац списка1"/>
    <w:basedOn w:val="a"/>
    <w:rsid w:val="00647E64"/>
    <w:pPr>
      <w:suppressAutoHyphens w:val="0"/>
      <w:ind w:left="720"/>
      <w:contextualSpacing/>
    </w:pPr>
    <w:rPr>
      <w:lang w:eastAsia="ru-RU"/>
    </w:rPr>
  </w:style>
  <w:style w:type="paragraph" w:styleId="af0">
    <w:name w:val="Body Text"/>
    <w:basedOn w:val="a"/>
    <w:link w:val="af1"/>
    <w:uiPriority w:val="99"/>
    <w:unhideWhenUsed/>
    <w:rsid w:val="00B46A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46A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2545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103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ACER</cp:lastModifiedBy>
  <cp:revision>579</cp:revision>
  <cp:lastPrinted>2018-09-06T13:42:00Z</cp:lastPrinted>
  <dcterms:created xsi:type="dcterms:W3CDTF">2016-12-06T14:41:00Z</dcterms:created>
  <dcterms:modified xsi:type="dcterms:W3CDTF">2020-02-03T00:04:00Z</dcterms:modified>
</cp:coreProperties>
</file>